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7BCEA0" w14:textId="2871C78A" w:rsidR="0067215F" w:rsidRPr="003B156F" w:rsidRDefault="009D25D4" w:rsidP="00A936F0">
      <w:pPr>
        <w:pStyle w:val="a5"/>
        <w:jc w:val="center"/>
        <w:rPr>
          <w:rFonts w:ascii="Times New Roman" w:hAnsi="Times New Roman" w:cs="Times New Roman"/>
          <w:b/>
          <w:sz w:val="22"/>
          <w:szCs w:val="22"/>
          <w:lang w:val="ru-RU"/>
        </w:rPr>
      </w:pPr>
      <w:r>
        <w:rPr>
          <w:rFonts w:ascii="Times New Roman" w:hAnsi="Times New Roman" w:cs="Times New Roman"/>
          <w:b/>
          <w:sz w:val="22"/>
          <w:szCs w:val="22"/>
          <w:lang w:val="ru-RU"/>
        </w:rPr>
        <w:t>ДОГОВОР</w:t>
      </w:r>
      <w:r w:rsidR="007749EF" w:rsidRPr="003B156F">
        <w:rPr>
          <w:rFonts w:ascii="Times New Roman" w:hAnsi="Times New Roman" w:cs="Times New Roman"/>
          <w:b/>
          <w:sz w:val="22"/>
          <w:szCs w:val="22"/>
          <w:lang w:val="ru-RU"/>
        </w:rPr>
        <w:t xml:space="preserve"> №</w:t>
      </w:r>
      <w:r w:rsidR="001C00D8" w:rsidRPr="003B156F">
        <w:rPr>
          <w:rFonts w:ascii="Times New Roman" w:hAnsi="Times New Roman" w:cs="Times New Roman"/>
          <w:b/>
          <w:sz w:val="22"/>
          <w:szCs w:val="22"/>
          <w:lang w:val="ru-RU"/>
        </w:rPr>
        <w:t xml:space="preserve"> </w:t>
      </w:r>
      <w:r w:rsidR="00940AA6">
        <w:rPr>
          <w:rFonts w:ascii="Times New Roman" w:hAnsi="Times New Roman" w:cs="Times New Roman"/>
          <w:b/>
          <w:sz w:val="22"/>
          <w:szCs w:val="22"/>
          <w:lang w:val="ru-RU"/>
        </w:rPr>
        <w:t>____</w:t>
      </w:r>
    </w:p>
    <w:p w14:paraId="2AB2ACF6" w14:textId="77777777" w:rsidR="007749EF" w:rsidRPr="003B156F" w:rsidRDefault="007749EF" w:rsidP="007749EF">
      <w:pPr>
        <w:pStyle w:val="a5"/>
        <w:jc w:val="center"/>
        <w:rPr>
          <w:rFonts w:ascii="Times New Roman" w:hAnsi="Times New Roman" w:cs="Times New Roman"/>
          <w:b/>
          <w:sz w:val="22"/>
          <w:szCs w:val="22"/>
          <w:lang w:val="ru-RU"/>
        </w:rPr>
      </w:pPr>
      <w:r w:rsidRPr="003B156F">
        <w:rPr>
          <w:rFonts w:ascii="Times New Roman" w:hAnsi="Times New Roman" w:cs="Times New Roman"/>
          <w:b/>
          <w:sz w:val="22"/>
          <w:szCs w:val="22"/>
          <w:lang w:val="ru-RU"/>
        </w:rPr>
        <w:t xml:space="preserve">на оказание услуг по </w:t>
      </w:r>
      <w:r w:rsidRPr="003B156F">
        <w:rPr>
          <w:rFonts w:ascii="Times New Roman" w:hAnsi="Times New Roman" w:cs="Times New Roman"/>
          <w:b/>
          <w:iCs/>
          <w:sz w:val="22"/>
          <w:szCs w:val="22"/>
          <w:lang w:val="ru-RU"/>
        </w:rPr>
        <w:t xml:space="preserve">организации </w:t>
      </w:r>
      <w:r w:rsidR="003B156F" w:rsidRPr="003B156F">
        <w:rPr>
          <w:rFonts w:ascii="Times New Roman" w:hAnsi="Times New Roman" w:cs="Times New Roman"/>
          <w:b/>
          <w:iCs/>
          <w:sz w:val="22"/>
          <w:szCs w:val="22"/>
          <w:lang w:val="ru-RU"/>
        </w:rPr>
        <w:t>п</w:t>
      </w:r>
      <w:r w:rsidR="00EA6544">
        <w:rPr>
          <w:rFonts w:ascii="Times New Roman" w:hAnsi="Times New Roman" w:cs="Times New Roman"/>
          <w:b/>
          <w:iCs/>
          <w:sz w:val="22"/>
          <w:szCs w:val="22"/>
          <w:lang w:val="ru-RU"/>
        </w:rPr>
        <w:t>ериодического</w:t>
      </w:r>
      <w:r w:rsidRPr="003B156F">
        <w:rPr>
          <w:rFonts w:ascii="Times New Roman" w:hAnsi="Times New Roman" w:cs="Times New Roman"/>
          <w:b/>
          <w:iCs/>
          <w:sz w:val="22"/>
          <w:szCs w:val="22"/>
          <w:lang w:val="ru-RU"/>
        </w:rPr>
        <w:t xml:space="preserve"> медицинского осмотра</w:t>
      </w:r>
    </w:p>
    <w:p w14:paraId="23A2353B" w14:textId="77777777" w:rsidR="00037041" w:rsidRPr="003B156F" w:rsidRDefault="00037041" w:rsidP="007749EF">
      <w:pPr>
        <w:pStyle w:val="a5"/>
        <w:rPr>
          <w:rFonts w:ascii="Times New Roman" w:hAnsi="Times New Roman" w:cs="Times New Roman"/>
          <w:sz w:val="22"/>
          <w:szCs w:val="22"/>
          <w:lang w:val="ru-RU"/>
        </w:rPr>
      </w:pPr>
    </w:p>
    <w:p w14:paraId="20E0E670" w14:textId="2A24AE38" w:rsidR="007749EF" w:rsidRPr="00114CE6" w:rsidRDefault="007749EF" w:rsidP="007749EF">
      <w:pPr>
        <w:pStyle w:val="a5"/>
        <w:rPr>
          <w:rFonts w:ascii="Times New Roman" w:hAnsi="Times New Roman" w:cs="Times New Roman"/>
          <w:sz w:val="22"/>
          <w:szCs w:val="22"/>
          <w:lang w:val="ru-RU"/>
        </w:rPr>
      </w:pPr>
      <w:r w:rsidRPr="00114CE6">
        <w:rPr>
          <w:rFonts w:ascii="Times New Roman" w:hAnsi="Times New Roman" w:cs="Times New Roman"/>
          <w:sz w:val="22"/>
          <w:szCs w:val="22"/>
          <w:lang w:val="ru-RU"/>
        </w:rPr>
        <w:t>г. Дудинка</w:t>
      </w:r>
      <w:r w:rsidR="00037041" w:rsidRPr="00114CE6">
        <w:rPr>
          <w:rFonts w:ascii="Times New Roman" w:hAnsi="Times New Roman" w:cs="Times New Roman"/>
          <w:sz w:val="22"/>
          <w:szCs w:val="22"/>
          <w:lang w:val="ru-RU"/>
        </w:rPr>
        <w:t xml:space="preserve">                                                                               </w:t>
      </w:r>
      <w:r w:rsidR="001C00D8" w:rsidRPr="00114CE6">
        <w:rPr>
          <w:rFonts w:ascii="Times New Roman" w:hAnsi="Times New Roman" w:cs="Times New Roman"/>
          <w:sz w:val="22"/>
          <w:szCs w:val="22"/>
          <w:lang w:val="ru-RU"/>
        </w:rPr>
        <w:t xml:space="preserve">                </w:t>
      </w:r>
      <w:r w:rsidR="00B84E12" w:rsidRPr="00114CE6">
        <w:rPr>
          <w:rFonts w:ascii="Times New Roman" w:hAnsi="Times New Roman" w:cs="Times New Roman"/>
          <w:sz w:val="22"/>
          <w:szCs w:val="22"/>
          <w:lang w:val="ru-RU"/>
        </w:rPr>
        <w:t xml:space="preserve">                  </w:t>
      </w:r>
      <w:r w:rsidR="001C00D8" w:rsidRPr="00114CE6">
        <w:rPr>
          <w:rFonts w:ascii="Times New Roman" w:hAnsi="Times New Roman" w:cs="Times New Roman"/>
          <w:sz w:val="22"/>
          <w:szCs w:val="22"/>
          <w:lang w:val="ru-RU"/>
        </w:rPr>
        <w:t xml:space="preserve">  </w:t>
      </w:r>
      <w:r w:rsidR="00037041" w:rsidRPr="00114CE6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="005D56F9">
        <w:rPr>
          <w:rFonts w:ascii="Times New Roman" w:hAnsi="Times New Roman" w:cs="Times New Roman"/>
          <w:sz w:val="22"/>
          <w:szCs w:val="22"/>
          <w:lang w:val="ru-RU"/>
        </w:rPr>
        <w:t xml:space="preserve">           </w:t>
      </w:r>
      <w:proofErr w:type="gramStart"/>
      <w:r w:rsidR="005D56F9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="00940AA6">
        <w:rPr>
          <w:rFonts w:ascii="Times New Roman" w:hAnsi="Times New Roman" w:cs="Times New Roman"/>
          <w:sz w:val="22"/>
          <w:szCs w:val="22"/>
          <w:lang w:val="ru-RU"/>
        </w:rPr>
        <w:t xml:space="preserve">  «</w:t>
      </w:r>
      <w:proofErr w:type="gramEnd"/>
      <w:r w:rsidR="00940AA6">
        <w:rPr>
          <w:rFonts w:ascii="Times New Roman" w:hAnsi="Times New Roman" w:cs="Times New Roman"/>
          <w:sz w:val="22"/>
          <w:szCs w:val="22"/>
          <w:lang w:val="ru-RU"/>
        </w:rPr>
        <w:t>__</w:t>
      </w:r>
      <w:r w:rsidR="00DF40D6">
        <w:rPr>
          <w:rFonts w:ascii="Times New Roman" w:hAnsi="Times New Roman" w:cs="Times New Roman"/>
          <w:sz w:val="22"/>
          <w:szCs w:val="22"/>
          <w:lang w:val="ru-RU"/>
        </w:rPr>
        <w:t>»</w:t>
      </w:r>
      <w:r w:rsidR="001C00D8" w:rsidRPr="00114CE6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="00940AA6">
        <w:rPr>
          <w:rFonts w:ascii="Times New Roman" w:hAnsi="Times New Roman" w:cs="Times New Roman"/>
          <w:sz w:val="22"/>
          <w:szCs w:val="22"/>
          <w:lang w:val="ru-RU"/>
        </w:rPr>
        <w:t>______</w:t>
      </w:r>
      <w:r w:rsidR="005D56F9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="00B84E12" w:rsidRPr="00114CE6">
        <w:rPr>
          <w:rFonts w:ascii="Times New Roman" w:hAnsi="Times New Roman" w:cs="Times New Roman"/>
          <w:sz w:val="22"/>
          <w:szCs w:val="22"/>
          <w:lang w:val="ru-RU"/>
        </w:rPr>
        <w:t>20</w:t>
      </w:r>
      <w:r w:rsidR="00A936F0">
        <w:rPr>
          <w:rFonts w:ascii="Times New Roman" w:hAnsi="Times New Roman" w:cs="Times New Roman"/>
          <w:sz w:val="22"/>
          <w:szCs w:val="22"/>
          <w:lang w:val="ru-RU"/>
        </w:rPr>
        <w:t>2</w:t>
      </w:r>
      <w:r w:rsidR="009D25D4">
        <w:rPr>
          <w:rFonts w:ascii="Times New Roman" w:hAnsi="Times New Roman" w:cs="Times New Roman"/>
          <w:sz w:val="22"/>
          <w:szCs w:val="22"/>
          <w:lang w:val="ru-RU"/>
        </w:rPr>
        <w:t>_</w:t>
      </w:r>
      <w:r w:rsidR="00DF40D6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="001C00D8" w:rsidRPr="00114CE6">
        <w:rPr>
          <w:rFonts w:ascii="Times New Roman" w:hAnsi="Times New Roman" w:cs="Times New Roman"/>
          <w:sz w:val="22"/>
          <w:szCs w:val="22"/>
          <w:lang w:val="ru-RU"/>
        </w:rPr>
        <w:t>г.</w:t>
      </w:r>
    </w:p>
    <w:p w14:paraId="6EF50D88" w14:textId="77777777" w:rsidR="007749EF" w:rsidRPr="003B156F" w:rsidRDefault="007749EF" w:rsidP="007749EF">
      <w:pPr>
        <w:pStyle w:val="a5"/>
        <w:ind w:firstLine="708"/>
        <w:jc w:val="both"/>
        <w:rPr>
          <w:rFonts w:ascii="Times New Roman" w:hAnsi="Times New Roman" w:cs="Times New Roman"/>
          <w:sz w:val="22"/>
          <w:szCs w:val="22"/>
          <w:lang w:val="ru-RU"/>
        </w:rPr>
      </w:pPr>
    </w:p>
    <w:p w14:paraId="4A15191C" w14:textId="27627EA4" w:rsidR="001C734E" w:rsidRPr="003B156F" w:rsidRDefault="009D25D4" w:rsidP="00A67178">
      <w:pPr>
        <w:pStyle w:val="a5"/>
        <w:ind w:firstLine="708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b/>
          <w:sz w:val="22"/>
          <w:szCs w:val="22"/>
          <w:lang w:val="ru-RU"/>
        </w:rPr>
        <w:t>_____________________________________________________</w:t>
      </w:r>
      <w:r w:rsidR="00DF40D6" w:rsidRPr="000D0AFC">
        <w:rPr>
          <w:rFonts w:ascii="Times New Roman" w:hAnsi="Times New Roman" w:cs="Times New Roman"/>
          <w:sz w:val="22"/>
          <w:szCs w:val="22"/>
          <w:lang w:val="ru-RU"/>
        </w:rPr>
        <w:t xml:space="preserve"> именуемое в</w:t>
      </w:r>
      <w:r w:rsidR="004C556A">
        <w:rPr>
          <w:rFonts w:ascii="Times New Roman" w:hAnsi="Times New Roman" w:cs="Times New Roman"/>
          <w:sz w:val="22"/>
          <w:szCs w:val="22"/>
          <w:lang w:val="ru-RU"/>
        </w:rPr>
        <w:t xml:space="preserve"> дальнейшем «Заказчик», в лице </w:t>
      </w:r>
      <w:r>
        <w:rPr>
          <w:rFonts w:ascii="Times New Roman" w:hAnsi="Times New Roman" w:cs="Times New Roman"/>
          <w:sz w:val="22"/>
          <w:szCs w:val="22"/>
          <w:lang w:val="ru-RU"/>
        </w:rPr>
        <w:t>__________________________</w:t>
      </w:r>
      <w:r w:rsidR="00DF40D6">
        <w:rPr>
          <w:rFonts w:ascii="Times New Roman" w:hAnsi="Times New Roman" w:cs="Times New Roman"/>
          <w:sz w:val="22"/>
          <w:szCs w:val="22"/>
          <w:lang w:val="ru-RU"/>
        </w:rPr>
        <w:t>,</w:t>
      </w:r>
      <w:r w:rsidR="00D3324A" w:rsidRPr="00D3324A">
        <w:rPr>
          <w:rFonts w:ascii="Times New Roman" w:hAnsi="Times New Roman" w:cs="Times New Roman"/>
          <w:sz w:val="22"/>
          <w:szCs w:val="22"/>
          <w:lang w:val="ru-RU"/>
        </w:rPr>
        <w:t xml:space="preserve"> действующего на основании </w:t>
      </w:r>
      <w:r>
        <w:rPr>
          <w:rFonts w:ascii="Times New Roman" w:hAnsi="Times New Roman" w:cs="Times New Roman"/>
          <w:sz w:val="22"/>
          <w:szCs w:val="22"/>
          <w:lang w:val="ru-RU"/>
        </w:rPr>
        <w:t>_____________</w:t>
      </w:r>
      <w:r w:rsidR="004C556A">
        <w:rPr>
          <w:rFonts w:ascii="Times New Roman" w:hAnsi="Times New Roman" w:cs="Times New Roman"/>
          <w:sz w:val="22"/>
          <w:szCs w:val="22"/>
          <w:lang w:val="ru-RU"/>
        </w:rPr>
        <w:t>,</w:t>
      </w:r>
      <w:r w:rsidR="00144974" w:rsidRPr="003B156F">
        <w:rPr>
          <w:rFonts w:ascii="Times New Roman" w:hAnsi="Times New Roman" w:cs="Times New Roman"/>
          <w:sz w:val="22"/>
          <w:szCs w:val="22"/>
          <w:lang w:val="ru-RU"/>
        </w:rPr>
        <w:t xml:space="preserve"> с</w:t>
      </w:r>
      <w:r w:rsidR="007749EF" w:rsidRPr="003B156F">
        <w:rPr>
          <w:rFonts w:ascii="Times New Roman" w:hAnsi="Times New Roman" w:cs="Times New Roman"/>
          <w:sz w:val="22"/>
          <w:szCs w:val="22"/>
          <w:lang w:val="ru-RU"/>
        </w:rPr>
        <w:t xml:space="preserve"> одной стороны, и  </w:t>
      </w:r>
    </w:p>
    <w:p w14:paraId="26712702" w14:textId="31DB36AB" w:rsidR="007749EF" w:rsidRPr="00A936F0" w:rsidRDefault="003B156F" w:rsidP="00A936F0">
      <w:pPr>
        <w:spacing w:before="0" w:after="0" w:line="240" w:lineRule="auto"/>
        <w:ind w:firstLine="708"/>
        <w:jc w:val="both"/>
        <w:rPr>
          <w:rFonts w:ascii="Times New Roman" w:eastAsia="Times New Roman" w:hAnsi="Times New Roman" w:cs="Times New Roman"/>
          <w:sz w:val="22"/>
          <w:szCs w:val="22"/>
          <w:lang w:val="ru-RU"/>
        </w:rPr>
      </w:pPr>
      <w:r w:rsidRPr="003B156F">
        <w:rPr>
          <w:rFonts w:ascii="Times New Roman" w:eastAsia="Times New Roman" w:hAnsi="Times New Roman" w:cs="Times New Roman"/>
          <w:b/>
          <w:sz w:val="22"/>
          <w:szCs w:val="22"/>
          <w:lang w:val="ru-RU"/>
        </w:rPr>
        <w:t>Краевое государственное бюджетное учреждение здравоохранения «Таймырская межрайонная больница»</w:t>
      </w:r>
      <w:r w:rsidR="004C556A">
        <w:rPr>
          <w:rFonts w:ascii="Times New Roman" w:eastAsia="Times New Roman" w:hAnsi="Times New Roman" w:cs="Times New Roman"/>
          <w:sz w:val="22"/>
          <w:szCs w:val="22"/>
          <w:lang w:val="ru-RU"/>
        </w:rPr>
        <w:t>,</w:t>
      </w:r>
      <w:r w:rsidRPr="003B156F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именуемое в дальнейшем «Исполнитель», в лице </w:t>
      </w:r>
      <w:r w:rsidR="004C556A">
        <w:rPr>
          <w:rFonts w:ascii="Times New Roman" w:eastAsia="Times New Roman" w:hAnsi="Times New Roman" w:cs="Times New Roman"/>
          <w:sz w:val="22"/>
          <w:szCs w:val="22"/>
          <w:lang w:val="ru-RU"/>
        </w:rPr>
        <w:t>г</w:t>
      </w:r>
      <w:r w:rsidR="00A936F0" w:rsidRPr="00A936F0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лавного врача </w:t>
      </w:r>
      <w:r w:rsidR="005D56F9">
        <w:rPr>
          <w:rFonts w:ascii="Times New Roman" w:eastAsia="Times New Roman" w:hAnsi="Times New Roman" w:cs="Times New Roman"/>
          <w:sz w:val="22"/>
          <w:szCs w:val="22"/>
          <w:lang w:val="ru-RU"/>
        </w:rPr>
        <w:t>Фокина Владимира Викторовича</w:t>
      </w:r>
      <w:r w:rsidR="004C556A">
        <w:rPr>
          <w:rFonts w:ascii="Times New Roman" w:eastAsia="Times New Roman" w:hAnsi="Times New Roman" w:cs="Times New Roman"/>
          <w:sz w:val="22"/>
          <w:szCs w:val="22"/>
          <w:lang w:val="ru-RU"/>
        </w:rPr>
        <w:t>, действующего</w:t>
      </w:r>
      <w:r w:rsidR="00A936F0" w:rsidRPr="00A936F0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на основании Устава</w:t>
      </w:r>
      <w:r w:rsidR="00D3324A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и </w:t>
      </w:r>
      <w:r w:rsidRPr="003B156F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Лицензии на осуществление медицинской </w:t>
      </w:r>
      <w:r w:rsidRPr="00325E79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деятельности № </w:t>
      </w:r>
      <w:r w:rsidR="00325E79" w:rsidRPr="00325E79">
        <w:rPr>
          <w:rFonts w:ascii="Times New Roman" w:eastAsia="Times New Roman" w:hAnsi="Times New Roman" w:cs="Times New Roman"/>
          <w:sz w:val="22"/>
          <w:szCs w:val="22"/>
          <w:lang w:val="ru-RU"/>
        </w:rPr>
        <w:t>Л</w:t>
      </w:r>
      <w:r w:rsidR="00A936F0">
        <w:rPr>
          <w:rFonts w:ascii="Times New Roman" w:eastAsia="Times New Roman" w:hAnsi="Times New Roman" w:cs="Times New Roman"/>
          <w:sz w:val="22"/>
          <w:szCs w:val="22"/>
          <w:lang w:val="ru-RU"/>
        </w:rPr>
        <w:t>041-01019-24/00377067</w:t>
      </w:r>
      <w:r w:rsidR="005563E4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от </w:t>
      </w:r>
      <w:r w:rsidR="00325E79" w:rsidRPr="00325E79">
        <w:rPr>
          <w:rFonts w:ascii="Times New Roman" w:eastAsia="Times New Roman" w:hAnsi="Times New Roman" w:cs="Times New Roman"/>
          <w:sz w:val="22"/>
          <w:szCs w:val="22"/>
          <w:lang w:val="ru-RU"/>
        </w:rPr>
        <w:t>30.04.2020 г.</w:t>
      </w:r>
      <w:r w:rsidR="004C556A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(срок действия – бессрочно)</w:t>
      </w:r>
      <w:r w:rsidRPr="00325E79">
        <w:rPr>
          <w:rFonts w:ascii="Times New Roman" w:eastAsia="Times New Roman" w:hAnsi="Times New Roman" w:cs="Times New Roman"/>
          <w:sz w:val="22"/>
          <w:szCs w:val="22"/>
          <w:lang w:val="ru-RU"/>
        </w:rPr>
        <w:t>, выданной</w:t>
      </w:r>
      <w:r w:rsidRPr="003B156F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Министерством здравоохранения Красноярского края, с другой стороны, далее при совместном упоминании именуемые </w:t>
      </w:r>
      <w:r w:rsidR="004C556A">
        <w:rPr>
          <w:rFonts w:ascii="Times New Roman" w:eastAsia="Times New Roman" w:hAnsi="Times New Roman" w:cs="Times New Roman"/>
          <w:sz w:val="22"/>
          <w:szCs w:val="22"/>
          <w:lang w:val="ru-RU"/>
        </w:rPr>
        <w:t>«</w:t>
      </w:r>
      <w:r w:rsidRPr="003B156F">
        <w:rPr>
          <w:rFonts w:ascii="Times New Roman" w:eastAsia="Times New Roman" w:hAnsi="Times New Roman" w:cs="Times New Roman"/>
          <w:sz w:val="22"/>
          <w:szCs w:val="22"/>
          <w:lang w:val="ru-RU"/>
        </w:rPr>
        <w:t>Стороны</w:t>
      </w:r>
      <w:r w:rsidR="004C556A">
        <w:rPr>
          <w:rFonts w:ascii="Times New Roman" w:eastAsia="Times New Roman" w:hAnsi="Times New Roman" w:cs="Times New Roman"/>
          <w:sz w:val="22"/>
          <w:szCs w:val="22"/>
          <w:lang w:val="ru-RU"/>
        </w:rPr>
        <w:t>»</w:t>
      </w:r>
      <w:r w:rsidRPr="003B156F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, заключили настоящий </w:t>
      </w:r>
      <w:r w:rsidR="009D25D4">
        <w:rPr>
          <w:rFonts w:ascii="Times New Roman" w:eastAsia="Times New Roman" w:hAnsi="Times New Roman" w:cs="Times New Roman"/>
          <w:sz w:val="22"/>
          <w:szCs w:val="22"/>
          <w:lang w:val="ru-RU"/>
        </w:rPr>
        <w:t>договор</w:t>
      </w:r>
      <w:r w:rsidRPr="003B156F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(далее по текс</w:t>
      </w:r>
      <w:r w:rsidR="00A936F0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ту – </w:t>
      </w:r>
      <w:r w:rsidR="009D25D4">
        <w:rPr>
          <w:rFonts w:ascii="Times New Roman" w:eastAsia="Times New Roman" w:hAnsi="Times New Roman" w:cs="Times New Roman"/>
          <w:sz w:val="22"/>
          <w:szCs w:val="22"/>
          <w:lang w:val="ru-RU"/>
        </w:rPr>
        <w:t>договор</w:t>
      </w:r>
      <w:r w:rsidR="00A936F0">
        <w:rPr>
          <w:rFonts w:ascii="Times New Roman" w:eastAsia="Times New Roman" w:hAnsi="Times New Roman" w:cs="Times New Roman"/>
          <w:sz w:val="22"/>
          <w:szCs w:val="22"/>
          <w:lang w:val="ru-RU"/>
        </w:rPr>
        <w:t>) о нижеследующем:</w:t>
      </w:r>
    </w:p>
    <w:p w14:paraId="5DF2376A" w14:textId="77777777" w:rsidR="00945C47" w:rsidRPr="003B156F" w:rsidRDefault="00945C47" w:rsidP="00A67178">
      <w:pPr>
        <w:pStyle w:val="a5"/>
        <w:ind w:firstLine="708"/>
        <w:jc w:val="both"/>
        <w:rPr>
          <w:rFonts w:ascii="Times New Roman" w:hAnsi="Times New Roman" w:cs="Times New Roman"/>
          <w:sz w:val="22"/>
          <w:szCs w:val="22"/>
          <w:lang w:val="ru-RU"/>
        </w:rPr>
      </w:pPr>
    </w:p>
    <w:p w14:paraId="3044C67C" w14:textId="7103ADBB" w:rsidR="007749EF" w:rsidRPr="003B156F" w:rsidRDefault="00F72E54" w:rsidP="007749EF">
      <w:pPr>
        <w:pStyle w:val="a5"/>
        <w:numPr>
          <w:ilvl w:val="0"/>
          <w:numId w:val="4"/>
        </w:num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3B156F">
        <w:rPr>
          <w:rFonts w:ascii="Times New Roman" w:hAnsi="Times New Roman" w:cs="Times New Roman"/>
          <w:b/>
          <w:sz w:val="22"/>
          <w:szCs w:val="22"/>
          <w:lang w:val="ru-RU"/>
        </w:rPr>
        <w:t xml:space="preserve">Предмет </w:t>
      </w:r>
      <w:r w:rsidR="009D25D4">
        <w:rPr>
          <w:rFonts w:ascii="Times New Roman" w:hAnsi="Times New Roman" w:cs="Times New Roman"/>
          <w:b/>
          <w:sz w:val="22"/>
          <w:szCs w:val="22"/>
          <w:lang w:val="ru-RU"/>
        </w:rPr>
        <w:t>Договор</w:t>
      </w:r>
      <w:r w:rsidRPr="003B156F">
        <w:rPr>
          <w:rFonts w:ascii="Times New Roman" w:hAnsi="Times New Roman" w:cs="Times New Roman"/>
          <w:b/>
          <w:sz w:val="22"/>
          <w:szCs w:val="22"/>
          <w:lang w:val="ru-RU"/>
        </w:rPr>
        <w:t>а</w:t>
      </w:r>
    </w:p>
    <w:p w14:paraId="597F48E1" w14:textId="13626B85" w:rsidR="007749EF" w:rsidRPr="003B156F" w:rsidRDefault="007749EF" w:rsidP="007749EF">
      <w:pPr>
        <w:pStyle w:val="a5"/>
        <w:numPr>
          <w:ilvl w:val="1"/>
          <w:numId w:val="4"/>
        </w:numPr>
        <w:ind w:left="0" w:firstLine="0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3B156F">
        <w:rPr>
          <w:rFonts w:ascii="Times New Roman" w:hAnsi="Times New Roman" w:cs="Times New Roman"/>
          <w:sz w:val="22"/>
          <w:szCs w:val="22"/>
          <w:lang w:val="ru-RU"/>
        </w:rPr>
        <w:t xml:space="preserve">Исполнитель обязуется по заданию Заказчика оказать услуги, предусмотренные настоящим </w:t>
      </w:r>
      <w:r w:rsidR="009D25D4">
        <w:rPr>
          <w:rFonts w:ascii="Times New Roman" w:hAnsi="Times New Roman" w:cs="Times New Roman"/>
          <w:sz w:val="22"/>
          <w:szCs w:val="22"/>
          <w:lang w:val="ru-RU"/>
        </w:rPr>
        <w:t>договор</w:t>
      </w:r>
      <w:r w:rsidRPr="003B156F">
        <w:rPr>
          <w:rFonts w:ascii="Times New Roman" w:hAnsi="Times New Roman" w:cs="Times New Roman"/>
          <w:sz w:val="22"/>
          <w:szCs w:val="22"/>
          <w:lang w:val="ru-RU"/>
        </w:rPr>
        <w:t>ом, а Заказчик обязуется оплатить эти услуги.</w:t>
      </w:r>
    </w:p>
    <w:p w14:paraId="031BC4AC" w14:textId="050E1377" w:rsidR="00D3324A" w:rsidRDefault="007749EF" w:rsidP="00D3324A">
      <w:pPr>
        <w:pStyle w:val="a5"/>
        <w:numPr>
          <w:ilvl w:val="1"/>
          <w:numId w:val="4"/>
        </w:numPr>
        <w:ind w:left="0" w:firstLine="0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3B156F">
        <w:rPr>
          <w:rFonts w:ascii="Times New Roman" w:hAnsi="Times New Roman" w:cs="Times New Roman"/>
          <w:sz w:val="22"/>
          <w:szCs w:val="22"/>
          <w:lang w:val="ru-RU"/>
        </w:rPr>
        <w:t xml:space="preserve">По настоящему </w:t>
      </w:r>
      <w:r w:rsidR="009D25D4">
        <w:rPr>
          <w:rFonts w:ascii="Times New Roman" w:hAnsi="Times New Roman" w:cs="Times New Roman"/>
          <w:sz w:val="22"/>
          <w:szCs w:val="22"/>
          <w:lang w:val="ru-RU"/>
        </w:rPr>
        <w:t>договор</w:t>
      </w:r>
      <w:r w:rsidRPr="003B156F">
        <w:rPr>
          <w:rFonts w:ascii="Times New Roman" w:hAnsi="Times New Roman" w:cs="Times New Roman"/>
          <w:sz w:val="22"/>
          <w:szCs w:val="22"/>
          <w:lang w:val="ru-RU"/>
        </w:rPr>
        <w:t xml:space="preserve">у Исполнитель обязан оказать услуги по </w:t>
      </w:r>
      <w:r w:rsidRPr="003B156F">
        <w:rPr>
          <w:rFonts w:ascii="Times New Roman" w:hAnsi="Times New Roman" w:cs="Times New Roman"/>
          <w:iCs/>
          <w:sz w:val="22"/>
          <w:szCs w:val="22"/>
          <w:lang w:val="ru-RU"/>
        </w:rPr>
        <w:t>организации и проведению периодического медицинского осмотра</w:t>
      </w:r>
      <w:r w:rsidR="00875912">
        <w:rPr>
          <w:rFonts w:ascii="Times New Roman" w:hAnsi="Times New Roman" w:cs="Times New Roman"/>
          <w:iCs/>
          <w:sz w:val="22"/>
          <w:szCs w:val="22"/>
          <w:lang w:val="ru-RU"/>
        </w:rPr>
        <w:t xml:space="preserve"> </w:t>
      </w:r>
      <w:r w:rsidR="007D0390" w:rsidRPr="007D0390">
        <w:rPr>
          <w:rFonts w:ascii="Times New Roman" w:hAnsi="Times New Roman" w:cs="Times New Roman"/>
          <w:iCs/>
          <w:sz w:val="22"/>
          <w:szCs w:val="22"/>
          <w:lang w:val="ru-RU"/>
        </w:rPr>
        <w:t>сотрудников/работников</w:t>
      </w:r>
      <w:r w:rsidR="007D0390" w:rsidRPr="003B156F">
        <w:rPr>
          <w:rFonts w:ascii="Times New Roman" w:hAnsi="Times New Roman" w:cs="Times New Roman"/>
          <w:iCs/>
          <w:sz w:val="22"/>
          <w:szCs w:val="22"/>
          <w:lang w:val="ru-RU"/>
        </w:rPr>
        <w:t xml:space="preserve"> Заказчика</w:t>
      </w:r>
      <w:r w:rsidR="00D3324A">
        <w:rPr>
          <w:rFonts w:ascii="Times New Roman" w:hAnsi="Times New Roman" w:cs="Times New Roman"/>
          <w:sz w:val="22"/>
          <w:szCs w:val="22"/>
          <w:lang w:val="ru-RU"/>
        </w:rPr>
        <w:t>.</w:t>
      </w:r>
    </w:p>
    <w:p w14:paraId="5B54A14C" w14:textId="04E2772F" w:rsidR="005D0F11" w:rsidRPr="005D0F11" w:rsidRDefault="005D0F11" w:rsidP="005D0F11">
      <w:pPr>
        <w:pStyle w:val="a5"/>
        <w:numPr>
          <w:ilvl w:val="1"/>
          <w:numId w:val="4"/>
        </w:numPr>
        <w:ind w:left="0" w:firstLine="0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О</w:t>
      </w:r>
      <w:r w:rsidRPr="005D0F11">
        <w:rPr>
          <w:rFonts w:ascii="Times New Roman" w:hAnsi="Times New Roman" w:cs="Times New Roman"/>
          <w:sz w:val="22"/>
          <w:szCs w:val="22"/>
          <w:lang w:val="ru-RU"/>
        </w:rPr>
        <w:t xml:space="preserve">бъем и стоимость оказанных услуг определяется 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Приложением №1 к </w:t>
      </w:r>
      <w:r w:rsidR="009D25D4">
        <w:rPr>
          <w:rFonts w:ascii="Times New Roman" w:hAnsi="Times New Roman" w:cs="Times New Roman"/>
          <w:sz w:val="22"/>
          <w:szCs w:val="22"/>
          <w:lang w:val="ru-RU"/>
        </w:rPr>
        <w:t>договор</w:t>
      </w:r>
      <w:r>
        <w:rPr>
          <w:rFonts w:ascii="Times New Roman" w:hAnsi="Times New Roman" w:cs="Times New Roman"/>
          <w:sz w:val="22"/>
          <w:szCs w:val="22"/>
          <w:lang w:val="ru-RU"/>
        </w:rPr>
        <w:t>у</w:t>
      </w:r>
      <w:r w:rsidRPr="005D0F11">
        <w:rPr>
          <w:rFonts w:ascii="Times New Roman" w:hAnsi="Times New Roman" w:cs="Times New Roman"/>
          <w:sz w:val="22"/>
          <w:szCs w:val="22"/>
          <w:lang w:val="ru-RU"/>
        </w:rPr>
        <w:t>.</w:t>
      </w:r>
    </w:p>
    <w:p w14:paraId="58BCBDE5" w14:textId="77777777" w:rsidR="007749EF" w:rsidRPr="003B156F" w:rsidRDefault="007749EF" w:rsidP="007749EF">
      <w:pPr>
        <w:pStyle w:val="a5"/>
        <w:rPr>
          <w:rFonts w:ascii="Times New Roman" w:hAnsi="Times New Roman" w:cs="Times New Roman"/>
          <w:sz w:val="22"/>
          <w:szCs w:val="22"/>
          <w:lang w:val="ru-RU"/>
        </w:rPr>
      </w:pPr>
    </w:p>
    <w:p w14:paraId="5BCDF080" w14:textId="77777777" w:rsidR="007749EF" w:rsidRPr="003B156F" w:rsidRDefault="007749EF" w:rsidP="007749EF">
      <w:pPr>
        <w:pStyle w:val="ConsNormal"/>
        <w:widowControl/>
        <w:numPr>
          <w:ilvl w:val="0"/>
          <w:numId w:val="1"/>
        </w:numPr>
        <w:ind w:right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3B156F">
        <w:rPr>
          <w:rFonts w:ascii="Times New Roman" w:hAnsi="Times New Roman" w:cs="Times New Roman"/>
          <w:b/>
          <w:bCs/>
          <w:sz w:val="22"/>
          <w:szCs w:val="22"/>
        </w:rPr>
        <w:t>Общие условия оказания услуг</w:t>
      </w:r>
    </w:p>
    <w:p w14:paraId="06905770" w14:textId="77777777" w:rsidR="001E4D78" w:rsidRDefault="003F4545" w:rsidP="001E4D78">
      <w:pPr>
        <w:pStyle w:val="ConsNormal"/>
        <w:widowControl/>
        <w:numPr>
          <w:ilvl w:val="1"/>
          <w:numId w:val="8"/>
        </w:numPr>
        <w:ind w:left="0" w:right="0" w:firstLine="0"/>
        <w:jc w:val="both"/>
        <w:rPr>
          <w:rFonts w:ascii="Times New Roman" w:eastAsiaTheme="minorEastAsia" w:hAnsi="Times New Roman" w:cs="Times New Roman"/>
          <w:sz w:val="22"/>
          <w:szCs w:val="22"/>
          <w:lang w:eastAsia="en-US" w:bidi="en-US"/>
        </w:rPr>
      </w:pPr>
      <w:r w:rsidRPr="00DB060D">
        <w:rPr>
          <w:rFonts w:ascii="Times New Roman" w:hAnsi="Times New Roman" w:cs="Times New Roman"/>
          <w:sz w:val="22"/>
          <w:szCs w:val="22"/>
        </w:rPr>
        <w:t xml:space="preserve">Медицинский осмотр должен осуществляться в соответствии с приказом Министерства здравоохранения и социального развития </w:t>
      </w:r>
      <w:r w:rsidRPr="00DB060D">
        <w:rPr>
          <w:rFonts w:ascii="Times New Roman" w:hAnsi="Times New Roman" w:cs="Times New Roman"/>
          <w:sz w:val="22"/>
          <w:szCs w:val="22"/>
          <w:lang w:bidi="en-US"/>
        </w:rPr>
        <w:t xml:space="preserve">Российской </w:t>
      </w:r>
      <w:r w:rsidR="007D0390">
        <w:rPr>
          <w:rFonts w:ascii="Times New Roman" w:hAnsi="Times New Roman" w:cs="Times New Roman"/>
          <w:sz w:val="22"/>
          <w:szCs w:val="22"/>
          <w:lang w:bidi="en-US"/>
        </w:rPr>
        <w:t>Федерации от 28.01.2021 № 29н «</w:t>
      </w:r>
      <w:r w:rsidRPr="00DB060D">
        <w:rPr>
          <w:rFonts w:ascii="Times New Roman" w:hAnsi="Times New Roman" w:cs="Times New Roman"/>
          <w:sz w:val="22"/>
          <w:szCs w:val="22"/>
          <w:lang w:bidi="en-US"/>
        </w:rPr>
        <w:t>Об утверждении Порядка проведения обязательных предварительных и периодических медицинских осмотров работников, предусмотренных частью четвертой статьи 213 Трудового кодекса Российской Федерации, перечня медицинских противопоказаний к осуществлению работ с вредными и (или) опасными производственными факторами, а также работам, при выполнении которых проводятся обязательные предварительные и периодические медицинские осмотры</w:t>
      </w:r>
      <w:r w:rsidR="007D0390">
        <w:rPr>
          <w:rFonts w:ascii="Times New Roman" w:hAnsi="Times New Roman" w:cs="Times New Roman"/>
          <w:sz w:val="22"/>
          <w:szCs w:val="22"/>
          <w:lang w:bidi="en-US"/>
        </w:rPr>
        <w:t>»</w:t>
      </w:r>
      <w:r w:rsidR="00875912">
        <w:rPr>
          <w:rFonts w:ascii="Times New Roman" w:eastAsiaTheme="minorEastAsia" w:hAnsi="Times New Roman" w:cs="Times New Roman"/>
          <w:sz w:val="25"/>
          <w:szCs w:val="25"/>
          <w:lang w:eastAsia="en-US" w:bidi="en-US"/>
        </w:rPr>
        <w:t xml:space="preserve">, </w:t>
      </w:r>
      <w:r w:rsidR="001E4D78" w:rsidRPr="001E4D78">
        <w:rPr>
          <w:rFonts w:ascii="Times New Roman" w:eastAsiaTheme="minorEastAsia" w:hAnsi="Times New Roman" w:cs="Times New Roman"/>
          <w:sz w:val="22"/>
          <w:szCs w:val="22"/>
          <w:lang w:eastAsia="en-US" w:bidi="en-US"/>
        </w:rPr>
        <w:t>Постановлением Правительства РФ от 11.05.2023 N 736 "Об утверждении Правил предоставления медицинскими организациями платных медицинских услуг, внесении изменений в некоторые акты Правительства Российской Федерации и признании утратившим силу постановления Правительства Российской Федерации от 4 октября 2012 г. N 1006"».</w:t>
      </w:r>
    </w:p>
    <w:p w14:paraId="6A771D9B" w14:textId="77777777" w:rsidR="001E4D78" w:rsidRPr="001E4D78" w:rsidRDefault="001E4D78" w:rsidP="001E4D78">
      <w:pPr>
        <w:pStyle w:val="ConsNormal"/>
        <w:widowControl/>
        <w:numPr>
          <w:ilvl w:val="1"/>
          <w:numId w:val="8"/>
        </w:numPr>
        <w:ind w:left="0" w:right="0" w:firstLine="0"/>
        <w:jc w:val="both"/>
        <w:rPr>
          <w:rFonts w:ascii="Times New Roman" w:eastAsiaTheme="minorEastAsia" w:hAnsi="Times New Roman" w:cs="Times New Roman"/>
          <w:sz w:val="22"/>
          <w:szCs w:val="22"/>
          <w:lang w:eastAsia="en-US" w:bidi="en-US"/>
        </w:rPr>
      </w:pPr>
      <w:r w:rsidRPr="001E4D78">
        <w:rPr>
          <w:rFonts w:ascii="Times New Roman" w:eastAsiaTheme="minorHAnsi" w:hAnsi="Times New Roman" w:cs="Times New Roman"/>
          <w:sz w:val="22"/>
          <w:szCs w:val="22"/>
        </w:rPr>
        <w:t>Медицинский осмотр должен осуществляться в соответствии с требованиями СанПиН 2.1.3.3678-20 «Об утверждении санитарных правил СП 2.1.3678-20 "Санитарно-эпидемиологические требования к эксплуатации помещений, зданий, сооружений, оборудования и транспорта, а также условиям деятельности хозяйствующих субъектов, осуществляющих продажу товаров, выполнение работ или оказание услуг».</w:t>
      </w:r>
    </w:p>
    <w:p w14:paraId="76B7ACCE" w14:textId="77777777" w:rsidR="007D0390" w:rsidRPr="001E4D78" w:rsidRDefault="007D0390" w:rsidP="001E4D78">
      <w:pPr>
        <w:pStyle w:val="ConsNormal"/>
        <w:widowControl/>
        <w:numPr>
          <w:ilvl w:val="1"/>
          <w:numId w:val="8"/>
        </w:numPr>
        <w:ind w:left="0" w:right="0" w:firstLine="0"/>
        <w:jc w:val="both"/>
        <w:rPr>
          <w:rFonts w:ascii="Times New Roman" w:eastAsiaTheme="minorEastAsia" w:hAnsi="Times New Roman" w:cs="Times New Roman"/>
          <w:sz w:val="22"/>
          <w:szCs w:val="22"/>
          <w:lang w:eastAsia="en-US" w:bidi="en-US"/>
        </w:rPr>
      </w:pPr>
      <w:r w:rsidRPr="001E4D78">
        <w:rPr>
          <w:rFonts w:ascii="Times New Roman" w:hAnsi="Times New Roman" w:cs="Times New Roman"/>
          <w:sz w:val="22"/>
          <w:szCs w:val="22"/>
          <w:lang w:bidi="en-US"/>
        </w:rPr>
        <w:t>Ме</w:t>
      </w:r>
      <w:r w:rsidR="001E4D78">
        <w:rPr>
          <w:rFonts w:ascii="Times New Roman" w:hAnsi="Times New Roman" w:cs="Times New Roman"/>
          <w:sz w:val="22"/>
          <w:szCs w:val="22"/>
          <w:lang w:bidi="en-US"/>
        </w:rPr>
        <w:t>сто оказания услуг: по адресам</w:t>
      </w:r>
      <w:r w:rsidRPr="001E4D78">
        <w:rPr>
          <w:rFonts w:ascii="Times New Roman" w:hAnsi="Times New Roman" w:cs="Times New Roman"/>
          <w:sz w:val="22"/>
          <w:szCs w:val="22"/>
          <w:lang w:bidi="en-US"/>
        </w:rPr>
        <w:t xml:space="preserve"> </w:t>
      </w:r>
      <w:r w:rsidR="00875912" w:rsidRPr="001E4D78">
        <w:rPr>
          <w:rFonts w:ascii="Times New Roman" w:hAnsi="Times New Roman" w:cs="Times New Roman"/>
          <w:sz w:val="22"/>
          <w:szCs w:val="22"/>
          <w:lang w:bidi="en-US"/>
        </w:rPr>
        <w:t>мест нахождения</w:t>
      </w:r>
      <w:r w:rsidRPr="001E4D78">
        <w:rPr>
          <w:rFonts w:ascii="Times New Roman" w:hAnsi="Times New Roman" w:cs="Times New Roman"/>
          <w:sz w:val="22"/>
          <w:szCs w:val="22"/>
          <w:lang w:bidi="en-US"/>
        </w:rPr>
        <w:t xml:space="preserve"> и мест осуществления лицензируемого вида деятельности Исполнителя.</w:t>
      </w:r>
    </w:p>
    <w:p w14:paraId="7F6D5172" w14:textId="668F119E" w:rsidR="001E4D78" w:rsidRPr="001E4D78" w:rsidRDefault="001E4D78" w:rsidP="001E4D78">
      <w:pPr>
        <w:pStyle w:val="ConsNormal"/>
        <w:widowControl/>
        <w:numPr>
          <w:ilvl w:val="1"/>
          <w:numId w:val="8"/>
        </w:numPr>
        <w:ind w:left="0" w:right="0" w:firstLine="0"/>
        <w:jc w:val="both"/>
        <w:rPr>
          <w:rFonts w:ascii="Times New Roman" w:eastAsiaTheme="minorEastAsia" w:hAnsi="Times New Roman" w:cs="Times New Roman"/>
          <w:sz w:val="22"/>
          <w:szCs w:val="22"/>
          <w:lang w:eastAsia="en-US" w:bidi="en-US"/>
        </w:rPr>
      </w:pPr>
      <w:r>
        <w:rPr>
          <w:rFonts w:ascii="Times New Roman" w:hAnsi="Times New Roman" w:cs="Times New Roman"/>
          <w:sz w:val="22"/>
          <w:szCs w:val="22"/>
          <w:lang w:bidi="en-US"/>
        </w:rPr>
        <w:t>Услуги оказываются в срок с «</w:t>
      </w:r>
      <w:r w:rsidR="009D25D4">
        <w:rPr>
          <w:rFonts w:ascii="Times New Roman" w:hAnsi="Times New Roman" w:cs="Times New Roman"/>
          <w:sz w:val="22"/>
          <w:szCs w:val="22"/>
          <w:lang w:bidi="en-US"/>
        </w:rPr>
        <w:t>__</w:t>
      </w:r>
      <w:r>
        <w:rPr>
          <w:rFonts w:ascii="Times New Roman" w:hAnsi="Times New Roman" w:cs="Times New Roman"/>
          <w:sz w:val="22"/>
          <w:szCs w:val="22"/>
          <w:lang w:bidi="en-US"/>
        </w:rPr>
        <w:t xml:space="preserve">» </w:t>
      </w:r>
      <w:r w:rsidR="009D25D4">
        <w:rPr>
          <w:rFonts w:ascii="Times New Roman" w:hAnsi="Times New Roman" w:cs="Times New Roman"/>
          <w:sz w:val="22"/>
          <w:szCs w:val="22"/>
          <w:lang w:bidi="en-US"/>
        </w:rPr>
        <w:t>________</w:t>
      </w:r>
      <w:r>
        <w:rPr>
          <w:rFonts w:ascii="Times New Roman" w:hAnsi="Times New Roman" w:cs="Times New Roman"/>
          <w:sz w:val="22"/>
          <w:szCs w:val="22"/>
          <w:lang w:bidi="en-US"/>
        </w:rPr>
        <w:t xml:space="preserve"> 202</w:t>
      </w:r>
      <w:r w:rsidR="009D25D4">
        <w:rPr>
          <w:rFonts w:ascii="Times New Roman" w:hAnsi="Times New Roman" w:cs="Times New Roman"/>
          <w:sz w:val="22"/>
          <w:szCs w:val="22"/>
          <w:lang w:bidi="en-US"/>
        </w:rPr>
        <w:t>_</w:t>
      </w:r>
      <w:r>
        <w:rPr>
          <w:rFonts w:ascii="Times New Roman" w:hAnsi="Times New Roman" w:cs="Times New Roman"/>
          <w:sz w:val="22"/>
          <w:szCs w:val="22"/>
          <w:lang w:bidi="en-US"/>
        </w:rPr>
        <w:t xml:space="preserve"> г. по «</w:t>
      </w:r>
      <w:r w:rsidR="009D25D4">
        <w:rPr>
          <w:rFonts w:ascii="Times New Roman" w:hAnsi="Times New Roman" w:cs="Times New Roman"/>
          <w:sz w:val="22"/>
          <w:szCs w:val="22"/>
          <w:lang w:bidi="en-US"/>
        </w:rPr>
        <w:t>__</w:t>
      </w:r>
      <w:r>
        <w:rPr>
          <w:rFonts w:ascii="Times New Roman" w:hAnsi="Times New Roman" w:cs="Times New Roman"/>
          <w:sz w:val="22"/>
          <w:szCs w:val="22"/>
          <w:lang w:bidi="en-US"/>
        </w:rPr>
        <w:t xml:space="preserve">» </w:t>
      </w:r>
      <w:r w:rsidR="009D25D4">
        <w:rPr>
          <w:rFonts w:ascii="Times New Roman" w:hAnsi="Times New Roman" w:cs="Times New Roman"/>
          <w:sz w:val="22"/>
          <w:szCs w:val="22"/>
          <w:lang w:bidi="en-US"/>
        </w:rPr>
        <w:t>________</w:t>
      </w:r>
      <w:r>
        <w:rPr>
          <w:rFonts w:ascii="Times New Roman" w:hAnsi="Times New Roman" w:cs="Times New Roman"/>
          <w:sz w:val="22"/>
          <w:szCs w:val="22"/>
          <w:lang w:bidi="en-US"/>
        </w:rPr>
        <w:t xml:space="preserve"> 202</w:t>
      </w:r>
      <w:r w:rsidR="009D25D4">
        <w:rPr>
          <w:rFonts w:ascii="Times New Roman" w:hAnsi="Times New Roman" w:cs="Times New Roman"/>
          <w:sz w:val="22"/>
          <w:szCs w:val="22"/>
          <w:lang w:bidi="en-US"/>
        </w:rPr>
        <w:t>_</w:t>
      </w:r>
      <w:r>
        <w:rPr>
          <w:rFonts w:ascii="Times New Roman" w:hAnsi="Times New Roman" w:cs="Times New Roman"/>
          <w:sz w:val="22"/>
          <w:szCs w:val="22"/>
          <w:lang w:bidi="en-US"/>
        </w:rPr>
        <w:t xml:space="preserve"> г.</w:t>
      </w:r>
    </w:p>
    <w:p w14:paraId="1FDA70F0" w14:textId="77777777" w:rsidR="00246AB8" w:rsidRPr="003B156F" w:rsidRDefault="00246AB8" w:rsidP="007749EF">
      <w:pPr>
        <w:pStyle w:val="ConsPlusTitle"/>
        <w:widowControl/>
        <w:jc w:val="both"/>
        <w:rPr>
          <w:rFonts w:ascii="Times New Roman" w:hAnsi="Times New Roman" w:cs="Times New Roman"/>
          <w:b w:val="0"/>
        </w:rPr>
      </w:pPr>
    </w:p>
    <w:p w14:paraId="1A2B57AB" w14:textId="77777777" w:rsidR="007749EF" w:rsidRPr="003B156F" w:rsidRDefault="007749EF" w:rsidP="007749EF">
      <w:pPr>
        <w:pStyle w:val="ConsNormal"/>
        <w:widowControl/>
        <w:numPr>
          <w:ilvl w:val="0"/>
          <w:numId w:val="1"/>
        </w:numPr>
        <w:ind w:right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3B156F">
        <w:rPr>
          <w:rFonts w:ascii="Times New Roman" w:hAnsi="Times New Roman" w:cs="Times New Roman"/>
          <w:b/>
          <w:bCs/>
          <w:sz w:val="22"/>
          <w:szCs w:val="22"/>
        </w:rPr>
        <w:t>Обязанности Сторон</w:t>
      </w:r>
    </w:p>
    <w:p w14:paraId="0BCF029B" w14:textId="2DAB64BC" w:rsidR="007749EF" w:rsidRPr="003B156F" w:rsidRDefault="00A977D7" w:rsidP="00A977D7">
      <w:pPr>
        <w:pStyle w:val="ConsNormal"/>
        <w:widowControl/>
        <w:tabs>
          <w:tab w:val="left" w:pos="0"/>
        </w:tabs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3B156F">
        <w:rPr>
          <w:rFonts w:ascii="Times New Roman" w:hAnsi="Times New Roman" w:cs="Times New Roman"/>
          <w:sz w:val="22"/>
          <w:szCs w:val="22"/>
        </w:rPr>
        <w:t xml:space="preserve">3.1. </w:t>
      </w:r>
      <w:r w:rsidR="007749EF" w:rsidRPr="003B156F">
        <w:rPr>
          <w:rFonts w:ascii="Times New Roman" w:hAnsi="Times New Roman" w:cs="Times New Roman"/>
          <w:sz w:val="22"/>
          <w:szCs w:val="22"/>
        </w:rPr>
        <w:t xml:space="preserve">Исполнитель в целях исполнения </w:t>
      </w:r>
      <w:r w:rsidR="00875C52" w:rsidRPr="003B156F">
        <w:rPr>
          <w:rFonts w:ascii="Times New Roman" w:hAnsi="Times New Roman" w:cs="Times New Roman"/>
          <w:sz w:val="22"/>
          <w:szCs w:val="22"/>
        </w:rPr>
        <w:t xml:space="preserve">настоящего </w:t>
      </w:r>
      <w:r w:rsidR="009D25D4">
        <w:rPr>
          <w:rFonts w:ascii="Times New Roman" w:hAnsi="Times New Roman" w:cs="Times New Roman"/>
          <w:sz w:val="22"/>
          <w:szCs w:val="22"/>
        </w:rPr>
        <w:t>договор</w:t>
      </w:r>
      <w:r w:rsidR="00875C52" w:rsidRPr="003B156F">
        <w:rPr>
          <w:rFonts w:ascii="Times New Roman" w:hAnsi="Times New Roman" w:cs="Times New Roman"/>
          <w:sz w:val="22"/>
          <w:szCs w:val="22"/>
        </w:rPr>
        <w:t>а</w:t>
      </w:r>
      <w:r w:rsidR="007749EF" w:rsidRPr="003B156F">
        <w:rPr>
          <w:rFonts w:ascii="Times New Roman" w:hAnsi="Times New Roman" w:cs="Times New Roman"/>
          <w:sz w:val="22"/>
          <w:szCs w:val="22"/>
        </w:rPr>
        <w:t xml:space="preserve"> обязан:</w:t>
      </w:r>
    </w:p>
    <w:p w14:paraId="1FA3B2BA" w14:textId="0FF24603" w:rsidR="007749EF" w:rsidRPr="003B156F" w:rsidRDefault="007749EF" w:rsidP="007749EF">
      <w:pPr>
        <w:pStyle w:val="ConsNormal"/>
        <w:widowControl/>
        <w:numPr>
          <w:ilvl w:val="2"/>
          <w:numId w:val="1"/>
        </w:numPr>
        <w:tabs>
          <w:tab w:val="num" w:pos="0"/>
          <w:tab w:val="left" w:pos="426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3B156F">
        <w:rPr>
          <w:rFonts w:ascii="Times New Roman" w:hAnsi="Times New Roman" w:cs="Times New Roman"/>
          <w:sz w:val="22"/>
          <w:szCs w:val="22"/>
        </w:rPr>
        <w:t>Оказать все услуги, предусмотренные приложением в сроки, установленные</w:t>
      </w:r>
      <w:r w:rsidR="001E4967" w:rsidRPr="003B156F">
        <w:rPr>
          <w:rFonts w:ascii="Times New Roman" w:hAnsi="Times New Roman" w:cs="Times New Roman"/>
          <w:sz w:val="22"/>
          <w:szCs w:val="22"/>
        </w:rPr>
        <w:t xml:space="preserve"> </w:t>
      </w:r>
      <w:r w:rsidR="00852912">
        <w:rPr>
          <w:rFonts w:ascii="Times New Roman" w:hAnsi="Times New Roman" w:cs="Times New Roman"/>
          <w:sz w:val="22"/>
          <w:szCs w:val="22"/>
        </w:rPr>
        <w:t>п. 2.4</w:t>
      </w:r>
      <w:r w:rsidR="001E4967" w:rsidRPr="003B156F">
        <w:rPr>
          <w:rFonts w:ascii="Times New Roman" w:hAnsi="Times New Roman" w:cs="Times New Roman"/>
          <w:sz w:val="22"/>
          <w:szCs w:val="22"/>
        </w:rPr>
        <w:t xml:space="preserve"> </w:t>
      </w:r>
      <w:r w:rsidRPr="003B156F">
        <w:rPr>
          <w:rFonts w:ascii="Times New Roman" w:hAnsi="Times New Roman" w:cs="Times New Roman"/>
          <w:sz w:val="22"/>
          <w:szCs w:val="22"/>
        </w:rPr>
        <w:t xml:space="preserve">настоящего </w:t>
      </w:r>
      <w:r w:rsidR="009D25D4">
        <w:rPr>
          <w:rFonts w:ascii="Times New Roman" w:hAnsi="Times New Roman" w:cs="Times New Roman"/>
          <w:sz w:val="22"/>
          <w:szCs w:val="22"/>
        </w:rPr>
        <w:t>договор</w:t>
      </w:r>
      <w:r w:rsidRPr="003B156F">
        <w:rPr>
          <w:rFonts w:ascii="Times New Roman" w:hAnsi="Times New Roman" w:cs="Times New Roman"/>
          <w:sz w:val="22"/>
          <w:szCs w:val="22"/>
        </w:rPr>
        <w:t>а, с соблюдением качества услуг, установленного законом, иными правовыми актами и условиями, согласованными Сторонами.</w:t>
      </w:r>
    </w:p>
    <w:p w14:paraId="660C48CF" w14:textId="7F6E909A" w:rsidR="007749EF" w:rsidRPr="003B156F" w:rsidRDefault="007749EF" w:rsidP="007749EF">
      <w:pPr>
        <w:numPr>
          <w:ilvl w:val="2"/>
          <w:numId w:val="1"/>
        </w:numPr>
        <w:tabs>
          <w:tab w:val="num" w:pos="0"/>
          <w:tab w:val="left" w:pos="426"/>
        </w:tabs>
        <w:autoSpaceDE w:val="0"/>
        <w:autoSpaceDN w:val="0"/>
        <w:adjustRightInd w:val="0"/>
        <w:spacing w:before="0" w:after="0" w:line="240" w:lineRule="auto"/>
        <w:ind w:left="0" w:firstLine="0"/>
        <w:jc w:val="both"/>
        <w:rPr>
          <w:rFonts w:ascii="Times New Roman" w:hAnsi="Times New Roman" w:cs="Times New Roman"/>
          <w:i/>
          <w:iCs/>
          <w:sz w:val="22"/>
          <w:szCs w:val="22"/>
          <w:lang w:val="ru-RU"/>
        </w:rPr>
      </w:pPr>
      <w:r w:rsidRPr="003B156F">
        <w:rPr>
          <w:rFonts w:ascii="Times New Roman" w:hAnsi="Times New Roman" w:cs="Times New Roman"/>
          <w:sz w:val="22"/>
          <w:szCs w:val="22"/>
          <w:lang w:val="ru-RU"/>
        </w:rPr>
        <w:t xml:space="preserve">Предоставить гарантии качества оказанных услуг в объеме, предусмотренном настоящим </w:t>
      </w:r>
      <w:r w:rsidR="009D25D4">
        <w:rPr>
          <w:rFonts w:ascii="Times New Roman" w:hAnsi="Times New Roman" w:cs="Times New Roman"/>
          <w:sz w:val="22"/>
          <w:szCs w:val="22"/>
          <w:lang w:val="ru-RU"/>
        </w:rPr>
        <w:t>договор</w:t>
      </w:r>
      <w:r w:rsidRPr="003B156F">
        <w:rPr>
          <w:rFonts w:ascii="Times New Roman" w:hAnsi="Times New Roman" w:cs="Times New Roman"/>
          <w:sz w:val="22"/>
          <w:szCs w:val="22"/>
          <w:lang w:val="ru-RU"/>
        </w:rPr>
        <w:t>ом.</w:t>
      </w:r>
    </w:p>
    <w:p w14:paraId="005212BB" w14:textId="77777777" w:rsidR="007749EF" w:rsidRPr="003B156F" w:rsidRDefault="007749EF" w:rsidP="007749EF">
      <w:pPr>
        <w:numPr>
          <w:ilvl w:val="2"/>
          <w:numId w:val="1"/>
        </w:numPr>
        <w:tabs>
          <w:tab w:val="num" w:pos="0"/>
          <w:tab w:val="left" w:pos="426"/>
        </w:tabs>
        <w:spacing w:before="0" w:after="0" w:line="240" w:lineRule="auto"/>
        <w:ind w:left="0" w:firstLine="0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3B156F">
        <w:rPr>
          <w:rFonts w:ascii="Times New Roman" w:hAnsi="Times New Roman" w:cs="Times New Roman"/>
          <w:sz w:val="22"/>
          <w:szCs w:val="22"/>
          <w:lang w:val="ru-RU"/>
        </w:rPr>
        <w:t xml:space="preserve">Оказать услуги с соблюдением действующих правил и норм техники безопасности, пожарной безопасности, безопасности для жизни, здоровья обследуемого, а также иных утвержденных и зарегистрированных в установленном порядке актов уполномоченных органов государственной власти в сфере </w:t>
      </w:r>
      <w:r w:rsidR="00327329" w:rsidRPr="003B156F">
        <w:rPr>
          <w:rFonts w:ascii="Times New Roman" w:hAnsi="Times New Roman" w:cs="Times New Roman"/>
          <w:sz w:val="22"/>
          <w:szCs w:val="22"/>
          <w:lang w:val="ru-RU"/>
        </w:rPr>
        <w:t>охраны труда, окружающей среды.</w:t>
      </w:r>
    </w:p>
    <w:p w14:paraId="67A54821" w14:textId="77777777" w:rsidR="007749EF" w:rsidRPr="003B156F" w:rsidRDefault="007749EF" w:rsidP="007749EF">
      <w:pPr>
        <w:numPr>
          <w:ilvl w:val="2"/>
          <w:numId w:val="1"/>
        </w:numPr>
        <w:tabs>
          <w:tab w:val="num" w:pos="0"/>
          <w:tab w:val="left" w:pos="426"/>
        </w:tabs>
        <w:spacing w:before="0" w:after="0" w:line="240" w:lineRule="auto"/>
        <w:ind w:left="0" w:firstLine="0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3B156F">
        <w:rPr>
          <w:rFonts w:ascii="Times New Roman" w:hAnsi="Times New Roman" w:cs="Times New Roman"/>
          <w:sz w:val="22"/>
          <w:szCs w:val="22"/>
          <w:lang w:val="ru-RU"/>
        </w:rPr>
        <w:t xml:space="preserve">Использовать медицинские инструменты, материально-технические средства, дезинфицирующие средства, необходимые для проведения медицинского осмотра, в строгом соответствии с требованиями инструкций фирм-изготовителей (производителей), в полном объеме </w:t>
      </w:r>
      <w:r w:rsidR="00875C52" w:rsidRPr="003B156F">
        <w:rPr>
          <w:rFonts w:ascii="Times New Roman" w:hAnsi="Times New Roman" w:cs="Times New Roman"/>
          <w:sz w:val="22"/>
          <w:szCs w:val="22"/>
          <w:lang w:val="ru-RU"/>
        </w:rPr>
        <w:t>и качественно</w:t>
      </w:r>
      <w:r w:rsidRPr="003B156F">
        <w:rPr>
          <w:rFonts w:ascii="Times New Roman" w:hAnsi="Times New Roman" w:cs="Times New Roman"/>
          <w:sz w:val="22"/>
          <w:szCs w:val="22"/>
          <w:lang w:val="ru-RU"/>
        </w:rPr>
        <w:t>.</w:t>
      </w:r>
    </w:p>
    <w:p w14:paraId="4ACCFCAC" w14:textId="716FCA19" w:rsidR="007749EF" w:rsidRPr="003B156F" w:rsidRDefault="007749EF" w:rsidP="007749EF">
      <w:pPr>
        <w:pStyle w:val="ConsNormal"/>
        <w:widowControl/>
        <w:numPr>
          <w:ilvl w:val="2"/>
          <w:numId w:val="1"/>
        </w:numPr>
        <w:tabs>
          <w:tab w:val="left" w:pos="360"/>
        </w:tabs>
        <w:ind w:left="709" w:right="0" w:hanging="709"/>
        <w:jc w:val="both"/>
        <w:rPr>
          <w:rFonts w:ascii="Times New Roman" w:hAnsi="Times New Roman" w:cs="Times New Roman"/>
          <w:sz w:val="22"/>
          <w:szCs w:val="22"/>
        </w:rPr>
      </w:pPr>
      <w:r w:rsidRPr="003B156F">
        <w:rPr>
          <w:rFonts w:ascii="Times New Roman" w:hAnsi="Times New Roman" w:cs="Times New Roman"/>
          <w:sz w:val="22"/>
          <w:szCs w:val="22"/>
        </w:rPr>
        <w:t xml:space="preserve">Заказчик в целях исполнения настоящего </w:t>
      </w:r>
      <w:r w:rsidR="009D25D4">
        <w:rPr>
          <w:rFonts w:ascii="Times New Roman" w:hAnsi="Times New Roman" w:cs="Times New Roman"/>
          <w:sz w:val="22"/>
          <w:szCs w:val="22"/>
        </w:rPr>
        <w:t>Договор</w:t>
      </w:r>
      <w:r w:rsidR="0067215F" w:rsidRPr="003B156F">
        <w:rPr>
          <w:rFonts w:ascii="Times New Roman" w:hAnsi="Times New Roman" w:cs="Times New Roman"/>
          <w:sz w:val="22"/>
          <w:szCs w:val="22"/>
        </w:rPr>
        <w:t xml:space="preserve">а </w:t>
      </w:r>
      <w:r w:rsidRPr="003B156F">
        <w:rPr>
          <w:rFonts w:ascii="Times New Roman" w:hAnsi="Times New Roman" w:cs="Times New Roman"/>
          <w:sz w:val="22"/>
          <w:szCs w:val="22"/>
        </w:rPr>
        <w:t>обязан:</w:t>
      </w:r>
    </w:p>
    <w:p w14:paraId="35061CD0" w14:textId="37E76D9B" w:rsidR="007749EF" w:rsidRPr="003B156F" w:rsidRDefault="007749EF" w:rsidP="007749EF">
      <w:pPr>
        <w:numPr>
          <w:ilvl w:val="2"/>
          <w:numId w:val="1"/>
        </w:numPr>
        <w:tabs>
          <w:tab w:val="num" w:pos="0"/>
          <w:tab w:val="left" w:pos="426"/>
        </w:tabs>
        <w:autoSpaceDE w:val="0"/>
        <w:autoSpaceDN w:val="0"/>
        <w:adjustRightInd w:val="0"/>
        <w:spacing w:before="0" w:after="0" w:line="240" w:lineRule="auto"/>
        <w:ind w:left="0" w:firstLine="0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3B156F">
        <w:rPr>
          <w:rFonts w:ascii="Times New Roman" w:hAnsi="Times New Roman" w:cs="Times New Roman"/>
          <w:sz w:val="22"/>
          <w:szCs w:val="22"/>
          <w:lang w:val="ru-RU"/>
        </w:rPr>
        <w:t xml:space="preserve">Принять и оплатить услуги, оказанные с соблюдением всех условий, предусмотренных настоящим </w:t>
      </w:r>
      <w:r w:rsidR="009D25D4">
        <w:rPr>
          <w:rFonts w:ascii="Times New Roman" w:hAnsi="Times New Roman" w:cs="Times New Roman"/>
          <w:sz w:val="22"/>
          <w:szCs w:val="22"/>
          <w:lang w:val="ru-RU"/>
        </w:rPr>
        <w:t>договор</w:t>
      </w:r>
      <w:r w:rsidRPr="003B156F">
        <w:rPr>
          <w:rFonts w:ascii="Times New Roman" w:hAnsi="Times New Roman" w:cs="Times New Roman"/>
          <w:sz w:val="22"/>
          <w:szCs w:val="22"/>
          <w:lang w:val="ru-RU"/>
        </w:rPr>
        <w:t xml:space="preserve">ом, в порядке, установленном </w:t>
      </w:r>
      <w:r w:rsidR="00D3324A" w:rsidRPr="003B156F">
        <w:rPr>
          <w:rFonts w:ascii="Times New Roman" w:hAnsi="Times New Roman" w:cs="Times New Roman"/>
          <w:sz w:val="22"/>
          <w:szCs w:val="22"/>
          <w:lang w:val="ru-RU"/>
        </w:rPr>
        <w:t xml:space="preserve">настоящим </w:t>
      </w:r>
      <w:r w:rsidR="009D25D4">
        <w:rPr>
          <w:rFonts w:ascii="Times New Roman" w:hAnsi="Times New Roman" w:cs="Times New Roman"/>
          <w:sz w:val="22"/>
          <w:szCs w:val="22"/>
          <w:lang w:val="ru-RU"/>
        </w:rPr>
        <w:t>договор</w:t>
      </w:r>
      <w:r w:rsidR="00D3324A" w:rsidRPr="003B156F">
        <w:rPr>
          <w:rFonts w:ascii="Times New Roman" w:hAnsi="Times New Roman" w:cs="Times New Roman"/>
          <w:sz w:val="22"/>
          <w:szCs w:val="22"/>
          <w:lang w:val="ru-RU"/>
        </w:rPr>
        <w:t>ом</w:t>
      </w:r>
      <w:r w:rsidRPr="003B156F">
        <w:rPr>
          <w:rFonts w:ascii="Times New Roman" w:hAnsi="Times New Roman" w:cs="Times New Roman"/>
          <w:sz w:val="22"/>
          <w:szCs w:val="22"/>
          <w:lang w:val="ru-RU"/>
        </w:rPr>
        <w:t>.</w:t>
      </w:r>
    </w:p>
    <w:p w14:paraId="468C3898" w14:textId="77777777" w:rsidR="007749EF" w:rsidRPr="003B156F" w:rsidRDefault="007749EF" w:rsidP="007749EF">
      <w:pPr>
        <w:numPr>
          <w:ilvl w:val="2"/>
          <w:numId w:val="1"/>
        </w:numPr>
        <w:tabs>
          <w:tab w:val="num" w:pos="0"/>
          <w:tab w:val="left" w:pos="426"/>
        </w:tabs>
        <w:autoSpaceDE w:val="0"/>
        <w:autoSpaceDN w:val="0"/>
        <w:adjustRightInd w:val="0"/>
        <w:spacing w:before="0" w:after="0" w:line="240" w:lineRule="auto"/>
        <w:ind w:left="0" w:firstLine="0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3B156F">
        <w:rPr>
          <w:rFonts w:ascii="Times New Roman" w:hAnsi="Times New Roman" w:cs="Times New Roman"/>
          <w:sz w:val="22"/>
          <w:szCs w:val="22"/>
          <w:lang w:val="ru-RU"/>
        </w:rPr>
        <w:t>Оказывать Исполнителю содействие в оказании услуг, в случаях, объеме и порядке, согласованных Сторонами.</w:t>
      </w:r>
    </w:p>
    <w:p w14:paraId="0C6401AE" w14:textId="77777777" w:rsidR="00333DCF" w:rsidRPr="003B156F" w:rsidRDefault="00333DCF" w:rsidP="001E4967">
      <w:pPr>
        <w:numPr>
          <w:ilvl w:val="2"/>
          <w:numId w:val="1"/>
        </w:numPr>
        <w:tabs>
          <w:tab w:val="num" w:pos="0"/>
          <w:tab w:val="left" w:pos="426"/>
        </w:tabs>
        <w:autoSpaceDE w:val="0"/>
        <w:autoSpaceDN w:val="0"/>
        <w:adjustRightInd w:val="0"/>
        <w:spacing w:before="0" w:after="0" w:line="240" w:lineRule="auto"/>
        <w:ind w:left="0" w:firstLine="0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3B156F">
        <w:rPr>
          <w:rFonts w:ascii="Times New Roman" w:hAnsi="Times New Roman" w:cs="Times New Roman"/>
          <w:sz w:val="22"/>
          <w:szCs w:val="22"/>
          <w:lang w:val="ru-RU"/>
        </w:rPr>
        <w:lastRenderedPageBreak/>
        <w:t>Предоставить Исполнителю заверенный руководителем  список лиц, подлежащих медицинскому осмотру</w:t>
      </w:r>
      <w:r w:rsidR="001E4967" w:rsidRPr="003B156F">
        <w:rPr>
          <w:rFonts w:ascii="Times New Roman" w:hAnsi="Times New Roman" w:cs="Times New Roman"/>
          <w:sz w:val="22"/>
          <w:szCs w:val="22"/>
          <w:lang w:val="ru-RU"/>
        </w:rPr>
        <w:t xml:space="preserve">, составленный в строгом соответствии с требованиями </w:t>
      </w:r>
      <w:r w:rsidR="00326AAF" w:rsidRPr="00326AAF">
        <w:rPr>
          <w:rFonts w:ascii="Times New Roman" w:hAnsi="Times New Roman" w:cs="Times New Roman"/>
          <w:sz w:val="22"/>
          <w:szCs w:val="22"/>
          <w:lang w:val="ru-RU"/>
        </w:rPr>
        <w:t>приказ</w:t>
      </w:r>
      <w:r w:rsidR="00326AAF">
        <w:rPr>
          <w:rFonts w:ascii="Times New Roman" w:hAnsi="Times New Roman" w:cs="Times New Roman"/>
          <w:sz w:val="22"/>
          <w:szCs w:val="22"/>
          <w:lang w:val="ru-RU"/>
        </w:rPr>
        <w:t>а</w:t>
      </w:r>
      <w:r w:rsidR="00326AAF" w:rsidRPr="00326AAF">
        <w:rPr>
          <w:rFonts w:ascii="Times New Roman" w:hAnsi="Times New Roman" w:cs="Times New Roman"/>
          <w:sz w:val="22"/>
          <w:szCs w:val="22"/>
          <w:lang w:val="ru-RU"/>
        </w:rPr>
        <w:t xml:space="preserve"> Министерства здравоохранения и социального развития РФ от 28 января 2021 г. № 29н</w:t>
      </w:r>
      <w:r w:rsidR="00326AAF" w:rsidRPr="00326AAF">
        <w:rPr>
          <w:rFonts w:ascii="Times New Roman" w:hAnsi="Times New Roman" w:cs="Times New Roman"/>
          <w:b/>
          <w:sz w:val="22"/>
          <w:szCs w:val="22"/>
          <w:lang w:val="ru-RU"/>
        </w:rPr>
        <w:t xml:space="preserve"> «</w:t>
      </w:r>
      <w:r w:rsidR="00326AAF" w:rsidRPr="00326AAF">
        <w:rPr>
          <w:rFonts w:ascii="Times New Roman" w:hAnsi="Times New Roman" w:cs="Times New Roman"/>
          <w:sz w:val="22"/>
          <w:szCs w:val="22"/>
          <w:lang w:val="ru-RU"/>
        </w:rPr>
        <w:t>Об утверждении Порядка проведения обязательных предварительных и периодических медицинских осмотров работников, предусмотренных частью 4 ст.213 ТК РФ, перечня медицинских противопоказаний к осуществлению работ с вредными и(или) опасными производственными факторами, а также работам, при выполнении которых проводятся обязательные предварительные и периодические медицинские осмотры»</w:t>
      </w:r>
      <w:r w:rsidRPr="003B156F">
        <w:rPr>
          <w:rFonts w:ascii="Times New Roman" w:hAnsi="Times New Roman" w:cs="Times New Roman"/>
          <w:sz w:val="22"/>
          <w:szCs w:val="22"/>
          <w:lang w:val="ru-RU"/>
        </w:rPr>
        <w:t>.</w:t>
      </w:r>
    </w:p>
    <w:p w14:paraId="73A1173F" w14:textId="77777777" w:rsidR="00945C47" w:rsidRPr="007F19A1" w:rsidRDefault="00333DCF" w:rsidP="002079D9">
      <w:pPr>
        <w:numPr>
          <w:ilvl w:val="2"/>
          <w:numId w:val="1"/>
        </w:numPr>
        <w:tabs>
          <w:tab w:val="clear" w:pos="720"/>
          <w:tab w:val="left" w:pos="0"/>
        </w:tabs>
        <w:autoSpaceDE w:val="0"/>
        <w:autoSpaceDN w:val="0"/>
        <w:adjustRightInd w:val="0"/>
        <w:spacing w:before="0" w:after="0" w:line="240" w:lineRule="auto"/>
        <w:ind w:left="0" w:firstLine="0"/>
        <w:jc w:val="both"/>
        <w:rPr>
          <w:rFonts w:ascii="Times New Roman" w:hAnsi="Times New Roman" w:cs="Times New Roman"/>
          <w:b/>
          <w:sz w:val="22"/>
          <w:szCs w:val="22"/>
          <w:u w:val="single"/>
          <w:lang w:val="ru-RU"/>
        </w:rPr>
      </w:pPr>
      <w:r w:rsidRPr="003B156F">
        <w:rPr>
          <w:rFonts w:ascii="Times New Roman" w:hAnsi="Times New Roman" w:cs="Times New Roman"/>
          <w:sz w:val="22"/>
          <w:szCs w:val="22"/>
          <w:lang w:val="ru-RU"/>
        </w:rPr>
        <w:t xml:space="preserve">Обеспечить своевременную явку своих работников на медицинский </w:t>
      </w:r>
      <w:r w:rsidR="00BF4E39">
        <w:rPr>
          <w:rFonts w:ascii="Times New Roman" w:hAnsi="Times New Roman" w:cs="Times New Roman"/>
          <w:sz w:val="22"/>
          <w:szCs w:val="22"/>
          <w:lang w:val="ru-RU"/>
        </w:rPr>
        <w:t>осмотр.</w:t>
      </w:r>
    </w:p>
    <w:p w14:paraId="0605BE15" w14:textId="77777777" w:rsidR="007F19A1" w:rsidRPr="00DF40D6" w:rsidRDefault="007F19A1" w:rsidP="007F19A1">
      <w:pPr>
        <w:tabs>
          <w:tab w:val="left" w:pos="0"/>
        </w:tabs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hAnsi="Times New Roman" w:cs="Times New Roman"/>
          <w:b/>
          <w:sz w:val="22"/>
          <w:szCs w:val="22"/>
          <w:u w:val="single"/>
          <w:lang w:val="ru-RU"/>
        </w:rPr>
      </w:pPr>
    </w:p>
    <w:p w14:paraId="2559D837" w14:textId="77777777" w:rsidR="007749EF" w:rsidRPr="003B156F" w:rsidRDefault="007749EF" w:rsidP="007749EF">
      <w:pPr>
        <w:pStyle w:val="ConsNormal"/>
        <w:widowControl/>
        <w:numPr>
          <w:ilvl w:val="0"/>
          <w:numId w:val="1"/>
        </w:numPr>
        <w:ind w:right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3B156F">
        <w:rPr>
          <w:rFonts w:ascii="Times New Roman" w:hAnsi="Times New Roman" w:cs="Times New Roman"/>
          <w:b/>
          <w:bCs/>
          <w:sz w:val="22"/>
          <w:szCs w:val="22"/>
        </w:rPr>
        <w:t>Приемка оказанных услуг</w:t>
      </w:r>
    </w:p>
    <w:p w14:paraId="02C86C62" w14:textId="63DACD6B" w:rsidR="007749EF" w:rsidRPr="003B156F" w:rsidRDefault="007749EF" w:rsidP="007749EF">
      <w:pPr>
        <w:pStyle w:val="ConsNormal"/>
        <w:widowControl/>
        <w:numPr>
          <w:ilvl w:val="1"/>
          <w:numId w:val="1"/>
        </w:numPr>
        <w:tabs>
          <w:tab w:val="num" w:pos="0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3B156F">
        <w:rPr>
          <w:rFonts w:ascii="Times New Roman" w:hAnsi="Times New Roman" w:cs="Times New Roman"/>
          <w:sz w:val="22"/>
          <w:szCs w:val="22"/>
        </w:rPr>
        <w:t xml:space="preserve"> Приемка оказанных услуг оформляется подписанием уполномоченными лицами Сторон Акта приемки оказанных услуг, в котором отражается информация о соответствии объема и качества оказанных услуг условиям настоящего </w:t>
      </w:r>
      <w:r w:rsidR="009D25D4">
        <w:rPr>
          <w:rFonts w:ascii="Times New Roman" w:hAnsi="Times New Roman" w:cs="Times New Roman"/>
          <w:sz w:val="22"/>
          <w:szCs w:val="22"/>
        </w:rPr>
        <w:t>договор</w:t>
      </w:r>
      <w:r w:rsidRPr="003B156F">
        <w:rPr>
          <w:rFonts w:ascii="Times New Roman" w:hAnsi="Times New Roman" w:cs="Times New Roman"/>
          <w:sz w:val="22"/>
          <w:szCs w:val="22"/>
        </w:rPr>
        <w:t>а.</w:t>
      </w:r>
    </w:p>
    <w:p w14:paraId="5DF29A21" w14:textId="77777777" w:rsidR="007749EF" w:rsidRPr="003B156F" w:rsidRDefault="007749EF" w:rsidP="007749EF">
      <w:pPr>
        <w:pStyle w:val="ConsNormal"/>
        <w:widowControl/>
        <w:numPr>
          <w:ilvl w:val="1"/>
          <w:numId w:val="1"/>
        </w:numPr>
        <w:tabs>
          <w:tab w:val="num" w:pos="0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3B156F">
        <w:rPr>
          <w:rFonts w:ascii="Times New Roman" w:hAnsi="Times New Roman" w:cs="Times New Roman"/>
          <w:sz w:val="22"/>
          <w:szCs w:val="22"/>
        </w:rPr>
        <w:t>Отступления и недостатки в оказанных услугах отражаются в Акте приемки оказанных услуг.</w:t>
      </w:r>
    </w:p>
    <w:p w14:paraId="3F0FDC7A" w14:textId="77777777" w:rsidR="007749EF" w:rsidRPr="003B156F" w:rsidRDefault="007749EF" w:rsidP="007749EF">
      <w:pPr>
        <w:pStyle w:val="ConsNormal"/>
        <w:widowControl/>
        <w:numPr>
          <w:ilvl w:val="1"/>
          <w:numId w:val="1"/>
        </w:numPr>
        <w:tabs>
          <w:tab w:val="num" w:pos="0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bookmarkStart w:id="0" w:name="sub_7205"/>
      <w:r w:rsidRPr="003B156F">
        <w:rPr>
          <w:rFonts w:ascii="Times New Roman" w:hAnsi="Times New Roman" w:cs="Times New Roman"/>
          <w:sz w:val="22"/>
          <w:szCs w:val="22"/>
        </w:rPr>
        <w:t xml:space="preserve">При возникновении между Заказчиком и Исполнителем спора по поводу недостатков оказанной услуги или их причин по требованию любой из сторон должна быть назначена экспертиза. </w:t>
      </w:r>
      <w:r w:rsidR="00327329" w:rsidRPr="003B156F">
        <w:rPr>
          <w:rFonts w:ascii="Times New Roman" w:hAnsi="Times New Roman" w:cs="Times New Roman"/>
          <w:sz w:val="22"/>
          <w:szCs w:val="22"/>
        </w:rPr>
        <w:t>Р</w:t>
      </w:r>
      <w:r w:rsidRPr="003B156F">
        <w:rPr>
          <w:rFonts w:ascii="Times New Roman" w:hAnsi="Times New Roman" w:cs="Times New Roman"/>
          <w:sz w:val="22"/>
          <w:szCs w:val="22"/>
        </w:rPr>
        <w:t>асходы на экспертизу несет сторона, потребовавшая назначения экспертизы, а если она назначена по соглашению между Сторонами, обе Стороны поровну.</w:t>
      </w:r>
    </w:p>
    <w:p w14:paraId="5E8A01CB" w14:textId="77777777" w:rsidR="007749EF" w:rsidRPr="003B156F" w:rsidRDefault="007749EF" w:rsidP="00391D89">
      <w:pPr>
        <w:pStyle w:val="ConsNormal"/>
        <w:widowControl/>
        <w:numPr>
          <w:ilvl w:val="1"/>
          <w:numId w:val="1"/>
        </w:numPr>
        <w:tabs>
          <w:tab w:val="num" w:pos="0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3B156F">
        <w:rPr>
          <w:rFonts w:ascii="Times New Roman" w:hAnsi="Times New Roman" w:cs="Times New Roman"/>
          <w:sz w:val="22"/>
          <w:szCs w:val="22"/>
        </w:rPr>
        <w:t>Устранение недостатков услуг, отраженных в Акте приемки оказанных услуг, указанном в п.4.2. осуществляется Исполнителем за свой счет и оформляется Актом устранения недостатков услуг, который подписывается только в случае их полного устранения.</w:t>
      </w:r>
    </w:p>
    <w:bookmarkEnd w:id="0"/>
    <w:p w14:paraId="6F73C1E7" w14:textId="77777777" w:rsidR="007749EF" w:rsidRPr="003B156F" w:rsidRDefault="007749EF" w:rsidP="00391D89">
      <w:pPr>
        <w:pStyle w:val="ConsNormal"/>
        <w:widowControl/>
        <w:tabs>
          <w:tab w:val="num" w:pos="0"/>
        </w:tabs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</w:p>
    <w:p w14:paraId="46E2B01B" w14:textId="21AF42C8" w:rsidR="007749EF" w:rsidRPr="003B156F" w:rsidRDefault="00F81358" w:rsidP="00391D89">
      <w:pPr>
        <w:pStyle w:val="ConsNormal"/>
        <w:widowControl/>
        <w:numPr>
          <w:ilvl w:val="0"/>
          <w:numId w:val="1"/>
        </w:numPr>
        <w:tabs>
          <w:tab w:val="num" w:pos="0"/>
        </w:tabs>
        <w:ind w:right="0" w:firstLine="0"/>
        <w:jc w:val="center"/>
        <w:rPr>
          <w:rFonts w:ascii="Times New Roman" w:hAnsi="Times New Roman" w:cs="Times New Roman"/>
          <w:sz w:val="22"/>
          <w:szCs w:val="22"/>
        </w:rPr>
      </w:pPr>
      <w:r w:rsidRPr="003B156F">
        <w:rPr>
          <w:rFonts w:ascii="Times New Roman" w:hAnsi="Times New Roman" w:cs="Times New Roman"/>
          <w:b/>
          <w:bCs/>
          <w:sz w:val="22"/>
          <w:szCs w:val="22"/>
        </w:rPr>
        <w:t xml:space="preserve">Цена </w:t>
      </w:r>
      <w:r w:rsidR="009D25D4">
        <w:rPr>
          <w:rFonts w:ascii="Times New Roman" w:hAnsi="Times New Roman" w:cs="Times New Roman"/>
          <w:b/>
          <w:bCs/>
          <w:sz w:val="22"/>
          <w:szCs w:val="22"/>
        </w:rPr>
        <w:t>Договор</w:t>
      </w:r>
      <w:r w:rsidRPr="003B156F">
        <w:rPr>
          <w:rFonts w:ascii="Times New Roman" w:hAnsi="Times New Roman" w:cs="Times New Roman"/>
          <w:b/>
          <w:bCs/>
          <w:sz w:val="22"/>
          <w:szCs w:val="22"/>
        </w:rPr>
        <w:t>а</w:t>
      </w:r>
      <w:r w:rsidR="0067215F" w:rsidRPr="003B156F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7749EF" w:rsidRPr="003B156F">
        <w:rPr>
          <w:rFonts w:ascii="Times New Roman" w:hAnsi="Times New Roman" w:cs="Times New Roman"/>
          <w:b/>
          <w:bCs/>
          <w:sz w:val="22"/>
          <w:szCs w:val="22"/>
        </w:rPr>
        <w:t>и расчеты за оказанные услуги</w:t>
      </w:r>
      <w:r w:rsidR="007749EF" w:rsidRPr="003B156F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018AD8F3" w14:textId="1EE690B0" w:rsidR="00875912" w:rsidRPr="00C76422" w:rsidRDefault="00875912" w:rsidP="00875912">
      <w:pPr>
        <w:pStyle w:val="ConsNormal"/>
        <w:widowControl/>
        <w:numPr>
          <w:ilvl w:val="1"/>
          <w:numId w:val="1"/>
        </w:numPr>
        <w:tabs>
          <w:tab w:val="clear" w:pos="360"/>
          <w:tab w:val="num" w:pos="0"/>
        </w:tabs>
        <w:ind w:left="0" w:right="0" w:firstLine="0"/>
        <w:jc w:val="both"/>
        <w:rPr>
          <w:rFonts w:ascii="Times New Roman" w:hAnsi="Times New Roman" w:cs="Times New Roman"/>
          <w:color w:val="FF0000"/>
          <w:sz w:val="22"/>
          <w:szCs w:val="22"/>
        </w:rPr>
      </w:pPr>
      <w:r w:rsidRPr="003A7AB5">
        <w:rPr>
          <w:rFonts w:ascii="Times New Roman" w:hAnsi="Times New Roman" w:cs="Times New Roman"/>
          <w:sz w:val="22"/>
          <w:szCs w:val="22"/>
        </w:rPr>
        <w:t xml:space="preserve">Цена настоящего </w:t>
      </w:r>
      <w:r w:rsidR="009D25D4">
        <w:rPr>
          <w:rFonts w:ascii="Times New Roman" w:hAnsi="Times New Roman" w:cs="Times New Roman"/>
          <w:sz w:val="22"/>
          <w:szCs w:val="22"/>
        </w:rPr>
        <w:t>Договор</w:t>
      </w:r>
      <w:r w:rsidRPr="003A7AB5">
        <w:rPr>
          <w:rFonts w:ascii="Times New Roman" w:hAnsi="Times New Roman" w:cs="Times New Roman"/>
          <w:sz w:val="22"/>
          <w:szCs w:val="22"/>
        </w:rPr>
        <w:t xml:space="preserve">а является твердой и определяется на весь срок его исполнения, за   исключением случаев, предусмотренных законом. Цена настоящего </w:t>
      </w:r>
      <w:r w:rsidR="009D25D4">
        <w:rPr>
          <w:rFonts w:ascii="Times New Roman" w:hAnsi="Times New Roman" w:cs="Times New Roman"/>
          <w:sz w:val="22"/>
          <w:szCs w:val="22"/>
        </w:rPr>
        <w:t>Договор</w:t>
      </w:r>
      <w:r w:rsidRPr="003A7AB5">
        <w:rPr>
          <w:rFonts w:ascii="Times New Roman" w:hAnsi="Times New Roman" w:cs="Times New Roman"/>
          <w:sz w:val="22"/>
          <w:szCs w:val="22"/>
        </w:rPr>
        <w:t>а составляет</w:t>
      </w:r>
      <w:r w:rsidR="00C76422">
        <w:rPr>
          <w:rFonts w:ascii="Times New Roman" w:hAnsi="Times New Roman" w:cs="Times New Roman"/>
          <w:sz w:val="22"/>
          <w:szCs w:val="22"/>
        </w:rPr>
        <w:t xml:space="preserve"> </w:t>
      </w:r>
      <w:r w:rsidR="009D25D4">
        <w:rPr>
          <w:rFonts w:ascii="Times New Roman" w:hAnsi="Times New Roman" w:cs="Times New Roman"/>
          <w:sz w:val="22"/>
          <w:szCs w:val="22"/>
        </w:rPr>
        <w:t>_______</w:t>
      </w:r>
      <w:r w:rsidR="00C76422">
        <w:rPr>
          <w:rFonts w:ascii="Times New Roman" w:hAnsi="Times New Roman" w:cs="Times New Roman"/>
          <w:sz w:val="22"/>
          <w:szCs w:val="22"/>
        </w:rPr>
        <w:t xml:space="preserve"> (</w:t>
      </w:r>
      <w:r w:rsidR="009D25D4">
        <w:rPr>
          <w:rFonts w:ascii="Times New Roman" w:hAnsi="Times New Roman" w:cs="Times New Roman"/>
          <w:sz w:val="22"/>
          <w:szCs w:val="22"/>
        </w:rPr>
        <w:t>______________________________</w:t>
      </w:r>
      <w:r w:rsidR="00C76422">
        <w:rPr>
          <w:rFonts w:ascii="Times New Roman" w:hAnsi="Times New Roman" w:cs="Times New Roman"/>
          <w:sz w:val="22"/>
          <w:szCs w:val="22"/>
        </w:rPr>
        <w:t>) рублей</w:t>
      </w:r>
      <w:r w:rsidRPr="003A7AB5">
        <w:rPr>
          <w:rFonts w:ascii="Times New Roman" w:hAnsi="Times New Roman" w:cs="Times New Roman"/>
          <w:sz w:val="22"/>
          <w:szCs w:val="22"/>
        </w:rPr>
        <w:t xml:space="preserve">, в соответствии с подпунктом 2 пункта 2 статьи 149 Налогового кодекса Российской Федерации НДС не облагается и включает в себя все расходы Исполнителя, связанные с оказанием услуг, в том числе на перевозку, страхование, уплату таможенных пошлин, налогов, сборов и иных обязательных платежей. </w:t>
      </w:r>
    </w:p>
    <w:p w14:paraId="3690E5F8" w14:textId="2A57CF68" w:rsidR="00C76422" w:rsidRPr="00C76422" w:rsidRDefault="00C76422" w:rsidP="009D25D4">
      <w:pPr>
        <w:pStyle w:val="ab"/>
        <w:autoSpaceDE w:val="0"/>
        <w:autoSpaceDN w:val="0"/>
        <w:adjustRightInd w:val="0"/>
        <w:spacing w:before="0" w:after="0" w:line="240" w:lineRule="auto"/>
        <w:ind w:left="0" w:firstLine="360"/>
        <w:rPr>
          <w:rFonts w:ascii="Times New Roman" w:eastAsiaTheme="minorHAnsi" w:hAnsi="Times New Roman" w:cs="Times New Roman"/>
          <w:color w:val="000000"/>
          <w:sz w:val="22"/>
          <w:szCs w:val="22"/>
          <w:lang w:val="x-none" w:bidi="ar-SA"/>
        </w:rPr>
      </w:pPr>
      <w:r w:rsidRPr="00C76422">
        <w:rPr>
          <w:rFonts w:ascii="Times New Roman" w:eastAsiaTheme="minorHAnsi" w:hAnsi="Times New Roman" w:cs="Times New Roman"/>
          <w:color w:val="000000"/>
          <w:sz w:val="22"/>
          <w:szCs w:val="22"/>
          <w:lang w:val="x-none" w:bidi="ar-SA"/>
        </w:rPr>
        <w:t>При изменении платы, стоимость услуг по данному договору может быть изменена, при этом Стороны подписывают дополнительное соглашение к Договору. Перечень услуг доступен для ознакомления на сайте www.taimyr-crb.ru (Приказ №606 от 02.09.2019г.).</w:t>
      </w:r>
    </w:p>
    <w:p w14:paraId="46B18D49" w14:textId="34A55A33" w:rsidR="00171D63" w:rsidRDefault="00171D63" w:rsidP="00171D63">
      <w:pPr>
        <w:pStyle w:val="ConsNormal"/>
        <w:widowControl/>
        <w:numPr>
          <w:ilvl w:val="1"/>
          <w:numId w:val="1"/>
        </w:numPr>
        <w:tabs>
          <w:tab w:val="clear" w:pos="360"/>
          <w:tab w:val="num" w:pos="0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Расчеты за фактически оказанные услуги осуществляются Заказчиком в валюте Российской Федерации, в безналичной форме путем перечисления денежных средств на расчетный счет Исполнителя, указанный в настоящем </w:t>
      </w:r>
      <w:r w:rsidR="009D25D4">
        <w:rPr>
          <w:rFonts w:ascii="Times New Roman" w:hAnsi="Times New Roman" w:cs="Times New Roman"/>
          <w:sz w:val="22"/>
          <w:szCs w:val="22"/>
        </w:rPr>
        <w:t>договор</w:t>
      </w:r>
      <w:r>
        <w:rPr>
          <w:rFonts w:ascii="Times New Roman" w:hAnsi="Times New Roman" w:cs="Times New Roman"/>
          <w:sz w:val="22"/>
          <w:szCs w:val="22"/>
        </w:rPr>
        <w:t xml:space="preserve">е, в течение </w:t>
      </w:r>
      <w:r w:rsidR="009D25D4">
        <w:rPr>
          <w:rFonts w:ascii="Times New Roman" w:hAnsi="Times New Roman" w:cs="Times New Roman"/>
          <w:sz w:val="22"/>
          <w:szCs w:val="22"/>
        </w:rPr>
        <w:t>10</w:t>
      </w:r>
      <w:r>
        <w:rPr>
          <w:rFonts w:ascii="Times New Roman" w:hAnsi="Times New Roman" w:cs="Times New Roman"/>
          <w:sz w:val="22"/>
          <w:szCs w:val="22"/>
        </w:rPr>
        <w:t xml:space="preserve"> рабочих дней с даты получения счета.  Основанием для перечисления является счет на оплату, представленный Исполнителем. </w:t>
      </w:r>
    </w:p>
    <w:p w14:paraId="24860D67" w14:textId="69FECF7D" w:rsidR="00171D63" w:rsidRDefault="00171D63" w:rsidP="00171D63">
      <w:pPr>
        <w:pStyle w:val="ConsNormal"/>
        <w:widowControl/>
        <w:numPr>
          <w:ilvl w:val="1"/>
          <w:numId w:val="1"/>
        </w:numPr>
        <w:tabs>
          <w:tab w:val="clear" w:pos="360"/>
          <w:tab w:val="num" w:pos="0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В случае, если услуги были приняты с отступлениями и(или) недостатками, в порядке, установленном п.4.2. настоящего </w:t>
      </w:r>
      <w:r w:rsidR="009D25D4">
        <w:rPr>
          <w:rFonts w:ascii="Times New Roman" w:hAnsi="Times New Roman" w:cs="Times New Roman"/>
          <w:sz w:val="22"/>
          <w:szCs w:val="22"/>
        </w:rPr>
        <w:t>договор</w:t>
      </w:r>
      <w:r>
        <w:rPr>
          <w:rFonts w:ascii="Times New Roman" w:hAnsi="Times New Roman" w:cs="Times New Roman"/>
          <w:sz w:val="22"/>
          <w:szCs w:val="22"/>
        </w:rPr>
        <w:t xml:space="preserve">а, оплата производится в течение 5-ти рабочих дней с момента подписания Заказчиком Акта устранения недостатков услуг, указанного в п.4.4 настоящего </w:t>
      </w:r>
      <w:r w:rsidR="009D25D4">
        <w:rPr>
          <w:rFonts w:ascii="Times New Roman" w:hAnsi="Times New Roman" w:cs="Times New Roman"/>
          <w:sz w:val="22"/>
          <w:szCs w:val="22"/>
        </w:rPr>
        <w:t>договор</w:t>
      </w:r>
      <w:r>
        <w:rPr>
          <w:rFonts w:ascii="Times New Roman" w:hAnsi="Times New Roman" w:cs="Times New Roman"/>
          <w:sz w:val="22"/>
          <w:szCs w:val="22"/>
        </w:rPr>
        <w:t>а.</w:t>
      </w:r>
    </w:p>
    <w:p w14:paraId="45BCEC3A" w14:textId="721A882E" w:rsidR="00171D63" w:rsidRDefault="00171D63" w:rsidP="00171D63">
      <w:pPr>
        <w:pStyle w:val="ConsNormal"/>
        <w:widowControl/>
        <w:numPr>
          <w:ilvl w:val="1"/>
          <w:numId w:val="1"/>
        </w:numPr>
        <w:tabs>
          <w:tab w:val="clear" w:pos="360"/>
          <w:tab w:val="num" w:pos="0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В случае оказания услуг с недостатками и отступлениями от условий настоящего </w:t>
      </w:r>
      <w:r w:rsidR="009D25D4">
        <w:rPr>
          <w:rFonts w:ascii="Times New Roman" w:hAnsi="Times New Roman" w:cs="Times New Roman"/>
          <w:sz w:val="22"/>
          <w:szCs w:val="22"/>
        </w:rPr>
        <w:t>договор</w:t>
      </w:r>
      <w:r>
        <w:rPr>
          <w:rFonts w:ascii="Times New Roman" w:hAnsi="Times New Roman" w:cs="Times New Roman"/>
          <w:sz w:val="22"/>
          <w:szCs w:val="22"/>
        </w:rPr>
        <w:t xml:space="preserve">а, Заказчик вправе требовать от Исполнителя вместо устранения недостатков соразмерного уменьшения цены услуг. </w:t>
      </w:r>
    </w:p>
    <w:p w14:paraId="7BBF55AB" w14:textId="77777777" w:rsidR="00171D63" w:rsidRDefault="00171D63" w:rsidP="00171D63">
      <w:pPr>
        <w:pStyle w:val="ConsNormal"/>
        <w:widowControl/>
        <w:numPr>
          <w:ilvl w:val="1"/>
          <w:numId w:val="1"/>
        </w:numPr>
        <w:tabs>
          <w:tab w:val="clear" w:pos="360"/>
          <w:tab w:val="num" w:pos="0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В случае невозможности своевременной доставки оригиналов документов, Стороны направляют документы по электронной почте с последующей доставкой оригиналов, при этом документы, </w:t>
      </w:r>
      <w:r w:rsidR="00875912">
        <w:rPr>
          <w:rFonts w:ascii="Times New Roman" w:hAnsi="Times New Roman" w:cs="Times New Roman"/>
          <w:sz w:val="22"/>
          <w:szCs w:val="22"/>
        </w:rPr>
        <w:t>полученные по</w:t>
      </w:r>
      <w:r w:rsidR="00F81358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электронной почте, до получения оригиналов Стороны будут считать имеющими силу оригиналов.</w:t>
      </w:r>
    </w:p>
    <w:p w14:paraId="4682208E" w14:textId="77777777" w:rsidR="009D25D4" w:rsidRDefault="009D25D4" w:rsidP="009D25D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</w:p>
    <w:p w14:paraId="764670D6" w14:textId="77777777" w:rsidR="007749EF" w:rsidRPr="003B156F" w:rsidRDefault="007749EF" w:rsidP="007749EF">
      <w:pPr>
        <w:pStyle w:val="ConsNormal"/>
        <w:widowControl/>
        <w:numPr>
          <w:ilvl w:val="0"/>
          <w:numId w:val="1"/>
        </w:numPr>
        <w:tabs>
          <w:tab w:val="left" w:pos="1080"/>
        </w:tabs>
        <w:ind w:right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3B156F">
        <w:rPr>
          <w:rFonts w:ascii="Times New Roman" w:hAnsi="Times New Roman" w:cs="Times New Roman"/>
          <w:b/>
          <w:bCs/>
          <w:sz w:val="22"/>
          <w:szCs w:val="22"/>
        </w:rPr>
        <w:t>Гарантии качества услуг</w:t>
      </w:r>
    </w:p>
    <w:p w14:paraId="0763BB5B" w14:textId="0B5EB4AC" w:rsidR="007749EF" w:rsidRPr="003B156F" w:rsidRDefault="00726504" w:rsidP="0072650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7749EF" w:rsidRPr="003B156F">
        <w:rPr>
          <w:rFonts w:ascii="Times New Roman" w:hAnsi="Times New Roman" w:cs="Times New Roman"/>
          <w:sz w:val="22"/>
          <w:szCs w:val="22"/>
        </w:rPr>
        <w:t xml:space="preserve">Гарантии качества услуг </w:t>
      </w:r>
      <w:r w:rsidR="007749EF" w:rsidRPr="003B156F">
        <w:rPr>
          <w:rFonts w:ascii="Times New Roman" w:hAnsi="Times New Roman" w:cs="Times New Roman"/>
          <w:iCs/>
          <w:sz w:val="22"/>
          <w:szCs w:val="22"/>
        </w:rPr>
        <w:t xml:space="preserve">распространяются на весь объем услуг и срок действия </w:t>
      </w:r>
      <w:r w:rsidR="009D25D4">
        <w:rPr>
          <w:rFonts w:ascii="Times New Roman" w:hAnsi="Times New Roman" w:cs="Times New Roman"/>
          <w:iCs/>
          <w:sz w:val="22"/>
          <w:szCs w:val="22"/>
        </w:rPr>
        <w:t>договор</w:t>
      </w:r>
      <w:r w:rsidR="007749EF" w:rsidRPr="003B156F">
        <w:rPr>
          <w:rFonts w:ascii="Times New Roman" w:hAnsi="Times New Roman" w:cs="Times New Roman"/>
          <w:iCs/>
          <w:sz w:val="22"/>
          <w:szCs w:val="22"/>
        </w:rPr>
        <w:t>а.</w:t>
      </w:r>
    </w:p>
    <w:p w14:paraId="18173E0B" w14:textId="77777777" w:rsidR="007749EF" w:rsidRPr="003B156F" w:rsidRDefault="007749EF" w:rsidP="007749EF">
      <w:pPr>
        <w:pStyle w:val="ConsNormal"/>
        <w:widowControl/>
        <w:tabs>
          <w:tab w:val="num" w:pos="0"/>
        </w:tabs>
        <w:ind w:right="0" w:firstLine="0"/>
        <w:rPr>
          <w:rFonts w:ascii="Times New Roman" w:hAnsi="Times New Roman" w:cs="Times New Roman"/>
          <w:sz w:val="22"/>
          <w:szCs w:val="22"/>
        </w:rPr>
      </w:pPr>
    </w:p>
    <w:p w14:paraId="4EB3F760" w14:textId="77777777" w:rsidR="00852912" w:rsidRPr="00852912" w:rsidRDefault="001740D7" w:rsidP="00852912">
      <w:pPr>
        <w:pStyle w:val="a5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3B156F">
        <w:rPr>
          <w:rFonts w:ascii="Times New Roman" w:hAnsi="Times New Roman" w:cs="Times New Roman"/>
          <w:b/>
          <w:bCs/>
          <w:sz w:val="22"/>
          <w:szCs w:val="22"/>
          <w:lang w:val="ru-RU"/>
        </w:rPr>
        <w:t>Ответственность сторон</w:t>
      </w:r>
    </w:p>
    <w:p w14:paraId="6925ED5F" w14:textId="77777777" w:rsidR="00852912" w:rsidRPr="00852912" w:rsidRDefault="00852912" w:rsidP="00852912">
      <w:pPr>
        <w:pStyle w:val="a5"/>
        <w:numPr>
          <w:ilvl w:val="1"/>
          <w:numId w:val="9"/>
        </w:numPr>
        <w:ind w:left="0" w:firstLine="0"/>
        <w:rPr>
          <w:rFonts w:ascii="Times New Roman" w:hAnsi="Times New Roman" w:cs="Times New Roman"/>
          <w:b/>
          <w:bCs/>
          <w:sz w:val="22"/>
          <w:szCs w:val="22"/>
          <w:lang w:val="ru-RU"/>
        </w:rPr>
      </w:pPr>
      <w:r w:rsidRPr="00852912">
        <w:rPr>
          <w:sz w:val="22"/>
          <w:szCs w:val="22"/>
          <w:lang w:val="ru-RU"/>
        </w:rPr>
        <w:t xml:space="preserve">  </w:t>
      </w:r>
      <w:r w:rsidRPr="00852912">
        <w:rPr>
          <w:rFonts w:ascii="Times New Roman" w:hAnsi="Times New Roman" w:cs="Times New Roman"/>
          <w:color w:val="000000"/>
          <w:sz w:val="22"/>
          <w:szCs w:val="22"/>
          <w:lang w:val="ru-RU"/>
        </w:rPr>
        <w:t>За неисполнение или ненадлежащее исполнение своих обязательств, установленных настоящим Договором, Стороны несут ответственность в соответствии с действующим законодательством Российской Федерации.</w:t>
      </w:r>
    </w:p>
    <w:p w14:paraId="6F104AFF" w14:textId="77777777" w:rsidR="00852912" w:rsidRPr="00852912" w:rsidRDefault="00852912" w:rsidP="00852912">
      <w:pPr>
        <w:pStyle w:val="a5"/>
        <w:numPr>
          <w:ilvl w:val="1"/>
          <w:numId w:val="9"/>
        </w:numPr>
        <w:ind w:left="0" w:firstLine="0"/>
        <w:rPr>
          <w:rFonts w:ascii="Times New Roman" w:hAnsi="Times New Roman" w:cs="Times New Roman"/>
          <w:b/>
          <w:bCs/>
          <w:sz w:val="22"/>
          <w:szCs w:val="22"/>
          <w:lang w:val="ru-RU"/>
        </w:rPr>
      </w:pPr>
      <w:r w:rsidRPr="00852912">
        <w:rPr>
          <w:rFonts w:ascii="Times New Roman" w:hAnsi="Times New Roman" w:cs="Times New Roman"/>
          <w:color w:val="000000"/>
          <w:sz w:val="22"/>
          <w:szCs w:val="22"/>
          <w:lang w:val="ru-RU"/>
        </w:rPr>
        <w:t>В случае неисполнения или ненадлежащего исполнения Заказчиком своих обязательств по оплате оказанных услуг, Исполнитель вправе потребовать от Заказчика уплаты неустойки (пени) в размере 0,1% от стоимости оказанных услуг за каждый день просрочки платежа.</w:t>
      </w:r>
    </w:p>
    <w:p w14:paraId="5F1A11A5" w14:textId="77777777" w:rsidR="00852912" w:rsidRDefault="00852912" w:rsidP="00852912">
      <w:pPr>
        <w:pStyle w:val="ConsNormal"/>
        <w:widowControl/>
        <w:tabs>
          <w:tab w:val="left" w:pos="284"/>
          <w:tab w:val="left" w:pos="426"/>
        </w:tabs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52912">
        <w:rPr>
          <w:rFonts w:ascii="Times New Roman" w:hAnsi="Times New Roman" w:cs="Times New Roman"/>
          <w:sz w:val="22"/>
          <w:szCs w:val="22"/>
        </w:rPr>
        <w:t>Исполнитель освобождается от уплаты неустойки (пени), если докажет, что неисполнение или ненадлежащее исполнение обязательства, предусмотренного договором, произошло вследствие непреодолимой силы или по вине другой стороны.</w:t>
      </w:r>
    </w:p>
    <w:p w14:paraId="0623CE45" w14:textId="77777777" w:rsidR="007F3C28" w:rsidRPr="003B156F" w:rsidRDefault="007F3C28" w:rsidP="00852912">
      <w:pPr>
        <w:pStyle w:val="ConsNormal"/>
        <w:widowControl/>
        <w:tabs>
          <w:tab w:val="left" w:pos="284"/>
          <w:tab w:val="left" w:pos="426"/>
        </w:tabs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</w:p>
    <w:p w14:paraId="26ACF30D" w14:textId="513045BF" w:rsidR="007749EF" w:rsidRPr="003B156F" w:rsidRDefault="001740D7" w:rsidP="007749EF">
      <w:pPr>
        <w:pStyle w:val="a5"/>
        <w:numPr>
          <w:ilvl w:val="0"/>
          <w:numId w:val="2"/>
        </w:num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3B156F">
        <w:rPr>
          <w:rFonts w:ascii="Times New Roman" w:hAnsi="Times New Roman" w:cs="Times New Roman"/>
          <w:b/>
          <w:bCs/>
          <w:sz w:val="22"/>
          <w:szCs w:val="22"/>
          <w:lang w:val="ru-RU"/>
        </w:rPr>
        <w:lastRenderedPageBreak/>
        <w:t xml:space="preserve">Порядок расторжения </w:t>
      </w:r>
      <w:r w:rsidR="009D25D4">
        <w:rPr>
          <w:rFonts w:ascii="Times New Roman" w:hAnsi="Times New Roman" w:cs="Times New Roman"/>
          <w:b/>
          <w:bCs/>
          <w:sz w:val="22"/>
          <w:szCs w:val="22"/>
          <w:lang w:val="ru-RU"/>
        </w:rPr>
        <w:t>договор</w:t>
      </w:r>
      <w:r w:rsidRPr="003B156F">
        <w:rPr>
          <w:rFonts w:ascii="Times New Roman" w:hAnsi="Times New Roman" w:cs="Times New Roman"/>
          <w:b/>
          <w:bCs/>
          <w:sz w:val="22"/>
          <w:szCs w:val="22"/>
          <w:lang w:val="ru-RU"/>
        </w:rPr>
        <w:t>а</w:t>
      </w:r>
    </w:p>
    <w:p w14:paraId="53F50639" w14:textId="001B8BEA" w:rsidR="007749EF" w:rsidRPr="004426B2" w:rsidRDefault="007749EF" w:rsidP="007749EF">
      <w:pPr>
        <w:pStyle w:val="ConsNormal"/>
        <w:numPr>
          <w:ilvl w:val="1"/>
          <w:numId w:val="3"/>
        </w:numPr>
        <w:tabs>
          <w:tab w:val="left" w:pos="426"/>
        </w:tabs>
        <w:ind w:right="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3B156F">
        <w:rPr>
          <w:rFonts w:ascii="Times New Roman" w:hAnsi="Times New Roman" w:cs="Times New Roman"/>
          <w:bCs/>
          <w:sz w:val="22"/>
          <w:szCs w:val="22"/>
        </w:rPr>
        <w:t xml:space="preserve">Настоящий </w:t>
      </w:r>
      <w:r w:rsidR="009D25D4">
        <w:rPr>
          <w:rFonts w:ascii="Times New Roman" w:hAnsi="Times New Roman" w:cs="Times New Roman"/>
          <w:bCs/>
          <w:sz w:val="22"/>
          <w:szCs w:val="22"/>
        </w:rPr>
        <w:t>Договор</w:t>
      </w:r>
      <w:r w:rsidR="00955BDD" w:rsidRPr="003B156F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3B156F">
        <w:rPr>
          <w:rFonts w:ascii="Times New Roman" w:hAnsi="Times New Roman" w:cs="Times New Roman"/>
          <w:bCs/>
          <w:sz w:val="22"/>
          <w:szCs w:val="22"/>
        </w:rPr>
        <w:t>может быть расторгнут:</w:t>
      </w:r>
    </w:p>
    <w:p w14:paraId="79FCA400" w14:textId="77777777" w:rsidR="007749EF" w:rsidRPr="003B156F" w:rsidRDefault="007749EF" w:rsidP="007749EF">
      <w:pPr>
        <w:pStyle w:val="a5"/>
        <w:jc w:val="both"/>
        <w:rPr>
          <w:rFonts w:ascii="Times New Roman" w:hAnsi="Times New Roman" w:cs="Times New Roman"/>
          <w:bCs/>
          <w:sz w:val="22"/>
          <w:szCs w:val="22"/>
          <w:lang w:val="ru-RU"/>
        </w:rPr>
      </w:pPr>
      <w:r w:rsidRPr="003B156F">
        <w:rPr>
          <w:rFonts w:ascii="Times New Roman" w:hAnsi="Times New Roman" w:cs="Times New Roman"/>
          <w:bCs/>
          <w:sz w:val="22"/>
          <w:szCs w:val="22"/>
          <w:lang w:val="ru-RU"/>
        </w:rPr>
        <w:t>- в судебном порядке;</w:t>
      </w:r>
    </w:p>
    <w:p w14:paraId="6C2C9865" w14:textId="77777777" w:rsidR="007749EF" w:rsidRPr="003B156F" w:rsidRDefault="007749EF" w:rsidP="007749EF">
      <w:pPr>
        <w:pStyle w:val="a5"/>
        <w:jc w:val="both"/>
        <w:rPr>
          <w:rFonts w:ascii="Times New Roman" w:hAnsi="Times New Roman" w:cs="Times New Roman"/>
          <w:bCs/>
          <w:sz w:val="22"/>
          <w:szCs w:val="22"/>
          <w:lang w:val="ru-RU"/>
        </w:rPr>
      </w:pPr>
      <w:r w:rsidRPr="003B156F">
        <w:rPr>
          <w:rFonts w:ascii="Times New Roman" w:hAnsi="Times New Roman" w:cs="Times New Roman"/>
          <w:bCs/>
          <w:sz w:val="22"/>
          <w:szCs w:val="22"/>
          <w:lang w:val="ru-RU"/>
        </w:rPr>
        <w:t>- по соглашению Сторон.</w:t>
      </w:r>
      <w:r w:rsidRPr="003B156F">
        <w:rPr>
          <w:rFonts w:ascii="Times New Roman" w:hAnsi="Times New Roman" w:cs="Times New Roman"/>
          <w:bCs/>
          <w:sz w:val="22"/>
          <w:szCs w:val="22"/>
          <w:lang w:val="ru-RU"/>
        </w:rPr>
        <w:tab/>
      </w:r>
    </w:p>
    <w:p w14:paraId="05DF5966" w14:textId="34E765AB" w:rsidR="007749EF" w:rsidRPr="003B156F" w:rsidRDefault="007749EF" w:rsidP="007749EF">
      <w:pPr>
        <w:pStyle w:val="ConsNormal"/>
        <w:numPr>
          <w:ilvl w:val="1"/>
          <w:numId w:val="3"/>
        </w:numPr>
        <w:tabs>
          <w:tab w:val="left" w:pos="426"/>
        </w:tabs>
        <w:ind w:left="0" w:right="0" w:firstLine="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3B156F">
        <w:rPr>
          <w:rFonts w:ascii="Times New Roman" w:hAnsi="Times New Roman" w:cs="Times New Roman"/>
          <w:sz w:val="22"/>
          <w:szCs w:val="22"/>
        </w:rPr>
        <w:t xml:space="preserve">Сторона, которой направлено предложение о расторжении настоящего </w:t>
      </w:r>
      <w:r w:rsidR="009D25D4">
        <w:rPr>
          <w:rFonts w:ascii="Times New Roman" w:hAnsi="Times New Roman" w:cs="Times New Roman"/>
          <w:sz w:val="22"/>
          <w:szCs w:val="22"/>
        </w:rPr>
        <w:t>Договор</w:t>
      </w:r>
      <w:r w:rsidR="0067215F" w:rsidRPr="003B156F">
        <w:rPr>
          <w:rFonts w:ascii="Times New Roman" w:hAnsi="Times New Roman" w:cs="Times New Roman"/>
          <w:sz w:val="22"/>
          <w:szCs w:val="22"/>
        </w:rPr>
        <w:t>а</w:t>
      </w:r>
      <w:r w:rsidR="00955BDD" w:rsidRPr="003B156F">
        <w:rPr>
          <w:rFonts w:ascii="Times New Roman" w:hAnsi="Times New Roman" w:cs="Times New Roman"/>
          <w:sz w:val="22"/>
          <w:szCs w:val="22"/>
        </w:rPr>
        <w:t xml:space="preserve"> </w:t>
      </w:r>
      <w:r w:rsidRPr="003B156F">
        <w:rPr>
          <w:rFonts w:ascii="Times New Roman" w:hAnsi="Times New Roman" w:cs="Times New Roman"/>
          <w:sz w:val="22"/>
          <w:szCs w:val="22"/>
        </w:rPr>
        <w:t xml:space="preserve">по соглашению сторон, должна дать письменный ответ по существу в срок не позднее 5 (пяти) </w:t>
      </w:r>
      <w:r w:rsidR="0077461F" w:rsidRPr="003B156F">
        <w:rPr>
          <w:rFonts w:ascii="Times New Roman" w:hAnsi="Times New Roman" w:cs="Times New Roman"/>
          <w:sz w:val="22"/>
          <w:szCs w:val="22"/>
        </w:rPr>
        <w:t xml:space="preserve">рабочих </w:t>
      </w:r>
      <w:r w:rsidRPr="003B156F">
        <w:rPr>
          <w:rFonts w:ascii="Times New Roman" w:hAnsi="Times New Roman" w:cs="Times New Roman"/>
          <w:sz w:val="22"/>
          <w:szCs w:val="22"/>
        </w:rPr>
        <w:t>дней с даты его получения.</w:t>
      </w:r>
    </w:p>
    <w:p w14:paraId="64755786" w14:textId="64D499E7" w:rsidR="007749EF" w:rsidRPr="003B156F" w:rsidRDefault="007749EF" w:rsidP="007749EF">
      <w:pPr>
        <w:pStyle w:val="a5"/>
        <w:numPr>
          <w:ilvl w:val="1"/>
          <w:numId w:val="3"/>
        </w:numPr>
        <w:ind w:left="0" w:firstLine="0"/>
        <w:jc w:val="both"/>
        <w:rPr>
          <w:rFonts w:ascii="Times New Roman" w:hAnsi="Times New Roman" w:cs="Times New Roman"/>
          <w:bCs/>
          <w:sz w:val="22"/>
          <w:szCs w:val="22"/>
          <w:lang w:val="ru-RU"/>
        </w:rPr>
      </w:pPr>
      <w:r w:rsidRPr="003B156F">
        <w:rPr>
          <w:rFonts w:ascii="Times New Roman" w:hAnsi="Times New Roman" w:cs="Times New Roman"/>
          <w:sz w:val="22"/>
          <w:szCs w:val="22"/>
          <w:lang w:val="ru-RU"/>
        </w:rPr>
        <w:t xml:space="preserve">Расторжение </w:t>
      </w:r>
      <w:r w:rsidR="009D25D4">
        <w:rPr>
          <w:rFonts w:ascii="Times New Roman" w:hAnsi="Times New Roman" w:cs="Times New Roman"/>
          <w:sz w:val="22"/>
          <w:szCs w:val="22"/>
          <w:lang w:val="ru-RU"/>
        </w:rPr>
        <w:t>Договор</w:t>
      </w:r>
      <w:r w:rsidR="0067215F" w:rsidRPr="003B156F">
        <w:rPr>
          <w:rFonts w:ascii="Times New Roman" w:hAnsi="Times New Roman" w:cs="Times New Roman"/>
          <w:sz w:val="22"/>
          <w:szCs w:val="22"/>
          <w:lang w:val="ru-RU"/>
        </w:rPr>
        <w:t>а</w:t>
      </w:r>
      <w:r w:rsidR="00955BDD" w:rsidRPr="003B156F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Pr="003B156F">
        <w:rPr>
          <w:rFonts w:ascii="Times New Roman" w:hAnsi="Times New Roman" w:cs="Times New Roman"/>
          <w:sz w:val="22"/>
          <w:szCs w:val="22"/>
          <w:lang w:val="ru-RU"/>
        </w:rPr>
        <w:t>по соглашению сторон производится Сторонами путём подписания соответствующего соглашения о расторжении.</w:t>
      </w:r>
    </w:p>
    <w:p w14:paraId="04AB95BC" w14:textId="77777777" w:rsidR="007749EF" w:rsidRPr="003B156F" w:rsidRDefault="007749EF" w:rsidP="007749EF">
      <w:pPr>
        <w:pStyle w:val="a5"/>
        <w:rPr>
          <w:rFonts w:ascii="Times New Roman" w:hAnsi="Times New Roman" w:cs="Times New Roman"/>
          <w:sz w:val="22"/>
          <w:szCs w:val="22"/>
          <w:lang w:val="ru-RU"/>
        </w:rPr>
      </w:pPr>
    </w:p>
    <w:p w14:paraId="459C0FE8" w14:textId="53514254" w:rsidR="007749EF" w:rsidRPr="003B156F" w:rsidRDefault="007749EF" w:rsidP="007749EF">
      <w:pPr>
        <w:pStyle w:val="ConsNormal"/>
        <w:numPr>
          <w:ilvl w:val="0"/>
          <w:numId w:val="3"/>
        </w:numPr>
        <w:tabs>
          <w:tab w:val="left" w:pos="1080"/>
        </w:tabs>
        <w:ind w:right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3B156F">
        <w:rPr>
          <w:rFonts w:ascii="Times New Roman" w:hAnsi="Times New Roman" w:cs="Times New Roman"/>
          <w:b/>
          <w:bCs/>
          <w:sz w:val="22"/>
          <w:szCs w:val="22"/>
        </w:rPr>
        <w:t xml:space="preserve">Срок действия и иные условия </w:t>
      </w:r>
      <w:r w:rsidR="009D25D4">
        <w:rPr>
          <w:rFonts w:ascii="Times New Roman" w:hAnsi="Times New Roman" w:cs="Times New Roman"/>
          <w:b/>
          <w:bCs/>
          <w:sz w:val="22"/>
          <w:szCs w:val="22"/>
        </w:rPr>
        <w:t>договор</w:t>
      </w:r>
      <w:r w:rsidRPr="003B156F">
        <w:rPr>
          <w:rFonts w:ascii="Times New Roman" w:hAnsi="Times New Roman" w:cs="Times New Roman"/>
          <w:b/>
          <w:bCs/>
          <w:sz w:val="22"/>
          <w:szCs w:val="22"/>
        </w:rPr>
        <w:t>а</w:t>
      </w:r>
    </w:p>
    <w:p w14:paraId="0F1B237B" w14:textId="183EFDB4" w:rsidR="007749EF" w:rsidRPr="003C4A8D" w:rsidRDefault="007749EF" w:rsidP="007749EF">
      <w:pPr>
        <w:pStyle w:val="ConsNormal"/>
        <w:numPr>
          <w:ilvl w:val="1"/>
          <w:numId w:val="3"/>
        </w:numPr>
        <w:tabs>
          <w:tab w:val="left" w:pos="426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3B156F">
        <w:rPr>
          <w:rFonts w:ascii="Times New Roman" w:hAnsi="Times New Roman" w:cs="Times New Roman"/>
          <w:sz w:val="22"/>
          <w:szCs w:val="22"/>
        </w:rPr>
        <w:t xml:space="preserve">Настоящий </w:t>
      </w:r>
      <w:r w:rsidR="009D25D4">
        <w:rPr>
          <w:rFonts w:ascii="Times New Roman" w:hAnsi="Times New Roman" w:cs="Times New Roman"/>
          <w:sz w:val="22"/>
          <w:szCs w:val="22"/>
        </w:rPr>
        <w:t>Договор</w:t>
      </w:r>
      <w:r w:rsidR="00955BDD" w:rsidRPr="003B156F">
        <w:rPr>
          <w:rFonts w:ascii="Times New Roman" w:hAnsi="Times New Roman" w:cs="Times New Roman"/>
          <w:sz w:val="22"/>
          <w:szCs w:val="22"/>
        </w:rPr>
        <w:t xml:space="preserve"> </w:t>
      </w:r>
      <w:r w:rsidRPr="003B156F">
        <w:rPr>
          <w:rFonts w:ascii="Times New Roman" w:hAnsi="Times New Roman" w:cs="Times New Roman"/>
          <w:sz w:val="22"/>
          <w:szCs w:val="22"/>
        </w:rPr>
        <w:t xml:space="preserve">вступает в силу с момента заключения и действует </w:t>
      </w:r>
      <w:r w:rsidRPr="00001F5B">
        <w:rPr>
          <w:rFonts w:ascii="Times New Roman" w:hAnsi="Times New Roman" w:cs="Times New Roman"/>
          <w:b/>
          <w:sz w:val="22"/>
          <w:szCs w:val="22"/>
        </w:rPr>
        <w:t>по</w:t>
      </w:r>
      <w:r w:rsidRPr="003B156F">
        <w:rPr>
          <w:rFonts w:ascii="Times New Roman" w:hAnsi="Times New Roman" w:cs="Times New Roman"/>
          <w:sz w:val="22"/>
          <w:szCs w:val="22"/>
        </w:rPr>
        <w:t xml:space="preserve"> </w:t>
      </w:r>
      <w:r w:rsidR="009D25D4">
        <w:rPr>
          <w:rFonts w:ascii="Times New Roman" w:hAnsi="Times New Roman" w:cs="Times New Roman"/>
          <w:b/>
          <w:bCs/>
          <w:sz w:val="22"/>
          <w:szCs w:val="22"/>
        </w:rPr>
        <w:t>_______</w:t>
      </w:r>
      <w:r w:rsidR="004426B2" w:rsidRPr="00C76422">
        <w:rPr>
          <w:rFonts w:ascii="Times New Roman" w:hAnsi="Times New Roman" w:cs="Times New Roman"/>
          <w:b/>
          <w:bCs/>
          <w:sz w:val="22"/>
          <w:szCs w:val="22"/>
        </w:rPr>
        <w:t>202</w:t>
      </w:r>
      <w:r w:rsidR="009D25D4">
        <w:rPr>
          <w:rFonts w:ascii="Times New Roman" w:hAnsi="Times New Roman" w:cs="Times New Roman"/>
          <w:b/>
          <w:bCs/>
          <w:sz w:val="22"/>
          <w:szCs w:val="22"/>
        </w:rPr>
        <w:t>_</w:t>
      </w:r>
      <w:r w:rsidR="00A977D7" w:rsidRPr="00001F5B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gramStart"/>
      <w:r w:rsidRPr="00001F5B">
        <w:rPr>
          <w:rFonts w:ascii="Times New Roman" w:hAnsi="Times New Roman" w:cs="Times New Roman"/>
          <w:b/>
          <w:sz w:val="22"/>
          <w:szCs w:val="22"/>
        </w:rPr>
        <w:t>года</w:t>
      </w:r>
      <w:r w:rsidR="001904F3">
        <w:rPr>
          <w:rFonts w:ascii="Times New Roman" w:hAnsi="Times New Roman" w:cs="Times New Roman"/>
          <w:b/>
          <w:sz w:val="22"/>
          <w:szCs w:val="22"/>
        </w:rPr>
        <w:t xml:space="preserve">,  </w:t>
      </w:r>
      <w:bookmarkStart w:id="1" w:name="_GoBack"/>
      <w:r w:rsidR="001904F3" w:rsidRPr="003C4A8D">
        <w:rPr>
          <w:rFonts w:ascii="Times New Roman" w:hAnsi="Times New Roman" w:cs="Times New Roman"/>
          <w:sz w:val="22"/>
          <w:szCs w:val="22"/>
          <w:lang w:bidi="en-US"/>
        </w:rPr>
        <w:t>а</w:t>
      </w:r>
      <w:proofErr w:type="gramEnd"/>
      <w:r w:rsidR="001904F3" w:rsidRPr="003C4A8D">
        <w:rPr>
          <w:rFonts w:ascii="Times New Roman" w:hAnsi="Times New Roman" w:cs="Times New Roman"/>
          <w:sz w:val="22"/>
          <w:szCs w:val="22"/>
          <w:lang w:bidi="en-US"/>
        </w:rPr>
        <w:t xml:space="preserve"> в части финансовых взаиморасчетов – до их полного исполнения.</w:t>
      </w:r>
    </w:p>
    <w:bookmarkEnd w:id="1"/>
    <w:p w14:paraId="1F2CE440" w14:textId="3CD71846" w:rsidR="007749EF" w:rsidRPr="003B156F" w:rsidRDefault="007749EF" w:rsidP="007749EF">
      <w:pPr>
        <w:pStyle w:val="ConsNormal"/>
        <w:numPr>
          <w:ilvl w:val="1"/>
          <w:numId w:val="3"/>
        </w:numPr>
        <w:tabs>
          <w:tab w:val="left" w:pos="426"/>
        </w:tabs>
        <w:ind w:left="0" w:right="0" w:firstLine="0"/>
        <w:jc w:val="both"/>
        <w:outlineLvl w:val="0"/>
        <w:rPr>
          <w:rFonts w:ascii="Times New Roman" w:hAnsi="Times New Roman" w:cs="Times New Roman"/>
          <w:sz w:val="22"/>
          <w:szCs w:val="22"/>
        </w:rPr>
      </w:pPr>
      <w:r w:rsidRPr="003B156F">
        <w:rPr>
          <w:rFonts w:ascii="Times New Roman" w:hAnsi="Times New Roman" w:cs="Times New Roman"/>
          <w:sz w:val="22"/>
          <w:szCs w:val="22"/>
        </w:rPr>
        <w:t xml:space="preserve">Настоящий </w:t>
      </w:r>
      <w:r w:rsidR="009D25D4">
        <w:rPr>
          <w:rFonts w:ascii="Times New Roman" w:hAnsi="Times New Roman" w:cs="Times New Roman"/>
          <w:sz w:val="22"/>
          <w:szCs w:val="22"/>
        </w:rPr>
        <w:t>Договор</w:t>
      </w:r>
      <w:r w:rsidR="00955BDD" w:rsidRPr="003B156F">
        <w:rPr>
          <w:rFonts w:ascii="Times New Roman" w:hAnsi="Times New Roman" w:cs="Times New Roman"/>
          <w:sz w:val="22"/>
          <w:szCs w:val="22"/>
        </w:rPr>
        <w:t xml:space="preserve"> </w:t>
      </w:r>
      <w:r w:rsidRPr="003B156F">
        <w:rPr>
          <w:rFonts w:ascii="Times New Roman" w:hAnsi="Times New Roman" w:cs="Times New Roman"/>
          <w:sz w:val="22"/>
          <w:szCs w:val="22"/>
        </w:rPr>
        <w:t xml:space="preserve">составлен </w:t>
      </w:r>
      <w:r w:rsidRPr="00144974">
        <w:rPr>
          <w:rFonts w:ascii="Times New Roman" w:hAnsi="Times New Roman" w:cs="Times New Roman"/>
          <w:sz w:val="22"/>
          <w:szCs w:val="22"/>
        </w:rPr>
        <w:t xml:space="preserve">на </w:t>
      </w:r>
      <w:r w:rsidR="009D25D4">
        <w:rPr>
          <w:rFonts w:ascii="Times New Roman" w:hAnsi="Times New Roman" w:cs="Times New Roman"/>
          <w:sz w:val="22"/>
          <w:szCs w:val="22"/>
        </w:rPr>
        <w:t>__</w:t>
      </w:r>
      <w:r w:rsidRPr="00144974">
        <w:rPr>
          <w:rFonts w:ascii="Times New Roman" w:hAnsi="Times New Roman" w:cs="Times New Roman"/>
          <w:sz w:val="22"/>
          <w:szCs w:val="22"/>
        </w:rPr>
        <w:t xml:space="preserve"> л.</w:t>
      </w:r>
      <w:r w:rsidRPr="003B156F">
        <w:rPr>
          <w:rFonts w:ascii="Times New Roman" w:hAnsi="Times New Roman" w:cs="Times New Roman"/>
          <w:sz w:val="22"/>
          <w:szCs w:val="22"/>
        </w:rPr>
        <w:t xml:space="preserve"> в </w:t>
      </w:r>
      <w:r w:rsidR="003B156F" w:rsidRPr="003B156F">
        <w:rPr>
          <w:rFonts w:ascii="Times New Roman" w:hAnsi="Times New Roman" w:cs="Times New Roman"/>
          <w:sz w:val="22"/>
          <w:szCs w:val="22"/>
        </w:rPr>
        <w:t>2</w:t>
      </w:r>
      <w:r w:rsidRPr="003B156F">
        <w:rPr>
          <w:rFonts w:ascii="Times New Roman" w:hAnsi="Times New Roman" w:cs="Times New Roman"/>
          <w:sz w:val="22"/>
          <w:szCs w:val="22"/>
        </w:rPr>
        <w:t xml:space="preserve"> (</w:t>
      </w:r>
      <w:r w:rsidR="003B156F" w:rsidRPr="003B156F">
        <w:rPr>
          <w:rFonts w:ascii="Times New Roman" w:hAnsi="Times New Roman" w:cs="Times New Roman"/>
          <w:sz w:val="22"/>
          <w:szCs w:val="22"/>
        </w:rPr>
        <w:t>двух</w:t>
      </w:r>
      <w:r w:rsidRPr="003B156F">
        <w:rPr>
          <w:rFonts w:ascii="Times New Roman" w:hAnsi="Times New Roman" w:cs="Times New Roman"/>
          <w:sz w:val="22"/>
          <w:szCs w:val="22"/>
        </w:rPr>
        <w:t xml:space="preserve">) экземплярах, имеющих </w:t>
      </w:r>
      <w:r w:rsidR="0077461F" w:rsidRPr="003B156F">
        <w:rPr>
          <w:rFonts w:ascii="Times New Roman" w:hAnsi="Times New Roman" w:cs="Times New Roman"/>
          <w:sz w:val="22"/>
          <w:szCs w:val="22"/>
        </w:rPr>
        <w:t xml:space="preserve">одинаковую </w:t>
      </w:r>
      <w:r w:rsidR="00955BDD" w:rsidRPr="003B156F">
        <w:rPr>
          <w:rFonts w:ascii="Times New Roman" w:hAnsi="Times New Roman" w:cs="Times New Roman"/>
          <w:sz w:val="22"/>
          <w:szCs w:val="22"/>
        </w:rPr>
        <w:t xml:space="preserve">юридическую силу, </w:t>
      </w:r>
      <w:r w:rsidR="00B91B52" w:rsidRPr="003B156F">
        <w:rPr>
          <w:rFonts w:ascii="Times New Roman" w:hAnsi="Times New Roman" w:cs="Times New Roman"/>
          <w:sz w:val="22"/>
          <w:szCs w:val="22"/>
        </w:rPr>
        <w:t>один</w:t>
      </w:r>
      <w:r w:rsidR="0077461F" w:rsidRPr="003B156F">
        <w:rPr>
          <w:rFonts w:ascii="Times New Roman" w:hAnsi="Times New Roman" w:cs="Times New Roman"/>
          <w:sz w:val="22"/>
          <w:szCs w:val="22"/>
        </w:rPr>
        <w:t xml:space="preserve"> экземпляр</w:t>
      </w:r>
      <w:r w:rsidRPr="003B156F">
        <w:rPr>
          <w:rFonts w:ascii="Times New Roman" w:hAnsi="Times New Roman" w:cs="Times New Roman"/>
          <w:sz w:val="22"/>
          <w:szCs w:val="22"/>
        </w:rPr>
        <w:t xml:space="preserve"> – для З</w:t>
      </w:r>
      <w:r w:rsidR="00F81358">
        <w:rPr>
          <w:rFonts w:ascii="Times New Roman" w:hAnsi="Times New Roman" w:cs="Times New Roman"/>
          <w:sz w:val="22"/>
          <w:szCs w:val="22"/>
        </w:rPr>
        <w:t>аказчика, один</w:t>
      </w:r>
      <w:r w:rsidRPr="003B156F">
        <w:rPr>
          <w:rFonts w:ascii="Times New Roman" w:hAnsi="Times New Roman" w:cs="Times New Roman"/>
          <w:sz w:val="22"/>
          <w:szCs w:val="22"/>
        </w:rPr>
        <w:t xml:space="preserve"> – для Исполнителя. </w:t>
      </w:r>
    </w:p>
    <w:p w14:paraId="183D386E" w14:textId="577398F8" w:rsidR="007749EF" w:rsidRPr="003B156F" w:rsidRDefault="007749EF" w:rsidP="007749EF">
      <w:pPr>
        <w:pStyle w:val="ConsNormal"/>
        <w:numPr>
          <w:ilvl w:val="1"/>
          <w:numId w:val="3"/>
        </w:numPr>
        <w:tabs>
          <w:tab w:val="left" w:pos="426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3B156F">
        <w:rPr>
          <w:rFonts w:ascii="Times New Roman" w:hAnsi="Times New Roman" w:cs="Times New Roman"/>
          <w:sz w:val="22"/>
          <w:szCs w:val="22"/>
        </w:rPr>
        <w:t>Все спорные ситуац</w:t>
      </w:r>
      <w:r w:rsidR="00955BDD" w:rsidRPr="003B156F">
        <w:rPr>
          <w:rFonts w:ascii="Times New Roman" w:hAnsi="Times New Roman" w:cs="Times New Roman"/>
          <w:sz w:val="22"/>
          <w:szCs w:val="22"/>
        </w:rPr>
        <w:t xml:space="preserve">ии, возникшие в ходе исполнения </w:t>
      </w:r>
      <w:r w:rsidR="009D25D4">
        <w:rPr>
          <w:rFonts w:ascii="Times New Roman" w:hAnsi="Times New Roman" w:cs="Times New Roman"/>
          <w:sz w:val="22"/>
          <w:szCs w:val="22"/>
        </w:rPr>
        <w:t>договор</w:t>
      </w:r>
      <w:r w:rsidRPr="003B156F">
        <w:rPr>
          <w:rFonts w:ascii="Times New Roman" w:hAnsi="Times New Roman" w:cs="Times New Roman"/>
          <w:sz w:val="22"/>
          <w:szCs w:val="22"/>
        </w:rPr>
        <w:t>а, подлежат рассмотрению в Арбитражном суде Красноярского края.</w:t>
      </w:r>
    </w:p>
    <w:p w14:paraId="7FAA8AE1" w14:textId="6520A0E3" w:rsidR="00A1287D" w:rsidRDefault="007749EF" w:rsidP="003B156F">
      <w:pPr>
        <w:pStyle w:val="a5"/>
        <w:numPr>
          <w:ilvl w:val="1"/>
          <w:numId w:val="3"/>
        </w:numPr>
        <w:ind w:left="0" w:firstLine="0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3B156F">
        <w:rPr>
          <w:rFonts w:ascii="Times New Roman" w:hAnsi="Times New Roman" w:cs="Times New Roman"/>
          <w:sz w:val="22"/>
          <w:szCs w:val="22"/>
          <w:lang w:val="ru-RU"/>
        </w:rPr>
        <w:t xml:space="preserve">Все уведомления Сторон, связанные с исполнением настоящего </w:t>
      </w:r>
      <w:r w:rsidR="009D25D4">
        <w:rPr>
          <w:rFonts w:ascii="Times New Roman" w:hAnsi="Times New Roman" w:cs="Times New Roman"/>
          <w:sz w:val="22"/>
          <w:szCs w:val="22"/>
          <w:lang w:val="ru-RU"/>
        </w:rPr>
        <w:t>договор</w:t>
      </w:r>
      <w:r w:rsidRPr="003B156F">
        <w:rPr>
          <w:rFonts w:ascii="Times New Roman" w:hAnsi="Times New Roman" w:cs="Times New Roman"/>
          <w:sz w:val="22"/>
          <w:szCs w:val="22"/>
          <w:lang w:val="ru-RU"/>
        </w:rPr>
        <w:t xml:space="preserve">а, направляются в письменной форме по почте заказным письмом по фактическому адресу Стороны, указанному в статье 10 настоящего </w:t>
      </w:r>
      <w:r w:rsidR="009D25D4">
        <w:rPr>
          <w:rFonts w:ascii="Times New Roman" w:hAnsi="Times New Roman" w:cs="Times New Roman"/>
          <w:sz w:val="22"/>
          <w:szCs w:val="22"/>
          <w:lang w:val="ru-RU"/>
        </w:rPr>
        <w:t>договор</w:t>
      </w:r>
      <w:r w:rsidRPr="003B156F">
        <w:rPr>
          <w:rFonts w:ascii="Times New Roman" w:hAnsi="Times New Roman" w:cs="Times New Roman"/>
          <w:sz w:val="22"/>
          <w:szCs w:val="22"/>
          <w:lang w:val="ru-RU"/>
        </w:rPr>
        <w:t>а, или с использованием факсимильной связи, электронной почты с последующим предоставлением оригинала. В случае направления уведомлений с использованием почты уведомления считаются полученными Стороной в день фактического получения, подтвержденного отметкой почты. В случае отправления уведомлений посредством факсимильной связи и электронной почты уведомления считаются полученными Стороной в день их отправки.</w:t>
      </w:r>
    </w:p>
    <w:p w14:paraId="4C9EDF69" w14:textId="51FB0C84" w:rsidR="004426B2" w:rsidRDefault="00875912" w:rsidP="004426B2">
      <w:pPr>
        <w:pStyle w:val="a5"/>
        <w:numPr>
          <w:ilvl w:val="1"/>
          <w:numId w:val="3"/>
        </w:numPr>
        <w:ind w:left="0" w:firstLine="0"/>
        <w:rPr>
          <w:rFonts w:ascii="Times New Roman" w:hAnsi="Times New Roman" w:cs="Times New Roman"/>
          <w:sz w:val="22"/>
          <w:szCs w:val="22"/>
          <w:lang w:val="ru-RU"/>
        </w:rPr>
      </w:pPr>
      <w:r w:rsidRPr="003A7AB5">
        <w:rPr>
          <w:rFonts w:ascii="Times New Roman" w:hAnsi="Times New Roman" w:cs="Times New Roman"/>
          <w:sz w:val="22"/>
          <w:szCs w:val="22"/>
          <w:lang w:val="ru-RU"/>
        </w:rPr>
        <w:t xml:space="preserve">Неотъемлемой частью </w:t>
      </w:r>
      <w:r w:rsidR="009D25D4">
        <w:rPr>
          <w:rFonts w:ascii="Times New Roman" w:hAnsi="Times New Roman" w:cs="Times New Roman"/>
          <w:sz w:val="22"/>
          <w:szCs w:val="22"/>
          <w:lang w:val="ru-RU"/>
        </w:rPr>
        <w:t>Договор</w:t>
      </w:r>
      <w:r w:rsidRPr="003A7AB5">
        <w:rPr>
          <w:rFonts w:ascii="Times New Roman" w:hAnsi="Times New Roman" w:cs="Times New Roman"/>
          <w:sz w:val="22"/>
          <w:szCs w:val="22"/>
          <w:lang w:val="ru-RU"/>
        </w:rPr>
        <w:t>а являются:</w:t>
      </w:r>
    </w:p>
    <w:p w14:paraId="05ED9AC9" w14:textId="44E67532" w:rsidR="00875912" w:rsidRPr="004426B2" w:rsidRDefault="004426B2" w:rsidP="004426B2">
      <w:pPr>
        <w:pStyle w:val="a5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 xml:space="preserve">- </w:t>
      </w:r>
      <w:r w:rsidR="00875912" w:rsidRPr="004426B2">
        <w:rPr>
          <w:rFonts w:ascii="Times New Roman" w:hAnsi="Times New Roman" w:cs="Times New Roman"/>
          <w:sz w:val="22"/>
          <w:szCs w:val="22"/>
          <w:lang w:val="ru-RU"/>
        </w:rPr>
        <w:t xml:space="preserve">Приложение №1 на </w:t>
      </w:r>
      <w:r w:rsidR="009D25D4">
        <w:rPr>
          <w:rFonts w:ascii="Times New Roman" w:hAnsi="Times New Roman" w:cs="Times New Roman"/>
          <w:sz w:val="22"/>
          <w:szCs w:val="22"/>
          <w:lang w:val="ru-RU"/>
        </w:rPr>
        <w:t>__</w:t>
      </w:r>
      <w:r w:rsidR="00875912" w:rsidRPr="004426B2">
        <w:rPr>
          <w:rFonts w:ascii="Times New Roman" w:hAnsi="Times New Roman" w:cs="Times New Roman"/>
          <w:sz w:val="22"/>
          <w:szCs w:val="22"/>
          <w:lang w:val="ru-RU"/>
        </w:rPr>
        <w:t>л.</w:t>
      </w:r>
    </w:p>
    <w:p w14:paraId="0757CA1E" w14:textId="77777777" w:rsidR="004E27E0" w:rsidRPr="003B156F" w:rsidRDefault="004E27E0" w:rsidP="000958C5">
      <w:pPr>
        <w:pStyle w:val="a5"/>
        <w:rPr>
          <w:rFonts w:ascii="Times New Roman" w:hAnsi="Times New Roman" w:cs="Times New Roman"/>
          <w:sz w:val="22"/>
          <w:szCs w:val="22"/>
          <w:lang w:val="ru-RU"/>
        </w:rPr>
      </w:pPr>
    </w:p>
    <w:p w14:paraId="4DF1A41C" w14:textId="77777777" w:rsidR="007749EF" w:rsidRPr="003B156F" w:rsidRDefault="001740D7" w:rsidP="007749EF">
      <w:pPr>
        <w:pStyle w:val="a5"/>
        <w:numPr>
          <w:ilvl w:val="0"/>
          <w:numId w:val="3"/>
        </w:num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3B156F">
        <w:rPr>
          <w:rFonts w:ascii="Times New Roman" w:hAnsi="Times New Roman" w:cs="Times New Roman"/>
          <w:b/>
          <w:bCs/>
          <w:sz w:val="22"/>
          <w:szCs w:val="22"/>
          <w:lang w:val="ru-RU"/>
        </w:rPr>
        <w:t>Адреса и реквизиты сторон</w:t>
      </w:r>
    </w:p>
    <w:p w14:paraId="4A319D63" w14:textId="77777777" w:rsidR="007749EF" w:rsidRPr="003B156F" w:rsidRDefault="007749EF" w:rsidP="007749EF">
      <w:pPr>
        <w:pStyle w:val="a5"/>
        <w:rPr>
          <w:rFonts w:ascii="Times New Roman" w:hAnsi="Times New Roman" w:cs="Times New Roman"/>
          <w:sz w:val="22"/>
          <w:szCs w:val="22"/>
        </w:rPr>
      </w:pPr>
    </w:p>
    <w:p w14:paraId="11F5F7B7" w14:textId="12A0716B" w:rsidR="007749EF" w:rsidRDefault="007749EF" w:rsidP="000958C5">
      <w:pPr>
        <w:pStyle w:val="ConsNormal"/>
        <w:widowControl/>
        <w:ind w:right="0" w:firstLine="0"/>
        <w:rPr>
          <w:rFonts w:ascii="Times New Roman" w:hAnsi="Times New Roman" w:cs="Times New Roman"/>
        </w:rPr>
      </w:pPr>
    </w:p>
    <w:tbl>
      <w:tblPr>
        <w:tblW w:w="10597" w:type="dxa"/>
        <w:tblLook w:val="01E0" w:firstRow="1" w:lastRow="1" w:firstColumn="1" w:lastColumn="1" w:noHBand="0" w:noVBand="0"/>
      </w:tblPr>
      <w:tblGrid>
        <w:gridCol w:w="5298"/>
        <w:gridCol w:w="5299"/>
      </w:tblGrid>
      <w:tr w:rsidR="00C76422" w:rsidRPr="00C76422" w14:paraId="0E5134AB" w14:textId="77777777" w:rsidTr="00C76422">
        <w:trPr>
          <w:trHeight w:val="106"/>
        </w:trPr>
        <w:tc>
          <w:tcPr>
            <w:tcW w:w="5298" w:type="dxa"/>
          </w:tcPr>
          <w:p w14:paraId="15045A69" w14:textId="77777777" w:rsidR="00C76422" w:rsidRDefault="00C76422" w:rsidP="00D2144F">
            <w:pPr>
              <w:pStyle w:val="a5"/>
              <w:rPr>
                <w:rFonts w:ascii="Times New Roman" w:hAnsi="Times New Roman" w:cs="Times New Roman"/>
                <w:b/>
                <w:bCs/>
              </w:rPr>
            </w:pPr>
            <w:r w:rsidRPr="00C76422">
              <w:rPr>
                <w:rFonts w:ascii="Times New Roman" w:hAnsi="Times New Roman" w:cs="Times New Roman"/>
                <w:b/>
                <w:bCs/>
                <w:lang w:val="ru-RU"/>
              </w:rPr>
              <w:t>Заказчик</w:t>
            </w:r>
            <w:r w:rsidRPr="00C76422">
              <w:rPr>
                <w:rFonts w:ascii="Times New Roman" w:hAnsi="Times New Roman" w:cs="Times New Roman"/>
                <w:b/>
                <w:bCs/>
              </w:rPr>
              <w:t>:</w:t>
            </w:r>
          </w:p>
          <w:p w14:paraId="42F1E7BC" w14:textId="149436BB" w:rsidR="00C76422" w:rsidRPr="00C76422" w:rsidRDefault="00C76422" w:rsidP="00D2144F">
            <w:pPr>
              <w:pStyle w:val="a5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299" w:type="dxa"/>
          </w:tcPr>
          <w:p w14:paraId="5553E3A6" w14:textId="77777777" w:rsidR="00C76422" w:rsidRPr="009D25D4" w:rsidRDefault="00C76422" w:rsidP="00D2144F">
            <w:pPr>
              <w:pStyle w:val="a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D25D4"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Исполнитель</w:t>
            </w:r>
            <w:r w:rsidRPr="009D25D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</w:p>
        </w:tc>
      </w:tr>
      <w:tr w:rsidR="00C76422" w:rsidRPr="00C76422" w14:paraId="59E258D7" w14:textId="77777777" w:rsidTr="00C76422">
        <w:trPr>
          <w:trHeight w:val="3931"/>
        </w:trPr>
        <w:tc>
          <w:tcPr>
            <w:tcW w:w="5298" w:type="dxa"/>
          </w:tcPr>
          <w:p w14:paraId="388B3D60" w14:textId="77777777" w:rsidR="00C76422" w:rsidRDefault="00C76422" w:rsidP="00D2144F">
            <w:pPr>
              <w:tabs>
                <w:tab w:val="left" w:pos="3345"/>
              </w:tabs>
              <w:spacing w:before="0"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2FC1B826" w14:textId="77777777" w:rsidR="00C76422" w:rsidRDefault="00C76422" w:rsidP="00D2144F">
            <w:pPr>
              <w:tabs>
                <w:tab w:val="left" w:pos="3345"/>
              </w:tabs>
              <w:spacing w:before="0"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7DB1DFE5" w14:textId="77777777" w:rsidR="00C76422" w:rsidRDefault="00C76422" w:rsidP="00D2144F">
            <w:pPr>
              <w:tabs>
                <w:tab w:val="left" w:pos="3345"/>
              </w:tabs>
              <w:spacing w:before="0"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6313AA3B" w14:textId="77777777" w:rsidR="00C76422" w:rsidRDefault="00C76422" w:rsidP="00D2144F">
            <w:pPr>
              <w:tabs>
                <w:tab w:val="left" w:pos="3345"/>
              </w:tabs>
              <w:spacing w:before="0"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4F95B193" w14:textId="77777777" w:rsidR="00C76422" w:rsidRDefault="00C76422" w:rsidP="00D2144F">
            <w:pPr>
              <w:tabs>
                <w:tab w:val="left" w:pos="3345"/>
              </w:tabs>
              <w:spacing w:before="0"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656574A7" w14:textId="12454D37" w:rsidR="00C76422" w:rsidRDefault="00C76422" w:rsidP="00D2144F">
            <w:pPr>
              <w:tabs>
                <w:tab w:val="left" w:pos="3345"/>
              </w:tabs>
              <w:spacing w:before="0"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07AFFF5D" w14:textId="77777777" w:rsidR="00A31B04" w:rsidRDefault="00A31B04" w:rsidP="00D2144F">
            <w:pPr>
              <w:tabs>
                <w:tab w:val="left" w:pos="3345"/>
              </w:tabs>
              <w:spacing w:before="0"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1A61A952" w14:textId="77777777" w:rsidR="009D25D4" w:rsidRDefault="009D25D4" w:rsidP="00D2144F">
            <w:pPr>
              <w:tabs>
                <w:tab w:val="left" w:pos="3345"/>
              </w:tabs>
              <w:spacing w:before="0"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2FA96C75" w14:textId="77777777" w:rsidR="009D25D4" w:rsidRDefault="009D25D4" w:rsidP="00D2144F">
            <w:pPr>
              <w:tabs>
                <w:tab w:val="left" w:pos="3345"/>
              </w:tabs>
              <w:spacing w:before="0"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11B28ACA" w14:textId="77777777" w:rsidR="009D25D4" w:rsidRDefault="009D25D4" w:rsidP="00D2144F">
            <w:pPr>
              <w:tabs>
                <w:tab w:val="left" w:pos="3345"/>
              </w:tabs>
              <w:spacing w:before="0"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28E72473" w14:textId="77777777" w:rsidR="00C76422" w:rsidRDefault="00C76422" w:rsidP="00D2144F">
            <w:pPr>
              <w:tabs>
                <w:tab w:val="left" w:pos="3345"/>
              </w:tabs>
              <w:spacing w:before="0"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078ADD23" w14:textId="77777777" w:rsidR="00C76422" w:rsidRDefault="00C76422" w:rsidP="00D2144F">
            <w:pPr>
              <w:tabs>
                <w:tab w:val="left" w:pos="3345"/>
              </w:tabs>
              <w:spacing w:before="0"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2764E4CA" w14:textId="77777777" w:rsidR="00C76422" w:rsidRDefault="00C76422" w:rsidP="00D2144F">
            <w:pPr>
              <w:pStyle w:val="a5"/>
              <w:rPr>
                <w:rFonts w:ascii="Times New Roman" w:hAnsi="Times New Roman" w:cs="Times New Roman"/>
                <w:lang w:val="ru-RU"/>
              </w:rPr>
            </w:pPr>
          </w:p>
          <w:p w14:paraId="582ADD59" w14:textId="77777777" w:rsidR="009D25D4" w:rsidRPr="00C76422" w:rsidRDefault="009D25D4" w:rsidP="00D2144F">
            <w:pPr>
              <w:pStyle w:val="a5"/>
              <w:rPr>
                <w:rFonts w:ascii="Times New Roman" w:hAnsi="Times New Roman" w:cs="Times New Roman"/>
                <w:lang w:val="ru-RU"/>
              </w:rPr>
            </w:pPr>
          </w:p>
          <w:p w14:paraId="64A9D2DA" w14:textId="7F7A8588" w:rsidR="00C76422" w:rsidRPr="00C76422" w:rsidRDefault="00C76422" w:rsidP="00D2144F">
            <w:pPr>
              <w:pStyle w:val="a5"/>
              <w:rPr>
                <w:rFonts w:ascii="Times New Roman" w:hAnsi="Times New Roman" w:cs="Times New Roman"/>
                <w:lang w:val="ru-RU"/>
              </w:rPr>
            </w:pPr>
            <w:r w:rsidRPr="00C76422">
              <w:rPr>
                <w:rFonts w:ascii="Times New Roman" w:hAnsi="Times New Roman" w:cs="Times New Roman"/>
                <w:lang w:val="ru-RU"/>
              </w:rPr>
              <w:t xml:space="preserve">__________________ </w:t>
            </w:r>
          </w:p>
          <w:p w14:paraId="620ADB3F" w14:textId="77777777" w:rsidR="00C76422" w:rsidRPr="00C76422" w:rsidRDefault="00C76422" w:rsidP="00D2144F">
            <w:pPr>
              <w:pStyle w:val="a5"/>
              <w:rPr>
                <w:rFonts w:ascii="Times New Roman" w:hAnsi="Times New Roman" w:cs="Times New Roman"/>
                <w:lang w:val="ru-RU"/>
              </w:rPr>
            </w:pPr>
            <w:r w:rsidRPr="00C76422">
              <w:rPr>
                <w:rFonts w:ascii="Times New Roman" w:hAnsi="Times New Roman" w:cs="Times New Roman"/>
                <w:lang w:val="ru-RU"/>
              </w:rPr>
              <w:t xml:space="preserve">   </w:t>
            </w:r>
          </w:p>
          <w:p w14:paraId="5589E8DC" w14:textId="77777777" w:rsidR="00C76422" w:rsidRPr="00C76422" w:rsidRDefault="00C76422" w:rsidP="00D2144F">
            <w:pPr>
              <w:pStyle w:val="a5"/>
              <w:rPr>
                <w:rFonts w:ascii="Times New Roman" w:hAnsi="Times New Roman" w:cs="Times New Roman"/>
                <w:b/>
                <w:lang w:val="ru-RU"/>
              </w:rPr>
            </w:pPr>
            <w:r w:rsidRPr="00C76422">
              <w:rPr>
                <w:rFonts w:ascii="Times New Roman" w:hAnsi="Times New Roman" w:cs="Times New Roman"/>
                <w:lang w:val="ru-RU"/>
              </w:rPr>
              <w:t>М.П.</w:t>
            </w:r>
          </w:p>
        </w:tc>
        <w:tc>
          <w:tcPr>
            <w:tcW w:w="5299" w:type="dxa"/>
          </w:tcPr>
          <w:p w14:paraId="26B72C1F" w14:textId="77777777" w:rsidR="00C76422" w:rsidRPr="009D25D4" w:rsidRDefault="00C76422" w:rsidP="00D2144F">
            <w:pPr>
              <w:pStyle w:val="a5"/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</w:pPr>
            <w:r w:rsidRPr="009D25D4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>КГБУЗ «Таймырская МРБ»</w:t>
            </w:r>
          </w:p>
          <w:p w14:paraId="5C245FD3" w14:textId="77777777" w:rsidR="00C76422" w:rsidRPr="009D25D4" w:rsidRDefault="00C76422" w:rsidP="00D2144F">
            <w:pPr>
              <w:pStyle w:val="a5"/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</w:pPr>
          </w:p>
          <w:p w14:paraId="7A7D1530" w14:textId="77777777" w:rsidR="00C76422" w:rsidRPr="009D25D4" w:rsidRDefault="00C76422" w:rsidP="00D2144F">
            <w:pPr>
              <w:pStyle w:val="a5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9D25D4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ИНН 2469003062 КПП 246901001</w:t>
            </w:r>
          </w:p>
          <w:p w14:paraId="2BA2D617" w14:textId="77777777" w:rsidR="00C76422" w:rsidRPr="009D25D4" w:rsidRDefault="00C76422" w:rsidP="00D2144F">
            <w:pPr>
              <w:pStyle w:val="a5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9D25D4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647000 Красноярский край г. Дудинка </w:t>
            </w:r>
          </w:p>
          <w:p w14:paraId="20FBE961" w14:textId="77777777" w:rsidR="00C76422" w:rsidRPr="009D25D4" w:rsidRDefault="00C76422" w:rsidP="00D2144F">
            <w:pPr>
              <w:pStyle w:val="a5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9D25D4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ул. Островского 14 В, </w:t>
            </w:r>
          </w:p>
          <w:p w14:paraId="7B34EA7A" w14:textId="77777777" w:rsidR="00C76422" w:rsidRPr="009D25D4" w:rsidRDefault="00C76422" w:rsidP="00D2144F">
            <w:pPr>
              <w:pStyle w:val="a5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9D25D4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тел.: (39191) 5-46-59</w:t>
            </w:r>
          </w:p>
          <w:p w14:paraId="38144C06" w14:textId="77777777" w:rsidR="00C76422" w:rsidRPr="009D25D4" w:rsidRDefault="00C76422" w:rsidP="00D2144F">
            <w:pPr>
              <w:pStyle w:val="a5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9D25D4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Минфин края (КГБУЗ «Таймырская МРБ» л/с 75192v72941)</w:t>
            </w:r>
          </w:p>
          <w:p w14:paraId="7DB545D6" w14:textId="77777777" w:rsidR="00C76422" w:rsidRPr="009D25D4" w:rsidRDefault="00C76422" w:rsidP="00D2144F">
            <w:pPr>
              <w:pStyle w:val="a5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9D25D4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Казначейский счет 03224643040000001900</w:t>
            </w:r>
          </w:p>
          <w:p w14:paraId="2E4523C5" w14:textId="77777777" w:rsidR="00C76422" w:rsidRPr="009D25D4" w:rsidRDefault="00C76422" w:rsidP="00D2144F">
            <w:pPr>
              <w:pStyle w:val="a5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9D25D4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Единый казначейский счет 40102810245370000011                                                                                                         Отделение Красноярск//УФК по Красноярскому краю, г. Красноярск</w:t>
            </w:r>
          </w:p>
          <w:p w14:paraId="2D7A0E51" w14:textId="77777777" w:rsidR="00C76422" w:rsidRPr="009D25D4" w:rsidRDefault="00C76422" w:rsidP="00D2144F">
            <w:pPr>
              <w:pStyle w:val="a5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9D25D4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БИК 010407105</w:t>
            </w:r>
          </w:p>
          <w:p w14:paraId="3E83F36C" w14:textId="77777777" w:rsidR="00C76422" w:rsidRPr="009D25D4" w:rsidRDefault="00C76422" w:rsidP="00D2144F">
            <w:pPr>
              <w:pStyle w:val="a5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proofErr w:type="spellStart"/>
            <w:r w:rsidRPr="009D25D4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Отр.код</w:t>
            </w:r>
            <w:proofErr w:type="spellEnd"/>
            <w:r w:rsidRPr="009D25D4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. 71050000000000000</w:t>
            </w:r>
          </w:p>
          <w:p w14:paraId="671E4056" w14:textId="77777777" w:rsidR="00C76422" w:rsidRPr="009D25D4" w:rsidRDefault="00C76422" w:rsidP="00D2144F">
            <w:pPr>
              <w:pStyle w:val="a5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14:paraId="0E9715BC" w14:textId="77777777" w:rsidR="00C76422" w:rsidRPr="009D25D4" w:rsidRDefault="00C76422" w:rsidP="00D2144F">
            <w:pPr>
              <w:pStyle w:val="a5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14:paraId="7341283D" w14:textId="77777777" w:rsidR="00C76422" w:rsidRPr="009D25D4" w:rsidRDefault="00C76422" w:rsidP="00D2144F">
            <w:pPr>
              <w:pStyle w:val="a5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14:paraId="25B1A9AB" w14:textId="77777777" w:rsidR="00C76422" w:rsidRPr="009D25D4" w:rsidRDefault="00C76422" w:rsidP="00D2144F">
            <w:pPr>
              <w:pStyle w:val="a5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9D25D4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Главный врач</w:t>
            </w:r>
          </w:p>
          <w:p w14:paraId="2BC6C230" w14:textId="77777777" w:rsidR="00C76422" w:rsidRPr="009D25D4" w:rsidRDefault="00C76422" w:rsidP="00D2144F">
            <w:pPr>
              <w:pStyle w:val="a5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14:paraId="031486B4" w14:textId="77777777" w:rsidR="00C76422" w:rsidRPr="009D25D4" w:rsidRDefault="00C76422" w:rsidP="00D2144F">
            <w:pPr>
              <w:pStyle w:val="a5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9D25D4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_________________</w:t>
            </w:r>
            <w:r w:rsidRPr="009D25D4">
              <w:rPr>
                <w:sz w:val="22"/>
                <w:szCs w:val="22"/>
                <w:lang w:val="ru-RU"/>
              </w:rPr>
              <w:t xml:space="preserve"> </w:t>
            </w:r>
            <w:r w:rsidRPr="009D25D4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В.В. Фокин</w:t>
            </w:r>
          </w:p>
          <w:p w14:paraId="45806402" w14:textId="77777777" w:rsidR="00C76422" w:rsidRPr="009D25D4" w:rsidRDefault="00C76422" w:rsidP="00D2144F">
            <w:pPr>
              <w:pStyle w:val="a5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9D25D4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  </w:t>
            </w:r>
          </w:p>
          <w:p w14:paraId="6989788B" w14:textId="77777777" w:rsidR="00C76422" w:rsidRPr="009D25D4" w:rsidRDefault="00C76422" w:rsidP="00D2144F">
            <w:pPr>
              <w:pStyle w:val="a5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9D25D4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М.П.</w:t>
            </w:r>
          </w:p>
        </w:tc>
      </w:tr>
    </w:tbl>
    <w:p w14:paraId="302BC12E" w14:textId="199EDB1A" w:rsidR="00C76422" w:rsidRDefault="00C76422" w:rsidP="000958C5">
      <w:pPr>
        <w:pStyle w:val="ConsNormal"/>
        <w:widowControl/>
        <w:ind w:right="0" w:firstLine="0"/>
        <w:rPr>
          <w:rFonts w:ascii="Times New Roman" w:hAnsi="Times New Roman" w:cs="Times New Roman"/>
        </w:rPr>
      </w:pPr>
    </w:p>
    <w:p w14:paraId="7E4842AB" w14:textId="35328C3D" w:rsidR="00C76422" w:rsidRDefault="00C76422" w:rsidP="000958C5">
      <w:pPr>
        <w:pStyle w:val="ConsNormal"/>
        <w:widowControl/>
        <w:ind w:right="0" w:firstLine="0"/>
        <w:rPr>
          <w:rFonts w:ascii="Times New Roman" w:hAnsi="Times New Roman" w:cs="Times New Roman"/>
        </w:rPr>
      </w:pPr>
    </w:p>
    <w:p w14:paraId="6F3ACC36" w14:textId="3DB91B78" w:rsidR="00C76422" w:rsidRDefault="00C76422" w:rsidP="000958C5">
      <w:pPr>
        <w:pStyle w:val="ConsNormal"/>
        <w:widowControl/>
        <w:ind w:right="0" w:firstLine="0"/>
        <w:rPr>
          <w:rFonts w:ascii="Times New Roman" w:hAnsi="Times New Roman" w:cs="Times New Roman"/>
        </w:rPr>
      </w:pPr>
    </w:p>
    <w:p w14:paraId="015F9B25" w14:textId="4BCF9808" w:rsidR="00C76422" w:rsidRDefault="00C76422" w:rsidP="000958C5">
      <w:pPr>
        <w:pStyle w:val="ConsNormal"/>
        <w:widowControl/>
        <w:ind w:right="0" w:firstLine="0"/>
        <w:rPr>
          <w:rFonts w:ascii="Times New Roman" w:hAnsi="Times New Roman" w:cs="Times New Roman"/>
        </w:rPr>
      </w:pPr>
    </w:p>
    <w:p w14:paraId="76085095" w14:textId="38085C17" w:rsidR="00C76422" w:rsidRDefault="00C76422" w:rsidP="000958C5">
      <w:pPr>
        <w:pStyle w:val="ConsNormal"/>
        <w:widowControl/>
        <w:ind w:right="0" w:firstLine="0"/>
        <w:rPr>
          <w:rFonts w:ascii="Times New Roman" w:hAnsi="Times New Roman" w:cs="Times New Roman"/>
        </w:rPr>
      </w:pPr>
    </w:p>
    <w:p w14:paraId="09832966" w14:textId="77777777" w:rsidR="009D25D4" w:rsidRDefault="009D25D4" w:rsidP="000958C5">
      <w:pPr>
        <w:pStyle w:val="ConsNormal"/>
        <w:widowControl/>
        <w:ind w:right="0" w:firstLine="0"/>
        <w:rPr>
          <w:rFonts w:ascii="Times New Roman" w:hAnsi="Times New Roman" w:cs="Times New Roman"/>
        </w:rPr>
      </w:pPr>
    </w:p>
    <w:p w14:paraId="07D7E282" w14:textId="77777777" w:rsidR="009D25D4" w:rsidRDefault="009D25D4" w:rsidP="000958C5">
      <w:pPr>
        <w:pStyle w:val="ConsNormal"/>
        <w:widowControl/>
        <w:ind w:right="0" w:firstLine="0"/>
        <w:rPr>
          <w:rFonts w:ascii="Times New Roman" w:hAnsi="Times New Roman" w:cs="Times New Roman"/>
        </w:rPr>
      </w:pPr>
    </w:p>
    <w:p w14:paraId="00194E67" w14:textId="77777777" w:rsidR="009D25D4" w:rsidRDefault="009D25D4" w:rsidP="000958C5">
      <w:pPr>
        <w:pStyle w:val="ConsNormal"/>
        <w:widowControl/>
        <w:ind w:right="0" w:firstLine="0"/>
        <w:rPr>
          <w:rFonts w:ascii="Times New Roman" w:hAnsi="Times New Roman" w:cs="Times New Roman"/>
        </w:rPr>
      </w:pPr>
    </w:p>
    <w:p w14:paraId="65E1693B" w14:textId="77777777" w:rsidR="009D25D4" w:rsidRDefault="009D25D4" w:rsidP="000958C5">
      <w:pPr>
        <w:pStyle w:val="ConsNormal"/>
        <w:widowControl/>
        <w:ind w:right="0" w:firstLine="0"/>
        <w:rPr>
          <w:rFonts w:ascii="Times New Roman" w:hAnsi="Times New Roman" w:cs="Times New Roman"/>
        </w:rPr>
      </w:pPr>
    </w:p>
    <w:p w14:paraId="138EF5E6" w14:textId="77777777" w:rsidR="009D25D4" w:rsidRDefault="009D25D4" w:rsidP="000958C5">
      <w:pPr>
        <w:pStyle w:val="ConsNormal"/>
        <w:widowControl/>
        <w:ind w:right="0" w:firstLine="0"/>
        <w:rPr>
          <w:rFonts w:ascii="Times New Roman" w:hAnsi="Times New Roman" w:cs="Times New Roman"/>
        </w:rPr>
      </w:pPr>
    </w:p>
    <w:p w14:paraId="62D021E2" w14:textId="77777777" w:rsidR="00A31B04" w:rsidRDefault="00A31B04" w:rsidP="00A31B04">
      <w:pPr>
        <w:pStyle w:val="ConsNormal"/>
        <w:widowControl/>
        <w:ind w:right="0" w:firstLine="0"/>
        <w:rPr>
          <w:rFonts w:ascii="Times New Roman" w:hAnsi="Times New Roman" w:cs="Times New Roman"/>
        </w:rPr>
      </w:pPr>
    </w:p>
    <w:p w14:paraId="53699A97" w14:textId="7B314065" w:rsidR="00875912" w:rsidRPr="00DB75A6" w:rsidRDefault="00A31B04" w:rsidP="00A31B04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</w:t>
      </w:r>
      <w:r w:rsidR="00875912" w:rsidRPr="00DB75A6">
        <w:rPr>
          <w:rFonts w:ascii="Times New Roman" w:hAnsi="Times New Roman" w:cs="Times New Roman"/>
          <w:sz w:val="22"/>
          <w:szCs w:val="22"/>
        </w:rPr>
        <w:t>иложение №</w:t>
      </w:r>
      <w:r w:rsidR="00C42869" w:rsidRPr="00DB75A6">
        <w:rPr>
          <w:rFonts w:ascii="Times New Roman" w:hAnsi="Times New Roman" w:cs="Times New Roman"/>
          <w:sz w:val="22"/>
          <w:szCs w:val="22"/>
        </w:rPr>
        <w:t>1 к</w:t>
      </w:r>
      <w:r w:rsidR="00875912" w:rsidRPr="00DB75A6">
        <w:rPr>
          <w:rFonts w:ascii="Times New Roman" w:hAnsi="Times New Roman" w:cs="Times New Roman"/>
          <w:sz w:val="22"/>
          <w:szCs w:val="22"/>
        </w:rPr>
        <w:t xml:space="preserve"> </w:t>
      </w:r>
      <w:r w:rsidR="009D25D4">
        <w:rPr>
          <w:rFonts w:ascii="Times New Roman" w:hAnsi="Times New Roman" w:cs="Times New Roman"/>
          <w:sz w:val="22"/>
          <w:szCs w:val="22"/>
        </w:rPr>
        <w:t>Договор</w:t>
      </w:r>
      <w:r w:rsidR="00875912" w:rsidRPr="00DB75A6">
        <w:rPr>
          <w:rFonts w:ascii="Times New Roman" w:hAnsi="Times New Roman" w:cs="Times New Roman"/>
          <w:sz w:val="22"/>
          <w:szCs w:val="22"/>
        </w:rPr>
        <w:t>у</w:t>
      </w:r>
    </w:p>
    <w:p w14:paraId="155C837A" w14:textId="77777777" w:rsidR="00875912" w:rsidRPr="00DB75A6" w:rsidRDefault="00875912" w:rsidP="00875912">
      <w:pPr>
        <w:pStyle w:val="ConsNormal"/>
        <w:widowControl/>
        <w:ind w:left="4248" w:right="0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DB75A6">
        <w:rPr>
          <w:rFonts w:ascii="Times New Roman" w:hAnsi="Times New Roman" w:cs="Times New Roman"/>
          <w:sz w:val="22"/>
          <w:szCs w:val="22"/>
        </w:rPr>
        <w:t xml:space="preserve"> на оказание услуг по организации периодического медицинского осмотра</w:t>
      </w:r>
    </w:p>
    <w:p w14:paraId="192C9306" w14:textId="215A111A" w:rsidR="00875912" w:rsidRDefault="00875912" w:rsidP="00875912">
      <w:pPr>
        <w:pStyle w:val="ConsNormal"/>
        <w:widowControl/>
        <w:ind w:left="5652" w:right="0" w:firstLine="0"/>
        <w:jc w:val="right"/>
        <w:rPr>
          <w:rFonts w:ascii="Times New Roman" w:hAnsi="Times New Roman" w:cs="Times New Roman"/>
          <w:sz w:val="22"/>
          <w:szCs w:val="22"/>
        </w:rPr>
      </w:pPr>
      <w:r w:rsidRPr="00DB75A6">
        <w:rPr>
          <w:rFonts w:ascii="Times New Roman" w:hAnsi="Times New Roman" w:cs="Times New Roman"/>
          <w:sz w:val="22"/>
          <w:szCs w:val="22"/>
        </w:rPr>
        <w:t xml:space="preserve">от </w:t>
      </w:r>
      <w:r w:rsidR="00DB75A6">
        <w:rPr>
          <w:rFonts w:ascii="Times New Roman" w:hAnsi="Times New Roman" w:cs="Times New Roman"/>
          <w:sz w:val="22"/>
          <w:szCs w:val="22"/>
        </w:rPr>
        <w:t>_</w:t>
      </w:r>
      <w:proofErr w:type="gramStart"/>
      <w:r w:rsidR="00DB75A6">
        <w:rPr>
          <w:rFonts w:ascii="Times New Roman" w:hAnsi="Times New Roman" w:cs="Times New Roman"/>
          <w:sz w:val="22"/>
          <w:szCs w:val="22"/>
        </w:rPr>
        <w:t>_._</w:t>
      </w:r>
      <w:proofErr w:type="gramEnd"/>
      <w:r w:rsidR="00DB75A6">
        <w:rPr>
          <w:rFonts w:ascii="Times New Roman" w:hAnsi="Times New Roman" w:cs="Times New Roman"/>
          <w:sz w:val="22"/>
          <w:szCs w:val="22"/>
        </w:rPr>
        <w:t>_</w:t>
      </w:r>
      <w:r w:rsidR="00205F4B" w:rsidRPr="00DB75A6">
        <w:rPr>
          <w:rFonts w:ascii="Times New Roman" w:hAnsi="Times New Roman" w:cs="Times New Roman"/>
          <w:sz w:val="22"/>
          <w:szCs w:val="22"/>
        </w:rPr>
        <w:t>.</w:t>
      </w:r>
      <w:r w:rsidRPr="00DB75A6">
        <w:rPr>
          <w:rFonts w:ascii="Times New Roman" w:hAnsi="Times New Roman" w:cs="Times New Roman"/>
          <w:sz w:val="22"/>
          <w:szCs w:val="22"/>
        </w:rPr>
        <w:t>202</w:t>
      </w:r>
      <w:r w:rsidR="009D25D4">
        <w:rPr>
          <w:rFonts w:ascii="Times New Roman" w:hAnsi="Times New Roman" w:cs="Times New Roman"/>
          <w:sz w:val="22"/>
          <w:szCs w:val="22"/>
        </w:rPr>
        <w:t>__</w:t>
      </w:r>
      <w:r w:rsidR="00DB75A6">
        <w:rPr>
          <w:rFonts w:ascii="Times New Roman" w:hAnsi="Times New Roman" w:cs="Times New Roman"/>
          <w:sz w:val="22"/>
          <w:szCs w:val="22"/>
        </w:rPr>
        <w:t xml:space="preserve"> </w:t>
      </w:r>
      <w:r w:rsidRPr="00DB75A6">
        <w:rPr>
          <w:rFonts w:ascii="Times New Roman" w:hAnsi="Times New Roman" w:cs="Times New Roman"/>
          <w:sz w:val="22"/>
          <w:szCs w:val="22"/>
        </w:rPr>
        <w:t>г. №</w:t>
      </w:r>
      <w:r w:rsidR="00DB75A6">
        <w:rPr>
          <w:rFonts w:ascii="Times New Roman" w:hAnsi="Times New Roman" w:cs="Times New Roman"/>
          <w:sz w:val="22"/>
          <w:szCs w:val="22"/>
        </w:rPr>
        <w:t xml:space="preserve"> _____</w:t>
      </w:r>
    </w:p>
    <w:p w14:paraId="730BB4D6" w14:textId="77777777" w:rsidR="009D25D4" w:rsidRDefault="009D25D4" w:rsidP="009D25D4">
      <w:pPr>
        <w:pStyle w:val="ConsNormal"/>
        <w:widowControl/>
        <w:ind w:right="0" w:firstLine="0"/>
        <w:rPr>
          <w:rFonts w:ascii="Times New Roman" w:hAnsi="Times New Roman" w:cs="Times New Roman"/>
          <w:sz w:val="22"/>
          <w:szCs w:val="22"/>
        </w:rPr>
      </w:pPr>
    </w:p>
    <w:p w14:paraId="6494E2D1" w14:textId="77777777" w:rsidR="009D25D4" w:rsidRDefault="009D25D4" w:rsidP="009D25D4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3ECE550D" w14:textId="77777777" w:rsidR="009D25D4" w:rsidRDefault="009D25D4" w:rsidP="009D25D4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6E7C2429" w14:textId="06AE980C" w:rsidR="009D25D4" w:rsidRPr="009D25D4" w:rsidRDefault="009D25D4" w:rsidP="009D25D4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Расчет стоимости услуг</w:t>
      </w:r>
    </w:p>
    <w:p w14:paraId="2B842E29" w14:textId="77777777" w:rsidR="009D25D4" w:rsidRDefault="009D25D4" w:rsidP="00875912">
      <w:pPr>
        <w:pStyle w:val="ConsNormal"/>
        <w:widowControl/>
        <w:ind w:left="5652" w:right="0" w:firstLine="0"/>
        <w:jc w:val="right"/>
        <w:rPr>
          <w:rFonts w:ascii="Times New Roman" w:hAnsi="Times New Roman" w:cs="Times New Roman"/>
          <w:sz w:val="22"/>
          <w:szCs w:val="22"/>
        </w:rPr>
      </w:pPr>
    </w:p>
    <w:p w14:paraId="08EB98B7" w14:textId="77777777" w:rsidR="009D25D4" w:rsidRPr="00DB75A6" w:rsidRDefault="009D25D4" w:rsidP="00875912">
      <w:pPr>
        <w:pStyle w:val="ConsNormal"/>
        <w:widowControl/>
        <w:ind w:left="5652" w:right="0" w:firstLine="0"/>
        <w:jc w:val="right"/>
        <w:rPr>
          <w:rFonts w:ascii="Times New Roman" w:hAnsi="Times New Roman" w:cs="Times New Roman"/>
          <w:sz w:val="22"/>
          <w:szCs w:val="22"/>
        </w:rPr>
      </w:pPr>
    </w:p>
    <w:tbl>
      <w:tblPr>
        <w:tblW w:w="10317" w:type="dxa"/>
        <w:tblInd w:w="113" w:type="dxa"/>
        <w:tblLook w:val="04A0" w:firstRow="1" w:lastRow="0" w:firstColumn="1" w:lastColumn="0" w:noHBand="0" w:noVBand="1"/>
      </w:tblPr>
      <w:tblGrid>
        <w:gridCol w:w="704"/>
        <w:gridCol w:w="4692"/>
        <w:gridCol w:w="1603"/>
        <w:gridCol w:w="1577"/>
        <w:gridCol w:w="1741"/>
      </w:tblGrid>
      <w:tr w:rsidR="00A31B04" w:rsidRPr="009D25D4" w14:paraId="23B849F4" w14:textId="77777777" w:rsidTr="00A31B04">
        <w:trPr>
          <w:trHeight w:val="68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3A6B4" w14:textId="77777777" w:rsidR="00A31B04" w:rsidRPr="009D25D4" w:rsidRDefault="00A31B04" w:rsidP="00A31B04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</w:pPr>
            <w:r w:rsidRPr="009D25D4"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>№ п/п</w:t>
            </w:r>
          </w:p>
        </w:tc>
        <w:tc>
          <w:tcPr>
            <w:tcW w:w="4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F41E7" w14:textId="77777777" w:rsidR="00A31B04" w:rsidRPr="009D25D4" w:rsidRDefault="00A31B04" w:rsidP="00A31B04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</w:pPr>
            <w:r w:rsidRPr="009D25D4"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 xml:space="preserve">Наименование медицинских услуг 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FEDCC" w14:textId="789E1B94" w:rsidR="00A31B04" w:rsidRPr="009D25D4" w:rsidRDefault="00A31B04" w:rsidP="00A31B04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</w:pPr>
            <w:r w:rsidRPr="009D25D4"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>Стоимость одной услуги, руб</w:t>
            </w:r>
            <w:r w:rsidR="009D25D4" w:rsidRPr="009D25D4"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>.</w:t>
            </w:r>
            <w:r w:rsidRPr="009D25D4"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26B65" w14:textId="77777777" w:rsidR="00A31B04" w:rsidRPr="009D25D4" w:rsidRDefault="00A31B04" w:rsidP="00A31B04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</w:pPr>
            <w:r w:rsidRPr="009D25D4"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 xml:space="preserve">Количество 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EFC0D" w14:textId="5C7110CB" w:rsidR="00A31B04" w:rsidRPr="009D25D4" w:rsidRDefault="00A31B04" w:rsidP="00A31B04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</w:pPr>
            <w:r w:rsidRPr="009D25D4"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>Сумма, руб</w:t>
            </w:r>
            <w:r w:rsidR="009D25D4" w:rsidRPr="009D25D4"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>.</w:t>
            </w:r>
          </w:p>
        </w:tc>
      </w:tr>
      <w:tr w:rsidR="00A31B04" w:rsidRPr="009D25D4" w14:paraId="7962F097" w14:textId="77777777" w:rsidTr="009D25D4">
        <w:trPr>
          <w:trHeight w:val="481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9D733" w14:textId="77777777" w:rsidR="00A31B04" w:rsidRPr="009D25D4" w:rsidRDefault="00A31B04" w:rsidP="00A31B04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</w:pPr>
            <w:r w:rsidRPr="009D25D4"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4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1BD41" w14:textId="23256397" w:rsidR="00A31B04" w:rsidRPr="009D25D4" w:rsidRDefault="00A31B04" w:rsidP="00A31B04">
            <w:pPr>
              <w:spacing w:before="0"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65F06" w14:textId="34AF6787" w:rsidR="00A31B04" w:rsidRPr="009D25D4" w:rsidRDefault="00A31B04" w:rsidP="00A31B04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83F0C" w14:textId="1D572EE9" w:rsidR="00A31B04" w:rsidRPr="009D25D4" w:rsidRDefault="00A31B04" w:rsidP="00A31B04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78F58" w14:textId="2FCE6DCD" w:rsidR="00A31B04" w:rsidRPr="009D25D4" w:rsidRDefault="00A31B04" w:rsidP="00A31B04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</w:pPr>
          </w:p>
        </w:tc>
      </w:tr>
      <w:tr w:rsidR="00A31B04" w:rsidRPr="009D25D4" w14:paraId="67DB66A7" w14:textId="77777777" w:rsidTr="009D25D4">
        <w:trPr>
          <w:trHeight w:val="4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4D7F3" w14:textId="77777777" w:rsidR="00A31B04" w:rsidRPr="009D25D4" w:rsidRDefault="00A31B04" w:rsidP="00A31B04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</w:pPr>
            <w:r w:rsidRPr="009D25D4"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4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D724D" w14:textId="6C6A566B" w:rsidR="00A31B04" w:rsidRPr="009D25D4" w:rsidRDefault="00A31B04" w:rsidP="00A31B04">
            <w:pPr>
              <w:spacing w:before="0"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6B278" w14:textId="77143CB8" w:rsidR="00A31B04" w:rsidRPr="009D25D4" w:rsidRDefault="00A31B04" w:rsidP="00A31B04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94571" w14:textId="13F69DE6" w:rsidR="00A31B04" w:rsidRPr="009D25D4" w:rsidRDefault="00A31B04" w:rsidP="00A31B04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9BB18" w14:textId="48237970" w:rsidR="00A31B04" w:rsidRPr="009D25D4" w:rsidRDefault="00A31B04" w:rsidP="00A31B04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</w:pPr>
          </w:p>
        </w:tc>
      </w:tr>
      <w:tr w:rsidR="00A31B04" w:rsidRPr="009D25D4" w14:paraId="6451C9B6" w14:textId="77777777" w:rsidTr="009D25D4">
        <w:trPr>
          <w:trHeight w:val="10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DF3D3" w14:textId="48576153" w:rsidR="00A31B04" w:rsidRPr="009D25D4" w:rsidRDefault="00A31B04" w:rsidP="00A31B04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</w:pPr>
            <w:r w:rsidRPr="009D25D4"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>3</w:t>
            </w:r>
            <w:r w:rsidR="009D25D4" w:rsidRPr="009D25D4"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>…</w:t>
            </w:r>
          </w:p>
        </w:tc>
        <w:tc>
          <w:tcPr>
            <w:tcW w:w="4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FD9B8" w14:textId="46823A69" w:rsidR="00A31B04" w:rsidRPr="009D25D4" w:rsidRDefault="00A31B04" w:rsidP="00A31B04">
            <w:pPr>
              <w:spacing w:before="0"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0292E" w14:textId="336A9705" w:rsidR="00A31B04" w:rsidRPr="009D25D4" w:rsidRDefault="00A31B04" w:rsidP="00A31B04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8B289" w14:textId="30FB4AA0" w:rsidR="00A31B04" w:rsidRPr="009D25D4" w:rsidRDefault="00A31B04" w:rsidP="00A31B04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61007" w14:textId="5E6A5993" w:rsidR="00A31B04" w:rsidRPr="009D25D4" w:rsidRDefault="00A31B04" w:rsidP="00A31B04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</w:pPr>
          </w:p>
        </w:tc>
      </w:tr>
      <w:tr w:rsidR="00A31B04" w:rsidRPr="009D25D4" w14:paraId="40F7A595" w14:textId="77777777" w:rsidTr="00A31B04">
        <w:trPr>
          <w:trHeight w:val="22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B0321" w14:textId="77777777" w:rsidR="00A31B04" w:rsidRPr="009D25D4" w:rsidRDefault="00A31B04" w:rsidP="00A31B04">
            <w:pPr>
              <w:spacing w:before="0"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</w:pPr>
            <w:r w:rsidRPr="009D25D4"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> </w:t>
            </w:r>
          </w:p>
        </w:tc>
        <w:tc>
          <w:tcPr>
            <w:tcW w:w="4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3E572" w14:textId="77777777" w:rsidR="00A31B04" w:rsidRPr="009D25D4" w:rsidRDefault="00A31B04" w:rsidP="00A31B04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</w:pPr>
            <w:r w:rsidRPr="009D25D4"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>ИТОГО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64C2A" w14:textId="77777777" w:rsidR="00A31B04" w:rsidRPr="009D25D4" w:rsidRDefault="00A31B04" w:rsidP="00A31B04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</w:pPr>
            <w:r w:rsidRPr="009D25D4"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> 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4A394" w14:textId="77777777" w:rsidR="00A31B04" w:rsidRPr="009D25D4" w:rsidRDefault="00A31B04" w:rsidP="00A31B04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</w:pPr>
            <w:r w:rsidRPr="009D25D4"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> 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420B6" w14:textId="1172B56A" w:rsidR="00A31B04" w:rsidRPr="009D25D4" w:rsidRDefault="00A31B04" w:rsidP="009D25D4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 w:eastAsia="ru-RU" w:bidi="ar-SA"/>
              </w:rPr>
            </w:pPr>
            <w:r w:rsidRPr="009D25D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 w:eastAsia="ru-RU" w:bidi="ar-SA"/>
              </w:rPr>
              <w:t xml:space="preserve">    </w:t>
            </w:r>
          </w:p>
        </w:tc>
      </w:tr>
    </w:tbl>
    <w:p w14:paraId="5264FC87" w14:textId="77777777" w:rsidR="00C42869" w:rsidRDefault="00C42869" w:rsidP="000958C5">
      <w:pPr>
        <w:pStyle w:val="ConsNormal"/>
        <w:widowControl/>
        <w:ind w:right="0" w:firstLine="0"/>
        <w:rPr>
          <w:rFonts w:ascii="Times New Roman" w:hAnsi="Times New Roman" w:cs="Times New Roman"/>
        </w:rPr>
      </w:pPr>
    </w:p>
    <w:p w14:paraId="0738AA7A" w14:textId="77777777" w:rsidR="00C42869" w:rsidRDefault="00C42869" w:rsidP="000958C5">
      <w:pPr>
        <w:pStyle w:val="ConsNormal"/>
        <w:widowControl/>
        <w:ind w:right="0" w:firstLine="0"/>
        <w:rPr>
          <w:rFonts w:ascii="Times New Roman" w:hAnsi="Times New Roman" w:cs="Times New Roman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C42869" w:rsidRPr="009D25D4" w14:paraId="106709F9" w14:textId="77777777" w:rsidTr="003B607B">
        <w:tc>
          <w:tcPr>
            <w:tcW w:w="4785" w:type="dxa"/>
          </w:tcPr>
          <w:p w14:paraId="23F0BF39" w14:textId="77777777" w:rsidR="00C42869" w:rsidRPr="009D25D4" w:rsidRDefault="00C42869" w:rsidP="003B607B">
            <w:pPr>
              <w:pStyle w:val="a5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  <w:r w:rsidRPr="003A7AB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Заказчик</w:t>
            </w:r>
            <w:r w:rsidRPr="009D25D4"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:</w:t>
            </w:r>
          </w:p>
        </w:tc>
        <w:tc>
          <w:tcPr>
            <w:tcW w:w="4786" w:type="dxa"/>
          </w:tcPr>
          <w:p w14:paraId="65E4AA52" w14:textId="77777777" w:rsidR="00C42869" w:rsidRPr="009D25D4" w:rsidRDefault="00C42869" w:rsidP="003B607B">
            <w:pPr>
              <w:pStyle w:val="a5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  <w:r w:rsidRPr="003A7AB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Исполнитель</w:t>
            </w:r>
            <w:r w:rsidRPr="009D25D4"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:</w:t>
            </w:r>
          </w:p>
        </w:tc>
      </w:tr>
      <w:tr w:rsidR="00C42869" w:rsidRPr="009D25D4" w14:paraId="58F26EA6" w14:textId="77777777" w:rsidTr="003B607B">
        <w:tc>
          <w:tcPr>
            <w:tcW w:w="4785" w:type="dxa"/>
          </w:tcPr>
          <w:p w14:paraId="11AC5242" w14:textId="77777777" w:rsidR="00C42869" w:rsidRDefault="00C42869" w:rsidP="003B607B">
            <w:pPr>
              <w:pStyle w:val="a5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14:paraId="136DDAAD" w14:textId="77777777" w:rsidR="009D25D4" w:rsidRPr="003A7AB5" w:rsidRDefault="009D25D4" w:rsidP="003B607B">
            <w:pPr>
              <w:pStyle w:val="a5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14:paraId="1ADC7217" w14:textId="549FD9A8" w:rsidR="00C42869" w:rsidRPr="003A7AB5" w:rsidRDefault="00C42869" w:rsidP="003B607B">
            <w:pPr>
              <w:pStyle w:val="a5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3A7AB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__________________</w:t>
            </w:r>
            <w:r w:rsidR="009D25D4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/_______________</w:t>
            </w:r>
          </w:p>
          <w:p w14:paraId="3B6B88AE" w14:textId="0320BBCA" w:rsidR="00C42869" w:rsidRPr="003A7AB5" w:rsidRDefault="00C42869" w:rsidP="003B607B">
            <w:pPr>
              <w:pStyle w:val="a5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14:paraId="27674FE2" w14:textId="77777777" w:rsidR="00C42869" w:rsidRPr="003A7AB5" w:rsidRDefault="00C42869" w:rsidP="003B607B">
            <w:pPr>
              <w:pStyle w:val="a5"/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</w:pPr>
            <w:r w:rsidRPr="003A7AB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М.П.</w:t>
            </w:r>
          </w:p>
        </w:tc>
        <w:tc>
          <w:tcPr>
            <w:tcW w:w="4786" w:type="dxa"/>
          </w:tcPr>
          <w:p w14:paraId="41704E51" w14:textId="77777777" w:rsidR="00C42869" w:rsidRPr="003A7AB5" w:rsidRDefault="00C42869" w:rsidP="003B607B">
            <w:pPr>
              <w:pStyle w:val="a5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3A7AB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Главн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ый </w:t>
            </w:r>
            <w:r w:rsidRPr="003A7AB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врач </w:t>
            </w:r>
          </w:p>
          <w:p w14:paraId="0C7962A1" w14:textId="77777777" w:rsidR="00C42869" w:rsidRPr="003A7AB5" w:rsidRDefault="00C42869" w:rsidP="003B607B">
            <w:pPr>
              <w:pStyle w:val="a5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14:paraId="27C96EDD" w14:textId="77777777" w:rsidR="00C42869" w:rsidRPr="003A7AB5" w:rsidRDefault="00C42869" w:rsidP="003B607B">
            <w:pPr>
              <w:pStyle w:val="a5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3A7AB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_________________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В.В. Фокин</w:t>
            </w:r>
          </w:p>
          <w:p w14:paraId="52C1357F" w14:textId="7FFC81D7" w:rsidR="00C42869" w:rsidRPr="003A7AB5" w:rsidRDefault="00C42869" w:rsidP="003B607B">
            <w:pPr>
              <w:pStyle w:val="a5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3A7AB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 </w:t>
            </w:r>
          </w:p>
          <w:p w14:paraId="592E1BEE" w14:textId="77777777" w:rsidR="00C42869" w:rsidRPr="003A7AB5" w:rsidRDefault="00C42869" w:rsidP="003B607B">
            <w:pPr>
              <w:pStyle w:val="a5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3A7AB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М.П.</w:t>
            </w:r>
          </w:p>
        </w:tc>
      </w:tr>
    </w:tbl>
    <w:p w14:paraId="678BB370" w14:textId="77777777" w:rsidR="00C42869" w:rsidRPr="00A1287D" w:rsidRDefault="00C42869" w:rsidP="000958C5">
      <w:pPr>
        <w:pStyle w:val="ConsNormal"/>
        <w:widowControl/>
        <w:ind w:right="0" w:firstLine="0"/>
        <w:rPr>
          <w:rFonts w:ascii="Times New Roman" w:hAnsi="Times New Roman" w:cs="Times New Roman"/>
        </w:rPr>
      </w:pPr>
    </w:p>
    <w:sectPr w:rsidR="00C42869" w:rsidRPr="00A1287D" w:rsidSect="009427DF">
      <w:headerReference w:type="default" r:id="rId8"/>
      <w:pgSz w:w="11906" w:h="16838"/>
      <w:pgMar w:top="284" w:right="566" w:bottom="709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D3C4A1" w14:textId="77777777" w:rsidR="00BC1E8C" w:rsidRDefault="00BC1E8C" w:rsidP="00F972A9">
      <w:pPr>
        <w:spacing w:before="0" w:after="0" w:line="240" w:lineRule="auto"/>
      </w:pPr>
      <w:r>
        <w:separator/>
      </w:r>
    </w:p>
  </w:endnote>
  <w:endnote w:type="continuationSeparator" w:id="0">
    <w:p w14:paraId="6DC2A804" w14:textId="77777777" w:rsidR="00BC1E8C" w:rsidRDefault="00BC1E8C" w:rsidP="00F972A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371558" w14:textId="77777777" w:rsidR="00BC1E8C" w:rsidRDefault="00BC1E8C" w:rsidP="00F972A9">
      <w:pPr>
        <w:spacing w:before="0" w:after="0" w:line="240" w:lineRule="auto"/>
      </w:pPr>
      <w:r>
        <w:separator/>
      </w:r>
    </w:p>
  </w:footnote>
  <w:footnote w:type="continuationSeparator" w:id="0">
    <w:p w14:paraId="1159EDB6" w14:textId="77777777" w:rsidR="00BC1E8C" w:rsidRDefault="00BC1E8C" w:rsidP="00F972A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08873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16"/>
        <w:szCs w:val="16"/>
      </w:rPr>
    </w:sdtEndPr>
    <w:sdtContent>
      <w:p w14:paraId="3D1F13B0" w14:textId="77777777" w:rsidR="00087987" w:rsidRPr="00AC64C3" w:rsidRDefault="00087987" w:rsidP="00AC64C3">
        <w:pPr>
          <w:pStyle w:val="a7"/>
          <w:jc w:val="right"/>
          <w:rPr>
            <w:rFonts w:ascii="Times New Roman" w:hAnsi="Times New Roman" w:cs="Times New Roman"/>
            <w:sz w:val="16"/>
            <w:szCs w:val="16"/>
          </w:rPr>
        </w:pPr>
        <w:r w:rsidRPr="005D7442">
          <w:rPr>
            <w:rFonts w:ascii="Times New Roman" w:hAnsi="Times New Roman" w:cs="Times New Roman"/>
            <w:sz w:val="22"/>
            <w:szCs w:val="22"/>
          </w:rPr>
          <w:fldChar w:fldCharType="begin"/>
        </w:r>
        <w:r w:rsidRPr="005D7442">
          <w:rPr>
            <w:rFonts w:ascii="Times New Roman" w:hAnsi="Times New Roman" w:cs="Times New Roman"/>
            <w:sz w:val="22"/>
            <w:szCs w:val="22"/>
          </w:rPr>
          <w:instrText xml:space="preserve"> PAGE   \* MERGEFORMAT </w:instrText>
        </w:r>
        <w:r w:rsidRPr="005D7442">
          <w:rPr>
            <w:rFonts w:ascii="Times New Roman" w:hAnsi="Times New Roman" w:cs="Times New Roman"/>
            <w:sz w:val="22"/>
            <w:szCs w:val="22"/>
          </w:rPr>
          <w:fldChar w:fldCharType="separate"/>
        </w:r>
        <w:r w:rsidR="003C4A8D">
          <w:rPr>
            <w:rFonts w:ascii="Times New Roman" w:hAnsi="Times New Roman" w:cs="Times New Roman"/>
            <w:noProof/>
            <w:sz w:val="22"/>
            <w:szCs w:val="22"/>
          </w:rPr>
          <w:t>4</w:t>
        </w:r>
        <w:r w:rsidRPr="005D7442">
          <w:rPr>
            <w:rFonts w:ascii="Times New Roman" w:hAnsi="Times New Roman" w:cs="Times New Roman"/>
            <w:noProof/>
            <w:sz w:val="22"/>
            <w:szCs w:val="22"/>
          </w:rPr>
          <w:fldChar w:fldCharType="end"/>
        </w:r>
      </w:p>
    </w:sdtContent>
  </w:sdt>
  <w:p w14:paraId="6C430C18" w14:textId="77777777" w:rsidR="00087987" w:rsidRDefault="0008798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37964"/>
    <w:multiLevelType w:val="multilevel"/>
    <w:tmpl w:val="845C3D3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2B3F31"/>
    <w:multiLevelType w:val="multilevel"/>
    <w:tmpl w:val="D60409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97635EF"/>
    <w:multiLevelType w:val="multilevel"/>
    <w:tmpl w:val="83469C0A"/>
    <w:lvl w:ilvl="0">
      <w:start w:val="2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Times New Roman" w:hint="default"/>
      </w:rPr>
    </w:lvl>
  </w:abstractNum>
  <w:abstractNum w:abstractNumId="3" w15:restartNumberingAfterBreak="0">
    <w:nsid w:val="2AA41C14"/>
    <w:multiLevelType w:val="hybridMultilevel"/>
    <w:tmpl w:val="C7CC75D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493379"/>
    <w:multiLevelType w:val="multilevel"/>
    <w:tmpl w:val="D00A97C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5" w15:restartNumberingAfterBreak="0">
    <w:nsid w:val="4C244B62"/>
    <w:multiLevelType w:val="hybridMultilevel"/>
    <w:tmpl w:val="78FC01A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2804BF5"/>
    <w:multiLevelType w:val="multilevel"/>
    <w:tmpl w:val="F954C13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6C4859FB"/>
    <w:multiLevelType w:val="multilevel"/>
    <w:tmpl w:val="0A3C066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iCs w:val="0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697"/>
    <w:rsid w:val="00001F5B"/>
    <w:rsid w:val="0000368A"/>
    <w:rsid w:val="0000435D"/>
    <w:rsid w:val="00006363"/>
    <w:rsid w:val="00010863"/>
    <w:rsid w:val="0001178F"/>
    <w:rsid w:val="00011BF9"/>
    <w:rsid w:val="000137EC"/>
    <w:rsid w:val="000178E8"/>
    <w:rsid w:val="0002056E"/>
    <w:rsid w:val="0003361E"/>
    <w:rsid w:val="0003442C"/>
    <w:rsid w:val="00035E04"/>
    <w:rsid w:val="00037041"/>
    <w:rsid w:val="0004019D"/>
    <w:rsid w:val="00045898"/>
    <w:rsid w:val="00051662"/>
    <w:rsid w:val="000538E1"/>
    <w:rsid w:val="00055C04"/>
    <w:rsid w:val="00064C4E"/>
    <w:rsid w:val="00072C2A"/>
    <w:rsid w:val="000767E3"/>
    <w:rsid w:val="00077843"/>
    <w:rsid w:val="00077A1E"/>
    <w:rsid w:val="000805B7"/>
    <w:rsid w:val="00081F9F"/>
    <w:rsid w:val="00085257"/>
    <w:rsid w:val="0008699A"/>
    <w:rsid w:val="000870EF"/>
    <w:rsid w:val="00087987"/>
    <w:rsid w:val="000958C5"/>
    <w:rsid w:val="00095A3D"/>
    <w:rsid w:val="000A011E"/>
    <w:rsid w:val="000A2F4B"/>
    <w:rsid w:val="000A4200"/>
    <w:rsid w:val="000A671C"/>
    <w:rsid w:val="000B25A4"/>
    <w:rsid w:val="000C29E2"/>
    <w:rsid w:val="000C49D2"/>
    <w:rsid w:val="000D2ACF"/>
    <w:rsid w:val="000D46DF"/>
    <w:rsid w:val="000D76CE"/>
    <w:rsid w:val="000E3375"/>
    <w:rsid w:val="000E4EEE"/>
    <w:rsid w:val="000F1346"/>
    <w:rsid w:val="000F1D20"/>
    <w:rsid w:val="000F3E9E"/>
    <w:rsid w:val="00102BD2"/>
    <w:rsid w:val="00103B17"/>
    <w:rsid w:val="001041D4"/>
    <w:rsid w:val="00110820"/>
    <w:rsid w:val="00110850"/>
    <w:rsid w:val="00110C91"/>
    <w:rsid w:val="001116A0"/>
    <w:rsid w:val="00112EE0"/>
    <w:rsid w:val="001139AE"/>
    <w:rsid w:val="00114CE6"/>
    <w:rsid w:val="001152A9"/>
    <w:rsid w:val="00130D3E"/>
    <w:rsid w:val="00131EF5"/>
    <w:rsid w:val="00132A37"/>
    <w:rsid w:val="00133FA1"/>
    <w:rsid w:val="001347C6"/>
    <w:rsid w:val="0013634A"/>
    <w:rsid w:val="00143A3C"/>
    <w:rsid w:val="001441CF"/>
    <w:rsid w:val="00144974"/>
    <w:rsid w:val="001522EE"/>
    <w:rsid w:val="00155525"/>
    <w:rsid w:val="00157942"/>
    <w:rsid w:val="00160BFB"/>
    <w:rsid w:val="001625F7"/>
    <w:rsid w:val="00164F49"/>
    <w:rsid w:val="001664E7"/>
    <w:rsid w:val="00171229"/>
    <w:rsid w:val="00171D63"/>
    <w:rsid w:val="001740D7"/>
    <w:rsid w:val="00174A88"/>
    <w:rsid w:val="0017653F"/>
    <w:rsid w:val="00187C46"/>
    <w:rsid w:val="00187F24"/>
    <w:rsid w:val="001904F3"/>
    <w:rsid w:val="001948B4"/>
    <w:rsid w:val="001A0756"/>
    <w:rsid w:val="001A1E98"/>
    <w:rsid w:val="001A23CC"/>
    <w:rsid w:val="001A769B"/>
    <w:rsid w:val="001B2B56"/>
    <w:rsid w:val="001B3E09"/>
    <w:rsid w:val="001C00D8"/>
    <w:rsid w:val="001C59BE"/>
    <w:rsid w:val="001C60A2"/>
    <w:rsid w:val="001C734E"/>
    <w:rsid w:val="001D6E17"/>
    <w:rsid w:val="001D73E9"/>
    <w:rsid w:val="001E26FD"/>
    <w:rsid w:val="001E4967"/>
    <w:rsid w:val="001E4D78"/>
    <w:rsid w:val="001F2753"/>
    <w:rsid w:val="002037D1"/>
    <w:rsid w:val="0020385F"/>
    <w:rsid w:val="00204BD0"/>
    <w:rsid w:val="00204C0D"/>
    <w:rsid w:val="00204C18"/>
    <w:rsid w:val="0020521A"/>
    <w:rsid w:val="00205F4B"/>
    <w:rsid w:val="002079D9"/>
    <w:rsid w:val="00215B8D"/>
    <w:rsid w:val="002311E9"/>
    <w:rsid w:val="00237C95"/>
    <w:rsid w:val="0024045F"/>
    <w:rsid w:val="00244CF0"/>
    <w:rsid w:val="002464C6"/>
    <w:rsid w:val="00246AB8"/>
    <w:rsid w:val="00255FD9"/>
    <w:rsid w:val="0025612A"/>
    <w:rsid w:val="00260E78"/>
    <w:rsid w:val="0026165D"/>
    <w:rsid w:val="00267161"/>
    <w:rsid w:val="00270853"/>
    <w:rsid w:val="0027505F"/>
    <w:rsid w:val="00291DA6"/>
    <w:rsid w:val="00296271"/>
    <w:rsid w:val="002A0A34"/>
    <w:rsid w:val="002A474D"/>
    <w:rsid w:val="002A5E9C"/>
    <w:rsid w:val="002A67A0"/>
    <w:rsid w:val="002A74BD"/>
    <w:rsid w:val="002B1380"/>
    <w:rsid w:val="002C47D9"/>
    <w:rsid w:val="002C50EC"/>
    <w:rsid w:val="002D20A1"/>
    <w:rsid w:val="002D2C8D"/>
    <w:rsid w:val="002E4CE3"/>
    <w:rsid w:val="002E507C"/>
    <w:rsid w:val="002F4C10"/>
    <w:rsid w:val="002F536C"/>
    <w:rsid w:val="00310050"/>
    <w:rsid w:val="003150AE"/>
    <w:rsid w:val="00320043"/>
    <w:rsid w:val="00325E19"/>
    <w:rsid w:val="00325E79"/>
    <w:rsid w:val="00326AAF"/>
    <w:rsid w:val="00327329"/>
    <w:rsid w:val="00327360"/>
    <w:rsid w:val="00327A28"/>
    <w:rsid w:val="00331CFC"/>
    <w:rsid w:val="00332767"/>
    <w:rsid w:val="00332BB4"/>
    <w:rsid w:val="003334D4"/>
    <w:rsid w:val="00333DCF"/>
    <w:rsid w:val="0033432B"/>
    <w:rsid w:val="0033451B"/>
    <w:rsid w:val="00335F91"/>
    <w:rsid w:val="0033758D"/>
    <w:rsid w:val="003376A2"/>
    <w:rsid w:val="00342593"/>
    <w:rsid w:val="00344867"/>
    <w:rsid w:val="00346603"/>
    <w:rsid w:val="00371BD2"/>
    <w:rsid w:val="00373DF9"/>
    <w:rsid w:val="00374BA2"/>
    <w:rsid w:val="00374FE7"/>
    <w:rsid w:val="0037786B"/>
    <w:rsid w:val="00377E2E"/>
    <w:rsid w:val="003825C2"/>
    <w:rsid w:val="003857BB"/>
    <w:rsid w:val="00386CF0"/>
    <w:rsid w:val="003903AA"/>
    <w:rsid w:val="00390BC8"/>
    <w:rsid w:val="00391D89"/>
    <w:rsid w:val="00393D63"/>
    <w:rsid w:val="003967EF"/>
    <w:rsid w:val="0039779A"/>
    <w:rsid w:val="003A3F76"/>
    <w:rsid w:val="003A5E39"/>
    <w:rsid w:val="003A7AB5"/>
    <w:rsid w:val="003B156F"/>
    <w:rsid w:val="003B436E"/>
    <w:rsid w:val="003B7FFE"/>
    <w:rsid w:val="003C05DE"/>
    <w:rsid w:val="003C311B"/>
    <w:rsid w:val="003C4A8D"/>
    <w:rsid w:val="003D3FAC"/>
    <w:rsid w:val="003D6F9D"/>
    <w:rsid w:val="003E11BD"/>
    <w:rsid w:val="003E2966"/>
    <w:rsid w:val="003E6F5A"/>
    <w:rsid w:val="003F4545"/>
    <w:rsid w:val="0040430F"/>
    <w:rsid w:val="00413152"/>
    <w:rsid w:val="00421733"/>
    <w:rsid w:val="00422071"/>
    <w:rsid w:val="0042293E"/>
    <w:rsid w:val="0042723D"/>
    <w:rsid w:val="00430907"/>
    <w:rsid w:val="004339AB"/>
    <w:rsid w:val="0043623E"/>
    <w:rsid w:val="004426B2"/>
    <w:rsid w:val="00445EA1"/>
    <w:rsid w:val="004518C8"/>
    <w:rsid w:val="004567CE"/>
    <w:rsid w:val="0046124A"/>
    <w:rsid w:val="00461278"/>
    <w:rsid w:val="00471315"/>
    <w:rsid w:val="00476BB3"/>
    <w:rsid w:val="00480825"/>
    <w:rsid w:val="00480BBD"/>
    <w:rsid w:val="00481418"/>
    <w:rsid w:val="00481C1B"/>
    <w:rsid w:val="00481E98"/>
    <w:rsid w:val="004839ED"/>
    <w:rsid w:val="00483F06"/>
    <w:rsid w:val="0049039A"/>
    <w:rsid w:val="00491C13"/>
    <w:rsid w:val="00493386"/>
    <w:rsid w:val="00495048"/>
    <w:rsid w:val="00495507"/>
    <w:rsid w:val="004A05C1"/>
    <w:rsid w:val="004A07CF"/>
    <w:rsid w:val="004B2F4F"/>
    <w:rsid w:val="004B3204"/>
    <w:rsid w:val="004B3BA5"/>
    <w:rsid w:val="004B5281"/>
    <w:rsid w:val="004C146E"/>
    <w:rsid w:val="004C26DF"/>
    <w:rsid w:val="004C4A60"/>
    <w:rsid w:val="004C556A"/>
    <w:rsid w:val="004D09D6"/>
    <w:rsid w:val="004D0E1E"/>
    <w:rsid w:val="004D5F2E"/>
    <w:rsid w:val="004D795F"/>
    <w:rsid w:val="004E014B"/>
    <w:rsid w:val="004E27E0"/>
    <w:rsid w:val="004E3513"/>
    <w:rsid w:val="004E535A"/>
    <w:rsid w:val="004E6605"/>
    <w:rsid w:val="004F4176"/>
    <w:rsid w:val="004F4826"/>
    <w:rsid w:val="004F71CB"/>
    <w:rsid w:val="00500527"/>
    <w:rsid w:val="00502CB6"/>
    <w:rsid w:val="00504865"/>
    <w:rsid w:val="005157FA"/>
    <w:rsid w:val="00516912"/>
    <w:rsid w:val="005270DA"/>
    <w:rsid w:val="00531473"/>
    <w:rsid w:val="00532AA3"/>
    <w:rsid w:val="0053430B"/>
    <w:rsid w:val="00535FF9"/>
    <w:rsid w:val="0053601B"/>
    <w:rsid w:val="0054147C"/>
    <w:rsid w:val="005423C5"/>
    <w:rsid w:val="0054442E"/>
    <w:rsid w:val="00544A8F"/>
    <w:rsid w:val="00550EF5"/>
    <w:rsid w:val="00551AFF"/>
    <w:rsid w:val="0055265B"/>
    <w:rsid w:val="005563E4"/>
    <w:rsid w:val="00560040"/>
    <w:rsid w:val="0056147F"/>
    <w:rsid w:val="00562DF6"/>
    <w:rsid w:val="00566BBE"/>
    <w:rsid w:val="00567AD4"/>
    <w:rsid w:val="00572A1C"/>
    <w:rsid w:val="00573977"/>
    <w:rsid w:val="00574DD9"/>
    <w:rsid w:val="00575232"/>
    <w:rsid w:val="005756B5"/>
    <w:rsid w:val="00583FC0"/>
    <w:rsid w:val="00584B1C"/>
    <w:rsid w:val="00584F95"/>
    <w:rsid w:val="0059189B"/>
    <w:rsid w:val="005943B8"/>
    <w:rsid w:val="00597A75"/>
    <w:rsid w:val="005B5EA0"/>
    <w:rsid w:val="005C10EA"/>
    <w:rsid w:val="005C457F"/>
    <w:rsid w:val="005C4B22"/>
    <w:rsid w:val="005C6898"/>
    <w:rsid w:val="005D0DDF"/>
    <w:rsid w:val="005D0F11"/>
    <w:rsid w:val="005D3A30"/>
    <w:rsid w:val="005D550E"/>
    <w:rsid w:val="005D56F9"/>
    <w:rsid w:val="005D5883"/>
    <w:rsid w:val="005D6A10"/>
    <w:rsid w:val="005D7442"/>
    <w:rsid w:val="005E3CB7"/>
    <w:rsid w:val="005E3E6B"/>
    <w:rsid w:val="005E4B8A"/>
    <w:rsid w:val="005E4FF4"/>
    <w:rsid w:val="005E68E8"/>
    <w:rsid w:val="005E7D90"/>
    <w:rsid w:val="005F0077"/>
    <w:rsid w:val="005F01B5"/>
    <w:rsid w:val="005F0CA7"/>
    <w:rsid w:val="005F2D94"/>
    <w:rsid w:val="005F3ADE"/>
    <w:rsid w:val="005F51D9"/>
    <w:rsid w:val="00601167"/>
    <w:rsid w:val="00611345"/>
    <w:rsid w:val="00611F5E"/>
    <w:rsid w:val="0061268C"/>
    <w:rsid w:val="006139A1"/>
    <w:rsid w:val="006166D0"/>
    <w:rsid w:val="00633A9B"/>
    <w:rsid w:val="00640978"/>
    <w:rsid w:val="00641858"/>
    <w:rsid w:val="0064544D"/>
    <w:rsid w:val="00651B19"/>
    <w:rsid w:val="006635E0"/>
    <w:rsid w:val="00666C6B"/>
    <w:rsid w:val="006710B1"/>
    <w:rsid w:val="0067215F"/>
    <w:rsid w:val="0067614D"/>
    <w:rsid w:val="00676A94"/>
    <w:rsid w:val="00681724"/>
    <w:rsid w:val="00682AAF"/>
    <w:rsid w:val="00682FCB"/>
    <w:rsid w:val="00683078"/>
    <w:rsid w:val="006855E2"/>
    <w:rsid w:val="00685898"/>
    <w:rsid w:val="0068678B"/>
    <w:rsid w:val="00687E7E"/>
    <w:rsid w:val="006A0E1E"/>
    <w:rsid w:val="006B0EEC"/>
    <w:rsid w:val="006B0FC0"/>
    <w:rsid w:val="006B3A95"/>
    <w:rsid w:val="006B5088"/>
    <w:rsid w:val="006B7B03"/>
    <w:rsid w:val="006C0D62"/>
    <w:rsid w:val="006D103D"/>
    <w:rsid w:val="006D3637"/>
    <w:rsid w:val="006D47A4"/>
    <w:rsid w:val="006E5C50"/>
    <w:rsid w:val="006E7614"/>
    <w:rsid w:val="006F0DC0"/>
    <w:rsid w:val="006F1025"/>
    <w:rsid w:val="006F51C1"/>
    <w:rsid w:val="006F7643"/>
    <w:rsid w:val="00701E31"/>
    <w:rsid w:val="00703E61"/>
    <w:rsid w:val="00705969"/>
    <w:rsid w:val="00705CB5"/>
    <w:rsid w:val="00706BE2"/>
    <w:rsid w:val="007131F7"/>
    <w:rsid w:val="00713EE9"/>
    <w:rsid w:val="007151FE"/>
    <w:rsid w:val="00717D37"/>
    <w:rsid w:val="00720C55"/>
    <w:rsid w:val="0072610B"/>
    <w:rsid w:val="00726504"/>
    <w:rsid w:val="00735A9A"/>
    <w:rsid w:val="00736234"/>
    <w:rsid w:val="0074120D"/>
    <w:rsid w:val="0074542B"/>
    <w:rsid w:val="00746000"/>
    <w:rsid w:val="0075407B"/>
    <w:rsid w:val="00762379"/>
    <w:rsid w:val="0076726A"/>
    <w:rsid w:val="0077232C"/>
    <w:rsid w:val="0077461F"/>
    <w:rsid w:val="007749EF"/>
    <w:rsid w:val="007803C2"/>
    <w:rsid w:val="00783CD0"/>
    <w:rsid w:val="00785098"/>
    <w:rsid w:val="00786084"/>
    <w:rsid w:val="00787398"/>
    <w:rsid w:val="007873B7"/>
    <w:rsid w:val="00787DB0"/>
    <w:rsid w:val="007948F2"/>
    <w:rsid w:val="007963AC"/>
    <w:rsid w:val="00796860"/>
    <w:rsid w:val="007A13A2"/>
    <w:rsid w:val="007A27E9"/>
    <w:rsid w:val="007A34CF"/>
    <w:rsid w:val="007A783F"/>
    <w:rsid w:val="007B0C35"/>
    <w:rsid w:val="007B41E7"/>
    <w:rsid w:val="007B60A9"/>
    <w:rsid w:val="007B657D"/>
    <w:rsid w:val="007B6809"/>
    <w:rsid w:val="007C01CD"/>
    <w:rsid w:val="007C34E8"/>
    <w:rsid w:val="007C4D84"/>
    <w:rsid w:val="007C7A86"/>
    <w:rsid w:val="007D0390"/>
    <w:rsid w:val="007D337B"/>
    <w:rsid w:val="007D6A42"/>
    <w:rsid w:val="007D7D35"/>
    <w:rsid w:val="007D7EC7"/>
    <w:rsid w:val="007E17AD"/>
    <w:rsid w:val="007E7616"/>
    <w:rsid w:val="007F10ED"/>
    <w:rsid w:val="007F19A1"/>
    <w:rsid w:val="007F202D"/>
    <w:rsid w:val="007F2A3E"/>
    <w:rsid w:val="007F2B72"/>
    <w:rsid w:val="007F3C28"/>
    <w:rsid w:val="007F47A0"/>
    <w:rsid w:val="007F731C"/>
    <w:rsid w:val="008043E4"/>
    <w:rsid w:val="008046BC"/>
    <w:rsid w:val="0081555D"/>
    <w:rsid w:val="00816F94"/>
    <w:rsid w:val="00822D6F"/>
    <w:rsid w:val="00825EEC"/>
    <w:rsid w:val="00834322"/>
    <w:rsid w:val="008344FF"/>
    <w:rsid w:val="00835D1E"/>
    <w:rsid w:val="008430B0"/>
    <w:rsid w:val="00843C39"/>
    <w:rsid w:val="008450E9"/>
    <w:rsid w:val="00850A58"/>
    <w:rsid w:val="00852912"/>
    <w:rsid w:val="00852FBA"/>
    <w:rsid w:val="008547A3"/>
    <w:rsid w:val="00862773"/>
    <w:rsid w:val="00863222"/>
    <w:rsid w:val="00873B23"/>
    <w:rsid w:val="00874697"/>
    <w:rsid w:val="00874E47"/>
    <w:rsid w:val="00875912"/>
    <w:rsid w:val="00875C52"/>
    <w:rsid w:val="00890926"/>
    <w:rsid w:val="008A1AC4"/>
    <w:rsid w:val="008A3039"/>
    <w:rsid w:val="008A4282"/>
    <w:rsid w:val="008B6AA9"/>
    <w:rsid w:val="008C07C2"/>
    <w:rsid w:val="008C18AA"/>
    <w:rsid w:val="008C3D3E"/>
    <w:rsid w:val="008D4805"/>
    <w:rsid w:val="008D5098"/>
    <w:rsid w:val="008D5F33"/>
    <w:rsid w:val="008D76CA"/>
    <w:rsid w:val="008E22E8"/>
    <w:rsid w:val="008E369C"/>
    <w:rsid w:val="008E451E"/>
    <w:rsid w:val="008F3CAB"/>
    <w:rsid w:val="008F3D01"/>
    <w:rsid w:val="00913CCF"/>
    <w:rsid w:val="009173C6"/>
    <w:rsid w:val="00921E64"/>
    <w:rsid w:val="009228C4"/>
    <w:rsid w:val="00923867"/>
    <w:rsid w:val="0092525D"/>
    <w:rsid w:val="00926B56"/>
    <w:rsid w:val="009347CA"/>
    <w:rsid w:val="00934C78"/>
    <w:rsid w:val="00940AA6"/>
    <w:rsid w:val="00940F0F"/>
    <w:rsid w:val="00941E0F"/>
    <w:rsid w:val="00941F0C"/>
    <w:rsid w:val="009427DF"/>
    <w:rsid w:val="00945B1A"/>
    <w:rsid w:val="00945C47"/>
    <w:rsid w:val="0095366B"/>
    <w:rsid w:val="00955BDD"/>
    <w:rsid w:val="009567C0"/>
    <w:rsid w:val="00960FEE"/>
    <w:rsid w:val="00966878"/>
    <w:rsid w:val="009727F4"/>
    <w:rsid w:val="00975D12"/>
    <w:rsid w:val="00975E9E"/>
    <w:rsid w:val="00983B75"/>
    <w:rsid w:val="00984648"/>
    <w:rsid w:val="00987236"/>
    <w:rsid w:val="00991B8F"/>
    <w:rsid w:val="009A4994"/>
    <w:rsid w:val="009B080B"/>
    <w:rsid w:val="009B23F8"/>
    <w:rsid w:val="009B7AD5"/>
    <w:rsid w:val="009C6C2B"/>
    <w:rsid w:val="009D173B"/>
    <w:rsid w:val="009D19C0"/>
    <w:rsid w:val="009D1F44"/>
    <w:rsid w:val="009D254E"/>
    <w:rsid w:val="009D25D4"/>
    <w:rsid w:val="009D3CCA"/>
    <w:rsid w:val="009D67B4"/>
    <w:rsid w:val="009E0280"/>
    <w:rsid w:val="009E31E6"/>
    <w:rsid w:val="009E4DE4"/>
    <w:rsid w:val="009E5403"/>
    <w:rsid w:val="009E5BDC"/>
    <w:rsid w:val="009E71B4"/>
    <w:rsid w:val="009F3608"/>
    <w:rsid w:val="009F36B1"/>
    <w:rsid w:val="00A01B53"/>
    <w:rsid w:val="00A044DA"/>
    <w:rsid w:val="00A05EE3"/>
    <w:rsid w:val="00A06F86"/>
    <w:rsid w:val="00A1287D"/>
    <w:rsid w:val="00A13042"/>
    <w:rsid w:val="00A137F9"/>
    <w:rsid w:val="00A15160"/>
    <w:rsid w:val="00A2057A"/>
    <w:rsid w:val="00A21AFB"/>
    <w:rsid w:val="00A260DB"/>
    <w:rsid w:val="00A31B04"/>
    <w:rsid w:val="00A31E2E"/>
    <w:rsid w:val="00A371BB"/>
    <w:rsid w:val="00A46A5E"/>
    <w:rsid w:val="00A47670"/>
    <w:rsid w:val="00A507E7"/>
    <w:rsid w:val="00A54151"/>
    <w:rsid w:val="00A566A7"/>
    <w:rsid w:val="00A60ABD"/>
    <w:rsid w:val="00A60BF4"/>
    <w:rsid w:val="00A60CE6"/>
    <w:rsid w:val="00A64F79"/>
    <w:rsid w:val="00A67178"/>
    <w:rsid w:val="00A744E2"/>
    <w:rsid w:val="00A74F0A"/>
    <w:rsid w:val="00A83791"/>
    <w:rsid w:val="00A8757E"/>
    <w:rsid w:val="00A936F0"/>
    <w:rsid w:val="00A95075"/>
    <w:rsid w:val="00A977D7"/>
    <w:rsid w:val="00AA413A"/>
    <w:rsid w:val="00AA7E2F"/>
    <w:rsid w:val="00AB388E"/>
    <w:rsid w:val="00AB5D98"/>
    <w:rsid w:val="00AC3BEE"/>
    <w:rsid w:val="00AC64C3"/>
    <w:rsid w:val="00AD2E05"/>
    <w:rsid w:val="00AD34B6"/>
    <w:rsid w:val="00AD73C7"/>
    <w:rsid w:val="00AD7E6F"/>
    <w:rsid w:val="00AE0DDC"/>
    <w:rsid w:val="00AE2248"/>
    <w:rsid w:val="00AE41F9"/>
    <w:rsid w:val="00AE47C6"/>
    <w:rsid w:val="00AE51E7"/>
    <w:rsid w:val="00AE669C"/>
    <w:rsid w:val="00AF6F84"/>
    <w:rsid w:val="00B0072E"/>
    <w:rsid w:val="00B01EA1"/>
    <w:rsid w:val="00B03C7B"/>
    <w:rsid w:val="00B04873"/>
    <w:rsid w:val="00B04D6A"/>
    <w:rsid w:val="00B1367F"/>
    <w:rsid w:val="00B15B99"/>
    <w:rsid w:val="00B1690E"/>
    <w:rsid w:val="00B17E7C"/>
    <w:rsid w:val="00B22256"/>
    <w:rsid w:val="00B24741"/>
    <w:rsid w:val="00B32086"/>
    <w:rsid w:val="00B34FF3"/>
    <w:rsid w:val="00B41D88"/>
    <w:rsid w:val="00B43890"/>
    <w:rsid w:val="00B45371"/>
    <w:rsid w:val="00B47737"/>
    <w:rsid w:val="00B518A8"/>
    <w:rsid w:val="00B533F3"/>
    <w:rsid w:val="00B60B9F"/>
    <w:rsid w:val="00B657E2"/>
    <w:rsid w:val="00B72404"/>
    <w:rsid w:val="00B837EA"/>
    <w:rsid w:val="00B84E12"/>
    <w:rsid w:val="00B85703"/>
    <w:rsid w:val="00B86074"/>
    <w:rsid w:val="00B91B52"/>
    <w:rsid w:val="00B936DB"/>
    <w:rsid w:val="00BA0EEA"/>
    <w:rsid w:val="00BA35C9"/>
    <w:rsid w:val="00BA62A6"/>
    <w:rsid w:val="00BC0D26"/>
    <w:rsid w:val="00BC1282"/>
    <w:rsid w:val="00BC1E8C"/>
    <w:rsid w:val="00BC4295"/>
    <w:rsid w:val="00BC4FD3"/>
    <w:rsid w:val="00BD0530"/>
    <w:rsid w:val="00BD0990"/>
    <w:rsid w:val="00BD0EF8"/>
    <w:rsid w:val="00BD1FA6"/>
    <w:rsid w:val="00BD737D"/>
    <w:rsid w:val="00BE095C"/>
    <w:rsid w:val="00BE5266"/>
    <w:rsid w:val="00BF1BDE"/>
    <w:rsid w:val="00BF33E2"/>
    <w:rsid w:val="00BF4E39"/>
    <w:rsid w:val="00BF767D"/>
    <w:rsid w:val="00C01A91"/>
    <w:rsid w:val="00C10FB7"/>
    <w:rsid w:val="00C12A25"/>
    <w:rsid w:val="00C246CC"/>
    <w:rsid w:val="00C27456"/>
    <w:rsid w:val="00C315C4"/>
    <w:rsid w:val="00C358E6"/>
    <w:rsid w:val="00C41290"/>
    <w:rsid w:val="00C41C7A"/>
    <w:rsid w:val="00C42869"/>
    <w:rsid w:val="00C429BF"/>
    <w:rsid w:val="00C44342"/>
    <w:rsid w:val="00C46C8F"/>
    <w:rsid w:val="00C4724F"/>
    <w:rsid w:val="00C521CA"/>
    <w:rsid w:val="00C52394"/>
    <w:rsid w:val="00C54191"/>
    <w:rsid w:val="00C55DA7"/>
    <w:rsid w:val="00C570EF"/>
    <w:rsid w:val="00C62B4F"/>
    <w:rsid w:val="00C639AE"/>
    <w:rsid w:val="00C64F2B"/>
    <w:rsid w:val="00C657B2"/>
    <w:rsid w:val="00C70E1C"/>
    <w:rsid w:val="00C746CC"/>
    <w:rsid w:val="00C76422"/>
    <w:rsid w:val="00C76A0A"/>
    <w:rsid w:val="00C80B24"/>
    <w:rsid w:val="00C82D8D"/>
    <w:rsid w:val="00C85542"/>
    <w:rsid w:val="00C8591F"/>
    <w:rsid w:val="00C92CA9"/>
    <w:rsid w:val="00C95678"/>
    <w:rsid w:val="00CA3E57"/>
    <w:rsid w:val="00CA464C"/>
    <w:rsid w:val="00CA528C"/>
    <w:rsid w:val="00CB25F7"/>
    <w:rsid w:val="00CB75EF"/>
    <w:rsid w:val="00CC24D4"/>
    <w:rsid w:val="00CC3CFF"/>
    <w:rsid w:val="00CC48C6"/>
    <w:rsid w:val="00CC75D0"/>
    <w:rsid w:val="00CC7B8B"/>
    <w:rsid w:val="00CD06B9"/>
    <w:rsid w:val="00CD28EA"/>
    <w:rsid w:val="00CE2842"/>
    <w:rsid w:val="00CE315E"/>
    <w:rsid w:val="00CE5867"/>
    <w:rsid w:val="00CE5ADC"/>
    <w:rsid w:val="00CF0DCA"/>
    <w:rsid w:val="00CF1CBD"/>
    <w:rsid w:val="00CF4382"/>
    <w:rsid w:val="00CF449E"/>
    <w:rsid w:val="00CF6811"/>
    <w:rsid w:val="00D00202"/>
    <w:rsid w:val="00D00E7A"/>
    <w:rsid w:val="00D018B9"/>
    <w:rsid w:val="00D0472D"/>
    <w:rsid w:val="00D0506F"/>
    <w:rsid w:val="00D071EA"/>
    <w:rsid w:val="00D1268E"/>
    <w:rsid w:val="00D331C6"/>
    <w:rsid w:val="00D3324A"/>
    <w:rsid w:val="00D37D73"/>
    <w:rsid w:val="00D40632"/>
    <w:rsid w:val="00D47897"/>
    <w:rsid w:val="00D53495"/>
    <w:rsid w:val="00D550A5"/>
    <w:rsid w:val="00D62229"/>
    <w:rsid w:val="00D6501F"/>
    <w:rsid w:val="00D65426"/>
    <w:rsid w:val="00D67509"/>
    <w:rsid w:val="00D707DE"/>
    <w:rsid w:val="00D73D6C"/>
    <w:rsid w:val="00D7524B"/>
    <w:rsid w:val="00D76542"/>
    <w:rsid w:val="00D8208C"/>
    <w:rsid w:val="00D86838"/>
    <w:rsid w:val="00D95618"/>
    <w:rsid w:val="00D9732A"/>
    <w:rsid w:val="00D97F35"/>
    <w:rsid w:val="00DA67BE"/>
    <w:rsid w:val="00DB2756"/>
    <w:rsid w:val="00DB75A6"/>
    <w:rsid w:val="00DC2E7D"/>
    <w:rsid w:val="00DC3079"/>
    <w:rsid w:val="00DD1350"/>
    <w:rsid w:val="00DD4406"/>
    <w:rsid w:val="00DD6D6D"/>
    <w:rsid w:val="00DE173F"/>
    <w:rsid w:val="00DE3FF0"/>
    <w:rsid w:val="00DE5E76"/>
    <w:rsid w:val="00DE7FF5"/>
    <w:rsid w:val="00DF0103"/>
    <w:rsid w:val="00DF0629"/>
    <w:rsid w:val="00DF2AC6"/>
    <w:rsid w:val="00DF3D9D"/>
    <w:rsid w:val="00DF40D6"/>
    <w:rsid w:val="00DF48CC"/>
    <w:rsid w:val="00DF6544"/>
    <w:rsid w:val="00E00501"/>
    <w:rsid w:val="00E02132"/>
    <w:rsid w:val="00E11BDC"/>
    <w:rsid w:val="00E1373D"/>
    <w:rsid w:val="00E1502F"/>
    <w:rsid w:val="00E20183"/>
    <w:rsid w:val="00E22119"/>
    <w:rsid w:val="00E256B4"/>
    <w:rsid w:val="00E2760C"/>
    <w:rsid w:val="00E34222"/>
    <w:rsid w:val="00E37BD8"/>
    <w:rsid w:val="00E448B6"/>
    <w:rsid w:val="00E44C72"/>
    <w:rsid w:val="00E46978"/>
    <w:rsid w:val="00E60909"/>
    <w:rsid w:val="00E60A8B"/>
    <w:rsid w:val="00E638CE"/>
    <w:rsid w:val="00E66CD8"/>
    <w:rsid w:val="00E71046"/>
    <w:rsid w:val="00E73565"/>
    <w:rsid w:val="00E865EE"/>
    <w:rsid w:val="00E9495A"/>
    <w:rsid w:val="00E94B34"/>
    <w:rsid w:val="00E94ECA"/>
    <w:rsid w:val="00EA1369"/>
    <w:rsid w:val="00EA1C38"/>
    <w:rsid w:val="00EA2F6D"/>
    <w:rsid w:val="00EA6544"/>
    <w:rsid w:val="00EB31CB"/>
    <w:rsid w:val="00EB3E31"/>
    <w:rsid w:val="00EB5615"/>
    <w:rsid w:val="00EB58E5"/>
    <w:rsid w:val="00EB5D56"/>
    <w:rsid w:val="00EB7AC7"/>
    <w:rsid w:val="00EC2132"/>
    <w:rsid w:val="00ED56E1"/>
    <w:rsid w:val="00EE0B24"/>
    <w:rsid w:val="00EE35E7"/>
    <w:rsid w:val="00EE5D33"/>
    <w:rsid w:val="00EF30D0"/>
    <w:rsid w:val="00F0458B"/>
    <w:rsid w:val="00F1363B"/>
    <w:rsid w:val="00F15992"/>
    <w:rsid w:val="00F224A2"/>
    <w:rsid w:val="00F22DAF"/>
    <w:rsid w:val="00F273C7"/>
    <w:rsid w:val="00F27F96"/>
    <w:rsid w:val="00F3253A"/>
    <w:rsid w:val="00F434D9"/>
    <w:rsid w:val="00F4398A"/>
    <w:rsid w:val="00F4699D"/>
    <w:rsid w:val="00F55F62"/>
    <w:rsid w:val="00F5700C"/>
    <w:rsid w:val="00F575E3"/>
    <w:rsid w:val="00F62193"/>
    <w:rsid w:val="00F64321"/>
    <w:rsid w:val="00F67578"/>
    <w:rsid w:val="00F70D1C"/>
    <w:rsid w:val="00F72E54"/>
    <w:rsid w:val="00F73686"/>
    <w:rsid w:val="00F81358"/>
    <w:rsid w:val="00F841CD"/>
    <w:rsid w:val="00F84A05"/>
    <w:rsid w:val="00F84EAF"/>
    <w:rsid w:val="00F92139"/>
    <w:rsid w:val="00F972A9"/>
    <w:rsid w:val="00FA42A5"/>
    <w:rsid w:val="00FA4E9A"/>
    <w:rsid w:val="00FA776A"/>
    <w:rsid w:val="00FB1096"/>
    <w:rsid w:val="00FB2F86"/>
    <w:rsid w:val="00FC5BE4"/>
    <w:rsid w:val="00FD2E12"/>
    <w:rsid w:val="00FD6597"/>
    <w:rsid w:val="00FD67FF"/>
    <w:rsid w:val="00FD6F70"/>
    <w:rsid w:val="00FF1356"/>
    <w:rsid w:val="00FF1477"/>
    <w:rsid w:val="00FF1FE5"/>
    <w:rsid w:val="00FF3CC2"/>
    <w:rsid w:val="00FF43D2"/>
    <w:rsid w:val="00FF7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6C419"/>
  <w15:docId w15:val="{1EFCFF0A-1FB1-4D32-A417-7207BCB71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9EF"/>
    <w:pPr>
      <w:spacing w:before="200"/>
    </w:pPr>
    <w:rPr>
      <w:rFonts w:eastAsiaTheme="minorEastAsia"/>
      <w:sz w:val="20"/>
      <w:szCs w:val="20"/>
      <w:lang w:val="en-US" w:bidi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749EF"/>
    <w:rPr>
      <w:color w:val="0000FF"/>
      <w:u w:val="single"/>
    </w:rPr>
  </w:style>
  <w:style w:type="table" w:styleId="a4">
    <w:name w:val="Table Grid"/>
    <w:basedOn w:val="a1"/>
    <w:uiPriority w:val="59"/>
    <w:rsid w:val="007749EF"/>
    <w:pPr>
      <w:spacing w:before="200" w:after="0" w:line="240" w:lineRule="auto"/>
    </w:pPr>
    <w:rPr>
      <w:rFonts w:eastAsiaTheme="minorEastAsia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basedOn w:val="a"/>
    <w:link w:val="a6"/>
    <w:uiPriority w:val="1"/>
    <w:qFormat/>
    <w:rsid w:val="007749EF"/>
    <w:pPr>
      <w:spacing w:before="0" w:after="0" w:line="240" w:lineRule="auto"/>
    </w:pPr>
  </w:style>
  <w:style w:type="character" w:customStyle="1" w:styleId="a6">
    <w:name w:val="Без интервала Знак"/>
    <w:basedOn w:val="a0"/>
    <w:link w:val="a5"/>
    <w:uiPriority w:val="1"/>
    <w:rsid w:val="007749EF"/>
    <w:rPr>
      <w:rFonts w:eastAsiaTheme="minorEastAsia"/>
      <w:sz w:val="20"/>
      <w:szCs w:val="20"/>
      <w:lang w:val="en-US" w:bidi="en-US"/>
    </w:rPr>
  </w:style>
  <w:style w:type="paragraph" w:styleId="a7">
    <w:name w:val="header"/>
    <w:basedOn w:val="a"/>
    <w:link w:val="a8"/>
    <w:uiPriority w:val="99"/>
    <w:unhideWhenUsed/>
    <w:rsid w:val="007749EF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749EF"/>
    <w:rPr>
      <w:rFonts w:eastAsiaTheme="minorEastAsia"/>
      <w:sz w:val="20"/>
      <w:szCs w:val="20"/>
      <w:lang w:val="en-US" w:bidi="en-US"/>
    </w:rPr>
  </w:style>
  <w:style w:type="paragraph" w:customStyle="1" w:styleId="ConsNormal">
    <w:name w:val="ConsNormal"/>
    <w:link w:val="ConsNormal0"/>
    <w:rsid w:val="007749E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link w:val="ConsNormal"/>
    <w:rsid w:val="007749E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749E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9">
    <w:name w:val="footer"/>
    <w:basedOn w:val="a"/>
    <w:link w:val="aa"/>
    <w:uiPriority w:val="99"/>
    <w:unhideWhenUsed/>
    <w:rsid w:val="00AC64C3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C64C3"/>
    <w:rPr>
      <w:rFonts w:eastAsiaTheme="minorEastAsia"/>
      <w:sz w:val="20"/>
      <w:szCs w:val="20"/>
      <w:lang w:val="en-US" w:bidi="en-US"/>
    </w:rPr>
  </w:style>
  <w:style w:type="paragraph" w:styleId="ab">
    <w:name w:val="List Paragraph"/>
    <w:basedOn w:val="a"/>
    <w:uiPriority w:val="34"/>
    <w:qFormat/>
    <w:rsid w:val="001A0756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7C34E8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C34E8"/>
    <w:rPr>
      <w:rFonts w:ascii="Tahoma" w:eastAsiaTheme="minorEastAsia" w:hAnsi="Tahoma" w:cs="Tahoma"/>
      <w:sz w:val="16"/>
      <w:szCs w:val="16"/>
      <w:lang w:val="en-US" w:bidi="en-US"/>
    </w:rPr>
  </w:style>
  <w:style w:type="paragraph" w:styleId="ae">
    <w:name w:val="Normal (Web)"/>
    <w:basedOn w:val="a"/>
    <w:uiPriority w:val="99"/>
    <w:semiHidden/>
    <w:unhideWhenUsed/>
    <w:rsid w:val="008529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1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4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2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5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9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0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2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1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0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2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2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D6FCF4-EC71-40F2-B926-E9892E28B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4</Pages>
  <Words>1656</Words>
  <Characters>9445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Dogovornoy44</cp:lastModifiedBy>
  <cp:revision>24</cp:revision>
  <cp:lastPrinted>2019-11-28T05:50:00Z</cp:lastPrinted>
  <dcterms:created xsi:type="dcterms:W3CDTF">2023-01-18T04:30:00Z</dcterms:created>
  <dcterms:modified xsi:type="dcterms:W3CDTF">2024-05-16T05:32:00Z</dcterms:modified>
</cp:coreProperties>
</file>